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9"/>
        <w:gridCol w:w="2705"/>
        <w:gridCol w:w="5812"/>
        <w:gridCol w:w="2410"/>
        <w:gridCol w:w="570"/>
        <w:gridCol w:w="2977"/>
      </w:tblGrid>
      <w:tr w:rsidR="0031016F" w:rsidRPr="00303DE3" w14:paraId="4A70BA7B" w14:textId="77777777" w:rsidTr="00EF74A3">
        <w:tc>
          <w:tcPr>
            <w:tcW w:w="3964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F0D5244" w14:textId="0442E432" w:rsidR="0031016F" w:rsidRPr="00303DE3" w:rsidRDefault="0031016F" w:rsidP="0031016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EA1591F" wp14:editId="7E0252AF">
                  <wp:extent cx="2270760" cy="635719"/>
                  <wp:effectExtent l="0" t="0" r="0" b="0"/>
                  <wp:docPr id="18637359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760" cy="635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989AC75" w14:textId="14909019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 xml:space="preserve">UNIVERSITAS HARKAT NEGERI, FAKULTAS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VOKASI</w:t>
            </w:r>
          </w:p>
          <w:p w14:paraId="5D19B97E" w14:textId="0F2840E3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 xml:space="preserve">PROGRAM STUDI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>DIII FARMASI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tbl>
            <w:tblPr>
              <w:tblStyle w:val="TableGrid"/>
              <w:tblW w:w="35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5"/>
              <w:gridCol w:w="236"/>
              <w:gridCol w:w="2127"/>
            </w:tblGrid>
            <w:tr w:rsidR="00FE2B10" w14:paraId="77E8FC49" w14:textId="77777777" w:rsidTr="00FE2B10">
              <w:tc>
                <w:tcPr>
                  <w:tcW w:w="1175" w:type="dxa"/>
                </w:tcPr>
                <w:p w14:paraId="4D21F669" w14:textId="6498976B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Kode</w:t>
                  </w:r>
                </w:p>
              </w:tc>
              <w:tc>
                <w:tcPr>
                  <w:tcW w:w="236" w:type="dxa"/>
                </w:tcPr>
                <w:p w14:paraId="2AF706CB" w14:textId="6D3E47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61CC5BC2" w14:textId="29D7A259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31B86C84" w14:textId="77777777" w:rsidTr="00FE2B10">
              <w:tc>
                <w:tcPr>
                  <w:tcW w:w="1175" w:type="dxa"/>
                </w:tcPr>
                <w:p w14:paraId="4023826B" w14:textId="06AC7F38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Edisi</w:t>
                  </w:r>
                </w:p>
              </w:tc>
              <w:tc>
                <w:tcPr>
                  <w:tcW w:w="236" w:type="dxa"/>
                </w:tcPr>
                <w:p w14:paraId="2D4F0D20" w14:textId="229946C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CB75EB0" w14:textId="67A140FE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519295E4" w14:textId="77777777" w:rsidTr="00FE2B10">
              <w:tc>
                <w:tcPr>
                  <w:tcW w:w="1175" w:type="dxa"/>
                </w:tcPr>
                <w:p w14:paraId="0B27D0FC" w14:textId="58D7496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proofErr w:type="spellStart"/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Tanggal</w:t>
                  </w:r>
                  <w:proofErr w:type="spellEnd"/>
                </w:p>
              </w:tc>
              <w:tc>
                <w:tcPr>
                  <w:tcW w:w="236" w:type="dxa"/>
                </w:tcPr>
                <w:p w14:paraId="1188FC89" w14:textId="0940F4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F4CD4F5" w14:textId="3B966724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</w:tbl>
          <w:p w14:paraId="3EEDF8DB" w14:textId="4ACA5C32" w:rsidR="0031016F" w:rsidRPr="00303DE3" w:rsidRDefault="0031016F" w:rsidP="00FE2B10">
            <w:pPr>
              <w:ind w:left="-1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</w:p>
        </w:tc>
      </w:tr>
      <w:tr w:rsidR="00B05CC3" w:rsidRPr="00303DE3" w14:paraId="5FFDC20F" w14:textId="77777777" w:rsidTr="00EF74A3">
        <w:tc>
          <w:tcPr>
            <w:tcW w:w="15733" w:type="dxa"/>
            <w:gridSpan w:val="6"/>
            <w:tcBorders>
              <w:bottom w:val="nil"/>
            </w:tcBorders>
            <w:vAlign w:val="center"/>
          </w:tcPr>
          <w:p w14:paraId="2FA17477" w14:textId="203C9043" w:rsidR="00B05CC3" w:rsidRPr="00303DE3" w:rsidRDefault="00D11C92" w:rsidP="00033337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RENCANA PEMBELAJARAN SEMESTER (RPS)</w:t>
            </w:r>
          </w:p>
        </w:tc>
      </w:tr>
      <w:tr w:rsidR="00D11C92" w:rsidRPr="00303DE3" w14:paraId="591AE5A1" w14:textId="77777777" w:rsidTr="00EF74A3">
        <w:trPr>
          <w:trHeight w:val="2823"/>
        </w:trPr>
        <w:tc>
          <w:tcPr>
            <w:tcW w:w="15733" w:type="dxa"/>
            <w:gridSpan w:val="6"/>
            <w:tcBorders>
              <w:top w:val="nil"/>
              <w:bottom w:val="nil"/>
            </w:tcBorders>
            <w:vAlign w:val="center"/>
          </w:tcPr>
          <w:tbl>
            <w:tblPr>
              <w:tblStyle w:val="TableGrid"/>
              <w:tblW w:w="15723" w:type="dxa"/>
              <w:tblLayout w:type="fixed"/>
              <w:tblLook w:val="04A0" w:firstRow="1" w:lastRow="0" w:firstColumn="1" w:lastColumn="0" w:noHBand="0" w:noVBand="1"/>
            </w:tblPr>
            <w:tblGrid>
              <w:gridCol w:w="3952"/>
              <w:gridCol w:w="1576"/>
              <w:gridCol w:w="2398"/>
              <w:gridCol w:w="1985"/>
              <w:gridCol w:w="1843"/>
              <w:gridCol w:w="3969"/>
            </w:tblGrid>
            <w:tr w:rsidR="008D7B1D" w:rsidRPr="00303DE3" w14:paraId="0AD9571C" w14:textId="77777777" w:rsidTr="000B4314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</w:tcPr>
                <w:p w14:paraId="52E2080E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Mata Kuliah (MK)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445BDBF9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1312C5F6" w14:textId="2801F4A6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 w:rsidR="007256A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241346D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2A850D12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</w:tcPr>
                <w:p w14:paraId="4D532C5A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Tgl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Penyusunan</w:t>
                  </w:r>
                  <w:proofErr w:type="spellEnd"/>
                </w:p>
              </w:tc>
            </w:tr>
            <w:tr w:rsidR="008D7B1D" w:rsidRPr="00303DE3" w14:paraId="667B4DD2" w14:textId="77777777" w:rsidTr="000B4314">
              <w:tc>
                <w:tcPr>
                  <w:tcW w:w="3952" w:type="dxa"/>
                  <w:tcBorders>
                    <w:left w:val="nil"/>
                  </w:tcBorders>
                </w:tcPr>
                <w:p w14:paraId="4EEF7B8D" w14:textId="223061E1" w:rsidR="00EF289A" w:rsidRPr="00FA6539" w:rsidRDefault="00016AAF" w:rsidP="00C84B70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5A7D91">
                    <w:rPr>
                      <w:rFonts w:asciiTheme="minorHAnsi" w:hAnsiTheme="minorHAnsi" w:cstheme="minorHAnsi"/>
                      <w:bCs/>
                      <w:sz w:val="24"/>
                      <w:szCs w:val="24"/>
                    </w:rPr>
                    <w:t>BUDI PEKERTI</w:t>
                  </w:r>
                  <w:r>
                    <w:rPr>
                      <w:rFonts w:asciiTheme="minorHAnsi" w:hAnsiTheme="minorHAnsi" w:cstheme="minorHAnsi"/>
                      <w:bCs/>
                      <w:sz w:val="24"/>
                      <w:szCs w:val="24"/>
                    </w:rPr>
                    <w:t xml:space="preserve"> KEPEMIMPINAN</w:t>
                  </w:r>
                </w:p>
              </w:tc>
              <w:tc>
                <w:tcPr>
                  <w:tcW w:w="1576" w:type="dxa"/>
                  <w:vAlign w:val="center"/>
                </w:tcPr>
                <w:p w14:paraId="5463BAC5" w14:textId="43D72265" w:rsidR="00EF289A" w:rsidRPr="00FA6539" w:rsidRDefault="00016AAF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Cs/>
                      <w:sz w:val="24"/>
                      <w:szCs w:val="24"/>
                    </w:rPr>
                    <w:t>FAR2057</w:t>
                  </w:r>
                </w:p>
              </w:tc>
              <w:tc>
                <w:tcPr>
                  <w:tcW w:w="2398" w:type="dxa"/>
                  <w:vAlign w:val="center"/>
                </w:tcPr>
                <w:p w14:paraId="1100FCA6" w14:textId="062C0EE2" w:rsidR="00EF289A" w:rsidRPr="00FA6539" w:rsidRDefault="00016AAF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spellStart"/>
                  <w:r w:rsidRPr="00016AAF">
                    <w:rPr>
                      <w:rFonts w:asciiTheme="minorHAnsi" w:hAnsiTheme="minorHAnsi" w:cstheme="minorHAnsi"/>
                      <w:sz w:val="24"/>
                      <w:szCs w:val="24"/>
                    </w:rPr>
                    <w:t>Karakter</w:t>
                  </w:r>
                  <w:proofErr w:type="spellEnd"/>
                  <w:r w:rsidRPr="00016AAF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, Etika dan </w:t>
                  </w:r>
                  <w:proofErr w:type="spellStart"/>
                  <w:r w:rsidRPr="00016AAF">
                    <w:rPr>
                      <w:rFonts w:asciiTheme="minorHAnsi" w:hAnsiTheme="minorHAnsi" w:cstheme="minorHAnsi"/>
                      <w:sz w:val="24"/>
                      <w:szCs w:val="24"/>
                    </w:rPr>
                    <w:t>Kepemimpinan</w:t>
                  </w:r>
                  <w:proofErr w:type="spellEnd"/>
                </w:p>
              </w:tc>
              <w:tc>
                <w:tcPr>
                  <w:tcW w:w="1985" w:type="dxa"/>
                  <w:vAlign w:val="center"/>
                </w:tcPr>
                <w:p w14:paraId="6DE9210D" w14:textId="5E4E6077" w:rsidR="00EF289A" w:rsidRPr="00FA6539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</w:t>
                  </w:r>
                  <w:r w:rsidR="00016AAF">
                    <w:rPr>
                      <w:rFonts w:asciiTheme="minorHAnsi" w:hAnsiTheme="minorHAnsi" w:cstheme="minorHAns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3" w:type="dxa"/>
                  <w:vAlign w:val="center"/>
                </w:tcPr>
                <w:p w14:paraId="23A5EB22" w14:textId="7FD797E8" w:rsidR="00EF289A" w:rsidRPr="00FA6539" w:rsidRDefault="00016AAF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69" w:type="dxa"/>
                  <w:vAlign w:val="center"/>
                </w:tcPr>
                <w:p w14:paraId="2F3A311F" w14:textId="7A40F82D" w:rsidR="00EF289A" w:rsidRPr="00FA6539" w:rsidRDefault="002E318B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September 2025</w:t>
                  </w:r>
                </w:p>
              </w:tc>
            </w:tr>
            <w:tr w:rsidR="00F109E6" w:rsidRPr="00303DE3" w14:paraId="3EB301C7" w14:textId="77777777" w:rsidTr="00C24B93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2E392EAB" w14:textId="1FD401E9" w:rsidR="00F109E6" w:rsidRPr="00FA6539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MK Prasyarat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62C025B1" w14:textId="74F1B84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0072F3C3" w14:textId="7837ABB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4FE2800" w14:textId="0AC3C4EE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35516FA1" w14:textId="1366A785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vMerge w:val="restart"/>
                  <w:shd w:val="clear" w:color="auto" w:fill="EDEDED" w:themeFill="accent3" w:themeFillTint="33"/>
                  <w:vAlign w:val="center"/>
                </w:tcPr>
                <w:p w14:paraId="10343A73" w14:textId="518743E0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F109E6" w:rsidRPr="00303DE3" w14:paraId="008437D4" w14:textId="77777777" w:rsidTr="00F109E6">
              <w:tc>
                <w:tcPr>
                  <w:tcW w:w="395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39DEAFF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576" w:type="dxa"/>
                  <w:tcBorders>
                    <w:bottom w:val="single" w:sz="4" w:space="0" w:color="auto"/>
                  </w:tcBorders>
                  <w:vAlign w:val="center"/>
                </w:tcPr>
                <w:p w14:paraId="2F129C4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398" w:type="dxa"/>
                  <w:tcBorders>
                    <w:bottom w:val="single" w:sz="4" w:space="0" w:color="auto"/>
                  </w:tcBorders>
                  <w:vAlign w:val="center"/>
                </w:tcPr>
                <w:p w14:paraId="78025D68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bottom w:val="single" w:sz="4" w:space="0" w:color="auto"/>
                  </w:tcBorders>
                  <w:vAlign w:val="center"/>
                </w:tcPr>
                <w:p w14:paraId="0DC6442A" w14:textId="6C6272D2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T=, P=, L=, S=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14:paraId="0A31A99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bottom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14:paraId="2E43F7B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</w:tr>
            <w:tr w:rsidR="008D7B1D" w:rsidRPr="00303DE3" w14:paraId="12FA5C84" w14:textId="77777777" w:rsidTr="000B4314">
              <w:tc>
                <w:tcPr>
                  <w:tcW w:w="3952" w:type="dxa"/>
                  <w:vMerge w:val="restart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3AFDCAF4" w14:textId="0D59B872" w:rsidR="00046672" w:rsidRPr="00303DE3" w:rsidRDefault="00046672" w:rsidP="002B5C1C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OTORISASI</w:t>
                  </w:r>
                </w:p>
              </w:tc>
              <w:tc>
                <w:tcPr>
                  <w:tcW w:w="3974" w:type="dxa"/>
                  <w:gridSpan w:val="2"/>
                  <w:shd w:val="clear" w:color="auto" w:fill="EDEDED" w:themeFill="accent3" w:themeFillTint="33"/>
                  <w:vAlign w:val="center"/>
                </w:tcPr>
                <w:p w14:paraId="37F7D390" w14:textId="1EAEAC7C" w:rsidR="00046672" w:rsidRPr="00303DE3" w:rsidRDefault="00CC2EE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Pengembang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RPS</w:t>
                  </w:r>
                </w:p>
              </w:tc>
              <w:tc>
                <w:tcPr>
                  <w:tcW w:w="3828" w:type="dxa"/>
                  <w:gridSpan w:val="2"/>
                  <w:shd w:val="clear" w:color="auto" w:fill="EDEDED" w:themeFill="accent3" w:themeFillTint="33"/>
                  <w:vAlign w:val="center"/>
                </w:tcPr>
                <w:p w14:paraId="66729FCA" w14:textId="1507FE2E" w:rsidR="00046672" w:rsidRPr="00303DE3" w:rsidRDefault="00D66971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Koordinator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RMK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  <w:vAlign w:val="center"/>
                </w:tcPr>
                <w:p w14:paraId="5668F135" w14:textId="42781FF2" w:rsidR="00046672" w:rsidRPr="00303DE3" w:rsidRDefault="00DE4FAB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9264" behindDoc="1" locked="0" layoutInCell="1" allowOverlap="1" wp14:anchorId="28F99CB7" wp14:editId="537EA848">
                        <wp:simplePos x="0" y="0"/>
                        <wp:positionH relativeFrom="column">
                          <wp:posOffset>-64135</wp:posOffset>
                        </wp:positionH>
                        <wp:positionV relativeFrom="paragraph">
                          <wp:posOffset>55880</wp:posOffset>
                        </wp:positionV>
                        <wp:extent cx="2162175" cy="1476375"/>
                        <wp:effectExtent l="0" t="0" r="9525" b="9525"/>
                        <wp:wrapNone/>
                        <wp:docPr id="649956540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9956540" name="Picture 649956540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2175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proofErr w:type="spellStart"/>
                  <w:r w:rsidR="009A6EC9"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Ketua</w:t>
                  </w:r>
                  <w:proofErr w:type="spellEnd"/>
                  <w:r w:rsidR="009A6EC9"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Prodi</w:t>
                  </w:r>
                </w:p>
              </w:tc>
            </w:tr>
            <w:tr w:rsidR="008D7B1D" w:rsidRPr="00303DE3" w14:paraId="2C74A49B" w14:textId="77777777" w:rsidTr="00FA6539">
              <w:trPr>
                <w:trHeight w:val="1681"/>
              </w:trPr>
              <w:tc>
                <w:tcPr>
                  <w:tcW w:w="3952" w:type="dxa"/>
                  <w:vMerge/>
                  <w:tcBorders>
                    <w:left w:val="nil"/>
                    <w:bottom w:val="nil"/>
                  </w:tcBorders>
                  <w:shd w:val="clear" w:color="auto" w:fill="EDEDED" w:themeFill="accent3" w:themeFillTint="33"/>
                </w:tcPr>
                <w:p w14:paraId="6BA5E163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974" w:type="dxa"/>
                  <w:gridSpan w:val="2"/>
                  <w:tcBorders>
                    <w:bottom w:val="nil"/>
                  </w:tcBorders>
                  <w:vAlign w:val="center"/>
                </w:tcPr>
                <w:p w14:paraId="010C7294" w14:textId="77777777" w:rsidR="00046672" w:rsidRPr="00985035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3692CA20" w14:textId="77777777" w:rsidR="00C35BFE" w:rsidRPr="00985035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E064AC9" w14:textId="77777777" w:rsidR="00C35BFE" w:rsidRPr="00985035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01B1821" w14:textId="5270044B" w:rsidR="00C35BFE" w:rsidRPr="00985035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985035">
                    <w:rPr>
                      <w:rFonts w:asciiTheme="minorHAnsi" w:hAnsiTheme="minorHAnsi" w:cstheme="minorHAnsi"/>
                      <w:sz w:val="26"/>
                      <w:szCs w:val="26"/>
                    </w:rPr>
                    <w:t>(………………………………………)</w:t>
                  </w:r>
                </w:p>
              </w:tc>
              <w:tc>
                <w:tcPr>
                  <w:tcW w:w="3828" w:type="dxa"/>
                  <w:gridSpan w:val="2"/>
                  <w:tcBorders>
                    <w:bottom w:val="nil"/>
                  </w:tcBorders>
                  <w:vAlign w:val="center"/>
                </w:tcPr>
                <w:p w14:paraId="411996C5" w14:textId="77777777" w:rsidR="00046672" w:rsidRPr="00985035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2CEE81C9" w14:textId="77777777" w:rsidR="00C35BFE" w:rsidRPr="00985035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28DD375" w14:textId="77777777" w:rsidR="00C35BFE" w:rsidRPr="00985035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05892DE6" w14:textId="45F62D29" w:rsidR="00C35BFE" w:rsidRPr="00985035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985035">
                    <w:rPr>
                      <w:rFonts w:asciiTheme="minorHAnsi" w:hAnsiTheme="minorHAnsi" w:cstheme="minorHAnsi"/>
                      <w:sz w:val="26"/>
                      <w:szCs w:val="26"/>
                    </w:rPr>
                    <w:t>(………………………………………)</w:t>
                  </w:r>
                </w:p>
              </w:tc>
              <w:tc>
                <w:tcPr>
                  <w:tcW w:w="3969" w:type="dxa"/>
                  <w:tcBorders>
                    <w:bottom w:val="nil"/>
                  </w:tcBorders>
                  <w:vAlign w:val="center"/>
                </w:tcPr>
                <w:p w14:paraId="73935252" w14:textId="11940BF9" w:rsidR="00046672" w:rsidRPr="00985035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644E2A5E" w14:textId="02BDB291" w:rsidR="00C35BFE" w:rsidRPr="00985035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4BAA6F62" w14:textId="77777777" w:rsidR="00C35BFE" w:rsidRPr="00985035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AB27D0F" w14:textId="1F10CA6B" w:rsidR="00C35BFE" w:rsidRPr="00985035" w:rsidRDefault="00C35BFE" w:rsidP="00C84B70">
                  <w:pPr>
                    <w:jc w:val="center"/>
                    <w:rPr>
                      <w:rFonts w:asciiTheme="minorHAnsi" w:hAnsiTheme="minorHAnsi" w:cstheme="minorHAnsi"/>
                      <w:sz w:val="26"/>
                      <w:szCs w:val="26"/>
                    </w:rPr>
                  </w:pPr>
                  <w:r w:rsidRPr="00985035">
                    <w:rPr>
                      <w:rFonts w:asciiTheme="minorHAnsi" w:hAnsiTheme="minorHAnsi" w:cstheme="minorHAnsi"/>
                      <w:sz w:val="26"/>
                      <w:szCs w:val="26"/>
                    </w:rPr>
                    <w:t>(</w:t>
                  </w:r>
                  <w:r w:rsidR="005E59D9" w:rsidRPr="00985035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apt. </w:t>
                  </w:r>
                  <w:proofErr w:type="spellStart"/>
                  <w:r w:rsidR="005E59D9" w:rsidRPr="00985035">
                    <w:rPr>
                      <w:rFonts w:asciiTheme="minorHAnsi" w:hAnsiTheme="minorHAnsi" w:cstheme="minorHAnsi"/>
                      <w:sz w:val="26"/>
                      <w:szCs w:val="26"/>
                    </w:rPr>
                    <w:t>Rizki</w:t>
                  </w:r>
                  <w:proofErr w:type="spellEnd"/>
                  <w:r w:rsidR="005E59D9" w:rsidRPr="00985035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 </w:t>
                  </w:r>
                  <w:proofErr w:type="spellStart"/>
                  <w:r w:rsidR="005E59D9" w:rsidRPr="00985035">
                    <w:rPr>
                      <w:rFonts w:asciiTheme="minorHAnsi" w:hAnsiTheme="minorHAnsi" w:cstheme="minorHAnsi"/>
                      <w:sz w:val="26"/>
                      <w:szCs w:val="26"/>
                    </w:rPr>
                    <w:t>Febriyanti</w:t>
                  </w:r>
                  <w:proofErr w:type="spellEnd"/>
                  <w:r w:rsidR="005E59D9" w:rsidRPr="00985035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, </w:t>
                  </w:r>
                  <w:proofErr w:type="spellStart"/>
                  <w:proofErr w:type="gramStart"/>
                  <w:r w:rsidR="005E59D9" w:rsidRPr="00985035">
                    <w:rPr>
                      <w:rFonts w:asciiTheme="minorHAnsi" w:hAnsiTheme="minorHAnsi" w:cstheme="minorHAnsi"/>
                      <w:sz w:val="26"/>
                      <w:szCs w:val="26"/>
                    </w:rPr>
                    <w:t>M.Farm</w:t>
                  </w:r>
                  <w:proofErr w:type="spellEnd"/>
                  <w:proofErr w:type="gramEnd"/>
                  <w:r w:rsidRPr="00985035">
                    <w:rPr>
                      <w:rFonts w:asciiTheme="minorHAnsi" w:hAnsiTheme="minorHAnsi" w:cstheme="minorHAnsi"/>
                      <w:sz w:val="26"/>
                      <w:szCs w:val="26"/>
                    </w:rPr>
                    <w:t>)</w:t>
                  </w:r>
                </w:p>
              </w:tc>
            </w:tr>
          </w:tbl>
          <w:p w14:paraId="66334CEC" w14:textId="77777777" w:rsidR="00D11C92" w:rsidRPr="00303DE3" w:rsidRDefault="00D11C92" w:rsidP="00523D19">
            <w:pPr>
              <w:jc w:val="center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BA2C33" w:rsidRPr="00303DE3" w14:paraId="61CCCD32" w14:textId="45835196" w:rsidTr="00A94D85">
        <w:tblPrEx>
          <w:tblCellMar>
            <w:left w:w="108" w:type="dxa"/>
            <w:right w:w="108" w:type="dxa"/>
          </w:tblCellMar>
        </w:tblPrEx>
        <w:tc>
          <w:tcPr>
            <w:tcW w:w="15733" w:type="dxa"/>
            <w:gridSpan w:val="6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59DDB2DE" w14:textId="2B3B22D9" w:rsidR="00BA2C33" w:rsidRPr="003A5CF7" w:rsidRDefault="00BA2C33" w:rsidP="00BA2C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CAPAIAN PEMBELAJARAN (CP)</w:t>
            </w:r>
          </w:p>
        </w:tc>
      </w:tr>
      <w:tr w:rsidR="001B712E" w:rsidRPr="00303DE3" w14:paraId="0F787061" w14:textId="2923E483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shd w:val="clear" w:color="auto" w:fill="EDEDED" w:themeFill="accent3" w:themeFillTint="33"/>
          </w:tcPr>
          <w:p w14:paraId="08E8EA8F" w14:textId="77777777" w:rsidR="001B712E" w:rsidRPr="00303DE3" w:rsidRDefault="001B712E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14474" w:type="dxa"/>
            <w:gridSpan w:val="5"/>
            <w:shd w:val="clear" w:color="auto" w:fill="EDEDED" w:themeFill="accent3" w:themeFillTint="33"/>
            <w:vAlign w:val="center"/>
          </w:tcPr>
          <w:p w14:paraId="610244B6" w14:textId="1CABFD5D" w:rsidR="001B712E" w:rsidRPr="001B712E" w:rsidRDefault="001B712E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Lulusan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9E7912" w:rsidRPr="00303DE3" w14:paraId="56474E07" w14:textId="2F12F321" w:rsidTr="00016AAF">
        <w:tblPrEx>
          <w:tblCellMar>
            <w:left w:w="108" w:type="dxa"/>
            <w:right w:w="108" w:type="dxa"/>
          </w:tblCellMar>
        </w:tblPrEx>
        <w:trPr>
          <w:trHeight w:val="590"/>
        </w:trPr>
        <w:tc>
          <w:tcPr>
            <w:tcW w:w="1259" w:type="dxa"/>
          </w:tcPr>
          <w:p w14:paraId="1A7BEDC4" w14:textId="77777777" w:rsidR="009E7912" w:rsidRPr="00303DE3" w:rsidRDefault="009E7912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CPL1</w:t>
            </w:r>
          </w:p>
        </w:tc>
        <w:tc>
          <w:tcPr>
            <w:tcW w:w="14474" w:type="dxa"/>
            <w:gridSpan w:val="5"/>
            <w:vAlign w:val="center"/>
          </w:tcPr>
          <w:p w14:paraId="0505F9E1" w14:textId="2A1FD50A" w:rsidR="009E7912" w:rsidRPr="00303DE3" w:rsidRDefault="00016AAF" w:rsidP="00016AAF">
            <w:pPr>
              <w:spacing w:after="16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16AAF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>menunjukkan</w:t>
            </w:r>
            <w:proofErr w:type="spellEnd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>sikap</w:t>
            </w:r>
            <w:proofErr w:type="spellEnd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>bertakwa</w:t>
            </w:r>
            <w:proofErr w:type="spellEnd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>kepada</w:t>
            </w:r>
            <w:proofErr w:type="spellEnd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 xml:space="preserve"> Tuhan Yang Maha Esa, </w:t>
            </w:r>
            <w:proofErr w:type="spellStart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>menjunjung</w:t>
            </w:r>
            <w:proofErr w:type="spellEnd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>tinggi</w:t>
            </w:r>
            <w:proofErr w:type="spellEnd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>nilai</w:t>
            </w:r>
            <w:proofErr w:type="spellEnd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>kemanusiaan</w:t>
            </w:r>
            <w:proofErr w:type="spellEnd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 xml:space="preserve">, moral, dan </w:t>
            </w:r>
            <w:proofErr w:type="spellStart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>etik</w:t>
            </w:r>
            <w:proofErr w:type="spellEnd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>berkontribusi</w:t>
            </w:r>
            <w:proofErr w:type="spellEnd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>peningkatan</w:t>
            </w:r>
            <w:proofErr w:type="spellEnd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>mutu</w:t>
            </w:r>
            <w:proofErr w:type="spellEnd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>kehidupan</w:t>
            </w:r>
            <w:proofErr w:type="spellEnd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>bermasyarakat</w:t>
            </w:r>
            <w:proofErr w:type="spellEnd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>berbangsa</w:t>
            </w:r>
            <w:proofErr w:type="spellEnd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>bernegara</w:t>
            </w:r>
            <w:proofErr w:type="spellEnd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>kemajuan</w:t>
            </w:r>
            <w:proofErr w:type="spellEnd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>peradaban</w:t>
            </w:r>
            <w:proofErr w:type="spellEnd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>berdasarkan</w:t>
            </w:r>
            <w:proofErr w:type="spellEnd"/>
            <w:r w:rsidRPr="00016AAF">
              <w:rPr>
                <w:rFonts w:asciiTheme="minorHAnsi" w:hAnsiTheme="minorHAnsi" w:cstheme="minorHAnsi"/>
                <w:sz w:val="24"/>
                <w:szCs w:val="24"/>
              </w:rPr>
              <w:t xml:space="preserve"> Pancasila. (CPL-1)</w:t>
            </w:r>
          </w:p>
        </w:tc>
      </w:tr>
      <w:tr w:rsidR="009E7912" w:rsidRPr="00303DE3" w14:paraId="34E6271D" w14:textId="514FEBC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08893604" w14:textId="0F238553" w:rsidR="009E7912" w:rsidRPr="00303DE3" w:rsidRDefault="00016AAF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CPL5</w:t>
            </w:r>
          </w:p>
        </w:tc>
        <w:tc>
          <w:tcPr>
            <w:tcW w:w="14474" w:type="dxa"/>
            <w:gridSpan w:val="5"/>
            <w:vAlign w:val="center"/>
          </w:tcPr>
          <w:p w14:paraId="02141BBD" w14:textId="0F3BFBDD" w:rsidR="009E7912" w:rsidRPr="00303DE3" w:rsidRDefault="00016AAF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menyelesaikan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pekerjaan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bertanggung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jawab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atas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hasilnya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secara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mandiri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mengembangkan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kompetensi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diri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melalui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pembelajaran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sepanjang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hayat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. (CPL-5)</w:t>
            </w:r>
          </w:p>
        </w:tc>
      </w:tr>
      <w:tr w:rsidR="003A5CF7" w:rsidRPr="00303DE3" w14:paraId="5F817BE1" w14:textId="6CE2226D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A849EA4" w14:textId="77777777" w:rsidR="003A5CF7" w:rsidRPr="001B712E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1CC6ADBB" w14:textId="77777777" w:rsidR="003A5CF7" w:rsidRPr="001B712E" w:rsidRDefault="003A5CF7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Mata Kuliah (CPMK)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</w:tcPr>
          <w:p w14:paraId="0D03A299" w14:textId="703A4CDB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3A4FA3D0" w14:textId="464E4EAF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Kontribusi</w:t>
            </w:r>
            <w:proofErr w:type="spellEnd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3A5CF7" w:rsidRPr="00303DE3" w14:paraId="4BD61001" w14:textId="1C4C31EA" w:rsidTr="00FE4534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57A5EB4" w14:textId="38495B40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CPMK</w:t>
            </w:r>
            <w:r w:rsidR="00016AAF">
              <w:rPr>
                <w:rFonts w:asciiTheme="minorHAnsi" w:hAnsiTheme="minorHAnsi" w:cstheme="minorHAnsi"/>
                <w:sz w:val="24"/>
                <w:szCs w:val="24"/>
              </w:rPr>
              <w:t>22</w:t>
            </w:r>
          </w:p>
        </w:tc>
        <w:tc>
          <w:tcPr>
            <w:tcW w:w="8517" w:type="dxa"/>
            <w:gridSpan w:val="2"/>
            <w:vAlign w:val="center"/>
          </w:tcPr>
          <w:p w14:paraId="428FCB73" w14:textId="1144BF50" w:rsidR="003A5CF7" w:rsidRPr="00303DE3" w:rsidRDefault="00016AAF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menerapkan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nilai-nilai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moral,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etika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jiwa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kepemimpinan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budi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pekerti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kehidupan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akademik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praktik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secara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profesional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bertanggung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jawab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217CCD20" w14:textId="47BEA6F7" w:rsidR="003A5CF7" w:rsidRPr="00303DE3" w:rsidRDefault="00985035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85035">
              <w:rPr>
                <w:rFonts w:asciiTheme="minorHAnsi" w:hAnsiTheme="minorHAnsi" w:cstheme="minorHAnsi"/>
                <w:sz w:val="24"/>
                <w:szCs w:val="24"/>
              </w:rPr>
              <w:t>C3, A4, P3</w:t>
            </w:r>
          </w:p>
        </w:tc>
        <w:tc>
          <w:tcPr>
            <w:tcW w:w="2977" w:type="dxa"/>
            <w:vAlign w:val="center"/>
          </w:tcPr>
          <w:p w14:paraId="32239F32" w14:textId="7F71562A" w:rsidR="003A5CF7" w:rsidRPr="00303DE3" w:rsidRDefault="003A5CF7" w:rsidP="00FE45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CPL1,</w:t>
            </w:r>
            <w:r w:rsidR="00FE4534">
              <w:rPr>
                <w:rFonts w:asciiTheme="minorHAnsi" w:hAnsiTheme="minorHAnsi" w:cstheme="minorHAnsi"/>
                <w:sz w:val="24"/>
                <w:szCs w:val="24"/>
              </w:rPr>
              <w:t xml:space="preserve"> CPL5</w:t>
            </w:r>
          </w:p>
        </w:tc>
      </w:tr>
      <w:tr w:rsidR="003A5CF7" w:rsidRPr="00303DE3" w14:paraId="64F1CE8D" w14:textId="068288AF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5D3DBD76" w14:textId="579473FB" w:rsidR="003A5CF7" w:rsidRPr="001B712E" w:rsidRDefault="003A5CF7" w:rsidP="000C182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shd w:val="clear" w:color="auto" w:fill="EDEDED" w:themeFill="accent3" w:themeFillTint="33"/>
            <w:vAlign w:val="center"/>
          </w:tcPr>
          <w:p w14:paraId="249A3B99" w14:textId="7B743778" w:rsidR="003A5CF7" w:rsidRPr="001B712E" w:rsidRDefault="003A5CF7" w:rsidP="000C18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Akhir yang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Direncanakan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  <w:vAlign w:val="center"/>
          </w:tcPr>
          <w:p w14:paraId="4BED2D5B" w14:textId="19A4DC5A" w:rsidR="003A5CF7" w:rsidRPr="00303DE3" w:rsidRDefault="006A62A7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58C2599F" w14:textId="66F2A0D4" w:rsidR="003A5CF7" w:rsidRPr="00303DE3" w:rsidRDefault="00BE09A3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(CPMK)</w:t>
            </w:r>
          </w:p>
        </w:tc>
      </w:tr>
      <w:tr w:rsidR="00985035" w:rsidRPr="00303DE3" w14:paraId="570D3092" w14:textId="77777777" w:rsidTr="00016AA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59F5096A" w14:textId="563A67B9" w:rsidR="00985035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33943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8517" w:type="dxa"/>
            <w:gridSpan w:val="2"/>
            <w:vAlign w:val="center"/>
          </w:tcPr>
          <w:p w14:paraId="28771B46" w14:textId="165B0EB8" w:rsidR="00985035" w:rsidRPr="00303DE3" w:rsidRDefault="00985035" w:rsidP="009850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mengingat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pengertian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ruang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lingkup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tujuan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pendidikan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budi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pekerti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moral,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etika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akhlak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C5E1841" w14:textId="445136D8" w:rsidR="00985035" w:rsidRPr="00985035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C1</w:t>
            </w:r>
          </w:p>
        </w:tc>
        <w:tc>
          <w:tcPr>
            <w:tcW w:w="2977" w:type="dxa"/>
            <w:vAlign w:val="center"/>
          </w:tcPr>
          <w:p w14:paraId="40D56EEC" w14:textId="4FC33298" w:rsidR="00985035" w:rsidRPr="00303DE3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A06CE">
              <w:rPr>
                <w:rFonts w:asciiTheme="minorHAnsi" w:hAnsiTheme="minorHAnsi" w:cstheme="minorHAnsi"/>
                <w:sz w:val="24"/>
                <w:szCs w:val="24"/>
              </w:rPr>
              <w:t>CPMK22</w:t>
            </w:r>
          </w:p>
        </w:tc>
      </w:tr>
      <w:tr w:rsidR="00985035" w:rsidRPr="00303DE3" w14:paraId="13B292AD" w14:textId="77777777" w:rsidTr="00016AA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6E10408B" w14:textId="19AA15F3" w:rsidR="00985035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33943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8517" w:type="dxa"/>
            <w:gridSpan w:val="2"/>
            <w:vAlign w:val="center"/>
          </w:tcPr>
          <w:p w14:paraId="0088FB9A" w14:textId="12925F5E" w:rsidR="00985035" w:rsidRDefault="00985035" w:rsidP="009850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nilai-nilai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budi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pekerti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seperti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kejujuran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tanggung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jawab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disiplin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kerja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keras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kepedulian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2228F407" w14:textId="7AB1D3E8" w:rsidR="00985035" w:rsidRPr="00985035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C2, A2</w:t>
            </w:r>
          </w:p>
        </w:tc>
        <w:tc>
          <w:tcPr>
            <w:tcW w:w="2977" w:type="dxa"/>
            <w:vAlign w:val="center"/>
          </w:tcPr>
          <w:p w14:paraId="1826630C" w14:textId="0E78DD45" w:rsidR="00985035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A06CE">
              <w:rPr>
                <w:rFonts w:asciiTheme="minorHAnsi" w:hAnsiTheme="minorHAnsi" w:cstheme="minorHAnsi"/>
                <w:sz w:val="24"/>
                <w:szCs w:val="24"/>
              </w:rPr>
              <w:t>CPMK22</w:t>
            </w:r>
          </w:p>
        </w:tc>
      </w:tr>
      <w:tr w:rsidR="00985035" w:rsidRPr="00303DE3" w14:paraId="42EA2C27" w14:textId="77777777" w:rsidTr="00016AA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0BDC2D8E" w14:textId="2D18DAC7" w:rsidR="00985035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33943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8517" w:type="dxa"/>
            <w:gridSpan w:val="2"/>
            <w:vAlign w:val="center"/>
          </w:tcPr>
          <w:p w14:paraId="18CC588F" w14:textId="6D2ECEA5" w:rsidR="00985035" w:rsidRDefault="00985035" w:rsidP="009850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pentingnya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pembentukan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karakter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pribadi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kepemimpinan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sosial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termasuk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empati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toleransi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kerja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sama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pengendalian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diri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etika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berkomunikasi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726E33B9" w14:textId="131B6A83" w:rsidR="00985035" w:rsidRPr="00985035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C2, A3</w:t>
            </w:r>
          </w:p>
        </w:tc>
        <w:tc>
          <w:tcPr>
            <w:tcW w:w="2977" w:type="dxa"/>
            <w:vAlign w:val="center"/>
          </w:tcPr>
          <w:p w14:paraId="08C32EE1" w14:textId="4DCD50B2" w:rsidR="00985035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A06CE">
              <w:rPr>
                <w:rFonts w:asciiTheme="minorHAnsi" w:hAnsiTheme="minorHAnsi" w:cstheme="minorHAnsi"/>
                <w:sz w:val="24"/>
                <w:szCs w:val="24"/>
              </w:rPr>
              <w:t>CPMK22</w:t>
            </w:r>
          </w:p>
        </w:tc>
      </w:tr>
      <w:tr w:rsidR="00985035" w:rsidRPr="00303DE3" w14:paraId="22F7DB00" w14:textId="77777777" w:rsidTr="00016AA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2CE3D09D" w14:textId="2D8DD36B" w:rsidR="00985035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E5217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8517" w:type="dxa"/>
            <w:gridSpan w:val="2"/>
            <w:vAlign w:val="center"/>
          </w:tcPr>
          <w:p w14:paraId="3AC6F4EC" w14:textId="113D2539" w:rsidR="00985035" w:rsidRDefault="00985035" w:rsidP="009850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penerapan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budi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pekerti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kehidupan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meliputi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etika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akademik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perilaku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kampus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kontribusi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terhadap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7DAECC0F" w14:textId="18ACDC66" w:rsidR="00985035" w:rsidRPr="00985035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C3, A3</w:t>
            </w:r>
          </w:p>
        </w:tc>
        <w:tc>
          <w:tcPr>
            <w:tcW w:w="2977" w:type="dxa"/>
            <w:vAlign w:val="center"/>
          </w:tcPr>
          <w:p w14:paraId="35D762D8" w14:textId="2FFA0C2B" w:rsidR="00985035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A06CE">
              <w:rPr>
                <w:rFonts w:asciiTheme="minorHAnsi" w:hAnsiTheme="minorHAnsi" w:cstheme="minorHAnsi"/>
                <w:sz w:val="24"/>
                <w:szCs w:val="24"/>
              </w:rPr>
              <w:t>CPMK22</w:t>
            </w:r>
          </w:p>
        </w:tc>
      </w:tr>
      <w:tr w:rsidR="00985035" w:rsidRPr="00303DE3" w14:paraId="77ED57C0" w14:textId="77777777" w:rsidTr="00016AA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153B0102" w14:textId="34F48285" w:rsidR="00985035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E5217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8517" w:type="dxa"/>
            <w:gridSpan w:val="2"/>
            <w:vAlign w:val="center"/>
          </w:tcPr>
          <w:p w14:paraId="13A260F4" w14:textId="04594ADA" w:rsidR="00985035" w:rsidRDefault="00985035" w:rsidP="009850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peran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budi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pekerti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dunia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kerja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termasuk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integritas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etos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kerja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profesionalisme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nilai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budaya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576E1F18" w14:textId="3A8FF62B" w:rsidR="00985035" w:rsidRPr="00985035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C3, A4</w:t>
            </w:r>
          </w:p>
        </w:tc>
        <w:tc>
          <w:tcPr>
            <w:tcW w:w="2977" w:type="dxa"/>
            <w:vAlign w:val="center"/>
          </w:tcPr>
          <w:p w14:paraId="36ABCD3C" w14:textId="26B18D9D" w:rsidR="00985035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A06CE">
              <w:rPr>
                <w:rFonts w:asciiTheme="minorHAnsi" w:hAnsiTheme="minorHAnsi" w:cstheme="minorHAnsi"/>
                <w:sz w:val="24"/>
                <w:szCs w:val="24"/>
              </w:rPr>
              <w:t>CPMK22</w:t>
            </w:r>
          </w:p>
        </w:tc>
      </w:tr>
      <w:tr w:rsidR="00985035" w:rsidRPr="00303DE3" w14:paraId="2EF440C9" w14:textId="77777777" w:rsidTr="00016AA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707385C1" w14:textId="233FE935" w:rsidR="00985035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E5217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8517" w:type="dxa"/>
            <w:gridSpan w:val="2"/>
            <w:vAlign w:val="center"/>
          </w:tcPr>
          <w:p w14:paraId="1ADF239E" w14:textId="5F627237" w:rsidR="00985035" w:rsidRDefault="00985035" w:rsidP="009850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menerapkan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nilai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moral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etika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melalui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analisis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studi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kasus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refleksi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diri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pengambilan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keputusan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secara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etis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bertanggung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jawab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7D662A74" w14:textId="1B05CFC2" w:rsidR="00985035" w:rsidRPr="00985035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C4, A4, P3</w:t>
            </w:r>
          </w:p>
        </w:tc>
        <w:tc>
          <w:tcPr>
            <w:tcW w:w="2977" w:type="dxa"/>
            <w:vAlign w:val="center"/>
          </w:tcPr>
          <w:p w14:paraId="53779DF9" w14:textId="0218723F" w:rsidR="00985035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A06CE">
              <w:rPr>
                <w:rFonts w:asciiTheme="minorHAnsi" w:hAnsiTheme="minorHAnsi" w:cstheme="minorHAnsi"/>
                <w:sz w:val="24"/>
                <w:szCs w:val="24"/>
              </w:rPr>
              <w:t>CPMK22</w:t>
            </w:r>
          </w:p>
        </w:tc>
      </w:tr>
    </w:tbl>
    <w:p w14:paraId="16B0D6DB" w14:textId="0248AF9D" w:rsidR="000B0116" w:rsidRDefault="00AA52A6" w:rsidP="005C6E8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Peta </w:t>
      </w:r>
      <w:proofErr w:type="spellStart"/>
      <w:r>
        <w:rPr>
          <w:rFonts w:asciiTheme="minorHAnsi" w:hAnsiTheme="minorHAnsi" w:cstheme="minorHAnsi"/>
          <w:sz w:val="24"/>
          <w:szCs w:val="24"/>
        </w:rPr>
        <w:t>Kontribusi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CPL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dibebankan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Mata Kuliah</w:t>
      </w:r>
      <w:r w:rsidR="001406AE">
        <w:rPr>
          <w:rFonts w:asciiTheme="minorHAnsi" w:hAnsiTheme="minorHAnsi" w:cstheme="minorHAnsi"/>
          <w:sz w:val="24"/>
          <w:szCs w:val="24"/>
        </w:rPr>
        <w:t xml:space="preserve">; Peta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korelasi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pada CPMK </w:t>
      </w:r>
      <w:r w:rsidR="000A2F20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kompetensi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utama</w:t>
      </w:r>
      <w:proofErr w:type="spellEnd"/>
      <w:r w:rsidR="000A2F20">
        <w:rPr>
          <w:rFonts w:asciiTheme="minorHAnsi" w:hAnsiTheme="minorHAnsi" w:cstheme="minorHAnsi"/>
          <w:sz w:val="24"/>
          <w:szCs w:val="24"/>
        </w:rPr>
        <w:t>)</w:t>
      </w:r>
    </w:p>
    <w:p w14:paraId="47EE0243" w14:textId="77777777" w:rsidR="00985035" w:rsidRDefault="00985035" w:rsidP="005C6E8A">
      <w:pPr>
        <w:rPr>
          <w:rFonts w:asciiTheme="minorHAnsi" w:hAnsiTheme="minorHAnsi" w:cstheme="minorHAnsi"/>
          <w:sz w:val="24"/>
          <w:szCs w:val="24"/>
        </w:rPr>
      </w:pPr>
    </w:p>
    <w:p w14:paraId="4D3B8A16" w14:textId="44385DE9" w:rsidR="00A772C5" w:rsidRPr="00303DE3" w:rsidRDefault="00A772C5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DESKRIPSI </w:t>
      </w:r>
      <w:r w:rsidR="00CB3FA2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DAN TUJUAN </w:t>
      </w: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MATA KULIAH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94"/>
      </w:tblGrid>
      <w:tr w:rsidR="00A2440E" w:rsidRPr="00303DE3" w14:paraId="7ECC681B" w14:textId="77777777" w:rsidTr="00B729BA">
        <w:trPr>
          <w:trHeight w:val="1209"/>
        </w:trPr>
        <w:tc>
          <w:tcPr>
            <w:tcW w:w="15694" w:type="dxa"/>
          </w:tcPr>
          <w:p w14:paraId="624EA993" w14:textId="3409333B" w:rsidR="00A2440E" w:rsidRPr="00A2100E" w:rsidRDefault="00016AAF" w:rsidP="00D9026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Mata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kuliah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ini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membahas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budi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pekerti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nilai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moral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membentuk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karakter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D3 Farmasi yang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profesional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jujur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beretika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bertanggung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jawab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berjiwa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kepemimpinan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diarahkan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menginternalisasi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nilai-nilai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luhur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melalui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diskusi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refleksi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studi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kasus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fokus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pada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integritas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keselamatan</w:t>
            </w:r>
            <w:proofErr w:type="spellEnd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sz w:val="24"/>
                <w:szCs w:val="24"/>
              </w:rPr>
              <w:t>pasien</w:t>
            </w:r>
            <w:proofErr w:type="spellEnd"/>
          </w:p>
        </w:tc>
      </w:tr>
    </w:tbl>
    <w:p w14:paraId="60B76D02" w14:textId="77777777" w:rsidR="0089354E" w:rsidRPr="00303DE3" w:rsidRDefault="0089354E" w:rsidP="00D90265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A36B553" w14:textId="25E8EDE7" w:rsidR="00BB2430" w:rsidRPr="00303DE3" w:rsidRDefault="005247C3" w:rsidP="00A2440E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MATERI PEMBELAJARAN</w:t>
      </w:r>
    </w:p>
    <w:tbl>
      <w:tblPr>
        <w:tblStyle w:val="TableGrid"/>
        <w:tblW w:w="15743" w:type="dxa"/>
        <w:tblLayout w:type="fixed"/>
        <w:tblLook w:val="04A0" w:firstRow="1" w:lastRow="0" w:firstColumn="1" w:lastColumn="0" w:noHBand="0" w:noVBand="1"/>
      </w:tblPr>
      <w:tblGrid>
        <w:gridCol w:w="846"/>
        <w:gridCol w:w="11623"/>
        <w:gridCol w:w="3274"/>
      </w:tblGrid>
      <w:tr w:rsidR="002F26D2" w14:paraId="4DE3A143" w14:textId="77777777" w:rsidTr="00A61D07">
        <w:tc>
          <w:tcPr>
            <w:tcW w:w="846" w:type="dxa"/>
            <w:shd w:val="clear" w:color="auto" w:fill="EDEDED" w:themeFill="accent3" w:themeFillTint="33"/>
            <w:vAlign w:val="center"/>
          </w:tcPr>
          <w:p w14:paraId="4A2C0059" w14:textId="7364D23E" w:rsidR="002F26D2" w:rsidRPr="00777767" w:rsidRDefault="002F26D2" w:rsidP="002F26D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1623" w:type="dxa"/>
            <w:shd w:val="clear" w:color="auto" w:fill="EDEDED" w:themeFill="accent3" w:themeFillTint="33"/>
            <w:vAlign w:val="center"/>
          </w:tcPr>
          <w:p w14:paraId="1516296E" w14:textId="6537E86A" w:rsidR="002F26D2" w:rsidRPr="00777767" w:rsidRDefault="002F26D2" w:rsidP="002F26D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274" w:type="dxa"/>
            <w:shd w:val="clear" w:color="auto" w:fill="EDEDED" w:themeFill="accent3" w:themeFillTint="33"/>
            <w:vAlign w:val="center"/>
          </w:tcPr>
          <w:p w14:paraId="0E40254D" w14:textId="35653DD9" w:rsidR="002F26D2" w:rsidRPr="00777767" w:rsidRDefault="003C5697" w:rsidP="006C3F0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</w:tr>
      <w:tr w:rsidR="00414D42" w14:paraId="13B1EEA5" w14:textId="77777777" w:rsidTr="00A9306E">
        <w:tc>
          <w:tcPr>
            <w:tcW w:w="846" w:type="dxa"/>
            <w:vAlign w:val="center"/>
          </w:tcPr>
          <w:p w14:paraId="30AE5A36" w14:textId="475ED1D4" w:rsidR="00414D42" w:rsidRPr="00A026A6" w:rsidRDefault="00414D42" w:rsidP="00414D42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2BC79F69" w14:textId="0ED1B407" w:rsidR="00414D42" w:rsidRPr="00F663DC" w:rsidRDefault="00414D42" w:rsidP="00414D4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Pengertian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dan Ruang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Lingkup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Budi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Pekerti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(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Konsep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dasar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moral,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etika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, dan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akhlak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, Tujuan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pendidikan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budi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pekerti</w:t>
            </w:r>
            <w:proofErr w:type="spellEnd"/>
          </w:p>
        </w:tc>
        <w:tc>
          <w:tcPr>
            <w:tcW w:w="3274" w:type="dxa"/>
            <w:vAlign w:val="center"/>
          </w:tcPr>
          <w:p w14:paraId="243B5829" w14:textId="31018146" w:rsidR="00414D42" w:rsidRPr="00F663DC" w:rsidRDefault="00414D42" w:rsidP="00414D4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Sub-CPMK1</w:t>
            </w:r>
          </w:p>
        </w:tc>
      </w:tr>
      <w:tr w:rsidR="00414D42" w14:paraId="58898654" w14:textId="77777777" w:rsidTr="00CE4BBF">
        <w:tc>
          <w:tcPr>
            <w:tcW w:w="846" w:type="dxa"/>
            <w:vAlign w:val="center"/>
          </w:tcPr>
          <w:p w14:paraId="2C1CE9F0" w14:textId="274F3A88" w:rsidR="00414D42" w:rsidRPr="00F663DC" w:rsidRDefault="00414D42" w:rsidP="00414D42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6C47664A" w14:textId="1DF425AB" w:rsidR="00414D42" w:rsidRPr="00F663DC" w:rsidRDefault="00414D42" w:rsidP="00414D4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A7D91">
              <w:rPr>
                <w:rFonts w:asciiTheme="minorHAnsi" w:hAnsiTheme="minorHAnsi" w:cstheme="minorHAnsi"/>
                <w:bCs/>
              </w:rPr>
              <w:t xml:space="preserve">Nilai-Nilai Dasar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dalam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Budi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Pekerti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(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Jujur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tanggung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jawab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disiplin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kerja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keras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, dan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peduli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>)</w:t>
            </w:r>
          </w:p>
        </w:tc>
        <w:tc>
          <w:tcPr>
            <w:tcW w:w="3274" w:type="dxa"/>
          </w:tcPr>
          <w:p w14:paraId="0A2C1760" w14:textId="2447B1DA" w:rsidR="00414D42" w:rsidRPr="00F663DC" w:rsidRDefault="00414D42" w:rsidP="00414D4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5FC8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414D42" w14:paraId="3D509E7E" w14:textId="77777777" w:rsidTr="00CE4BBF">
        <w:tc>
          <w:tcPr>
            <w:tcW w:w="846" w:type="dxa"/>
            <w:vAlign w:val="center"/>
          </w:tcPr>
          <w:p w14:paraId="2EF33728" w14:textId="78434E71" w:rsidR="00414D42" w:rsidRPr="00F663DC" w:rsidRDefault="00414D42" w:rsidP="00414D4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1623" w:type="dxa"/>
          </w:tcPr>
          <w:p w14:paraId="4397CFEC" w14:textId="3A55E2A5" w:rsidR="00414D42" w:rsidRPr="00F663DC" w:rsidRDefault="00414D42" w:rsidP="00414D4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Pembentukan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Karakter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Pribadi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kepemimpinan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Sosial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(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Empati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toleransi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, dan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kerjasama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Pengendalian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diri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etika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dalam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berkomunikasi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>)</w:t>
            </w:r>
          </w:p>
        </w:tc>
        <w:tc>
          <w:tcPr>
            <w:tcW w:w="3274" w:type="dxa"/>
          </w:tcPr>
          <w:p w14:paraId="32107B22" w14:textId="32C5B20A" w:rsidR="00414D42" w:rsidRPr="00F663DC" w:rsidRDefault="00414D42" w:rsidP="00414D4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5FC8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414D42" w14:paraId="1FAE6E13" w14:textId="77777777" w:rsidTr="00CE4BBF">
        <w:tc>
          <w:tcPr>
            <w:tcW w:w="846" w:type="dxa"/>
            <w:vAlign w:val="center"/>
          </w:tcPr>
          <w:p w14:paraId="0049C3E7" w14:textId="49253692" w:rsidR="00414D42" w:rsidRPr="00F663DC" w:rsidRDefault="00414D42" w:rsidP="00414D4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1623" w:type="dxa"/>
          </w:tcPr>
          <w:p w14:paraId="28ED1D15" w14:textId="0BE49F66" w:rsidR="00414D42" w:rsidRPr="00F663DC" w:rsidRDefault="00414D42" w:rsidP="00414D4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Penerapan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Budi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Pekerti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dalam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Kehidupan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Mahasiswa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(Etika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akademik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perilaku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di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lingkungan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kampus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Kepedulian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sosial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kontribusi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terhadap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masyarakat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>)</w:t>
            </w:r>
          </w:p>
        </w:tc>
        <w:tc>
          <w:tcPr>
            <w:tcW w:w="3274" w:type="dxa"/>
          </w:tcPr>
          <w:p w14:paraId="2B816FE5" w14:textId="3119C006" w:rsidR="00414D42" w:rsidRPr="00F663DC" w:rsidRDefault="00414D42" w:rsidP="00414D4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5FC8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414D42" w14:paraId="03BACA28" w14:textId="77777777" w:rsidTr="00CE4BBF">
        <w:tc>
          <w:tcPr>
            <w:tcW w:w="846" w:type="dxa"/>
            <w:vAlign w:val="center"/>
          </w:tcPr>
          <w:p w14:paraId="08B4F3BF" w14:textId="33AB50A3" w:rsidR="00414D42" w:rsidRPr="00F663DC" w:rsidRDefault="00414D42" w:rsidP="00414D4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1623" w:type="dxa"/>
          </w:tcPr>
          <w:p w14:paraId="20F7ABD9" w14:textId="5CC3BC28" w:rsidR="00414D42" w:rsidRPr="00F663DC" w:rsidRDefault="00414D42" w:rsidP="00414D4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A7D91">
              <w:rPr>
                <w:rFonts w:asciiTheme="minorHAnsi" w:hAnsiTheme="minorHAnsi" w:cstheme="minorHAnsi"/>
                <w:bCs/>
              </w:rPr>
              <w:t xml:space="preserve">Budi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Pekerti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dalam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Dunia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Kerja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Profesionalisme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(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Integritas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etos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kerja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, dan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sikap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profesional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>, Nilai-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nilai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budaya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kearifan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lokal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dalam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dunia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kerja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>)</w:t>
            </w:r>
          </w:p>
        </w:tc>
        <w:tc>
          <w:tcPr>
            <w:tcW w:w="3274" w:type="dxa"/>
          </w:tcPr>
          <w:p w14:paraId="588865EB" w14:textId="4A8C8597" w:rsidR="00414D42" w:rsidRPr="00F663DC" w:rsidRDefault="00414D42" w:rsidP="00414D4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5FC8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414D42" w14:paraId="2A305300" w14:textId="77777777" w:rsidTr="00CE4BBF">
        <w:tc>
          <w:tcPr>
            <w:tcW w:w="846" w:type="dxa"/>
            <w:vAlign w:val="center"/>
          </w:tcPr>
          <w:p w14:paraId="63A1485E" w14:textId="4E414FA3" w:rsidR="00414D42" w:rsidRPr="00F663DC" w:rsidRDefault="00414D42" w:rsidP="00414D4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11623" w:type="dxa"/>
          </w:tcPr>
          <w:p w14:paraId="3D623104" w14:textId="5C163BE5" w:rsidR="00414D42" w:rsidRPr="00F663DC" w:rsidRDefault="00414D42" w:rsidP="00414D4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A7D91">
              <w:rPr>
                <w:rFonts w:asciiTheme="minorHAnsi" w:hAnsiTheme="minorHAnsi" w:cstheme="minorHAnsi"/>
                <w:bCs/>
              </w:rPr>
              <w:t xml:space="preserve">Studi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Kasus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dan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Refleksi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Diri (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Analisis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situasi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nyata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terkait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nilai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moral dan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etika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, Latihan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pengambilan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keputusan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berdasarkan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nilai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A7D91">
              <w:rPr>
                <w:rFonts w:asciiTheme="minorHAnsi" w:hAnsiTheme="minorHAnsi" w:cstheme="minorHAnsi"/>
                <w:bCs/>
              </w:rPr>
              <w:t>luhur</w:t>
            </w:r>
            <w:proofErr w:type="spellEnd"/>
            <w:r w:rsidRPr="005A7D91">
              <w:rPr>
                <w:rFonts w:asciiTheme="minorHAnsi" w:hAnsiTheme="minorHAnsi" w:cstheme="minorHAnsi"/>
                <w:bCs/>
              </w:rPr>
              <w:t>)</w:t>
            </w:r>
          </w:p>
        </w:tc>
        <w:tc>
          <w:tcPr>
            <w:tcW w:w="3274" w:type="dxa"/>
          </w:tcPr>
          <w:p w14:paraId="7AFF2B62" w14:textId="3D47765A" w:rsidR="00414D42" w:rsidRPr="00F663DC" w:rsidRDefault="00414D42" w:rsidP="00414D4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5FC8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</w:tr>
    </w:tbl>
    <w:p w14:paraId="32FA5721" w14:textId="77777777" w:rsidR="001B74CD" w:rsidRPr="001B74CD" w:rsidRDefault="001B74CD" w:rsidP="001B74CD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5D12A7B9" w14:textId="23B0069C" w:rsidR="00DD4573" w:rsidRPr="00303DE3" w:rsidRDefault="00DD4573" w:rsidP="00DD457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PUSTAKA</w:t>
      </w:r>
    </w:p>
    <w:tbl>
      <w:tblPr>
        <w:tblStyle w:val="TableGrid"/>
        <w:tblW w:w="15745" w:type="dxa"/>
        <w:tblLayout w:type="fixed"/>
        <w:tblLook w:val="04A0" w:firstRow="1" w:lastRow="0" w:firstColumn="1" w:lastColumn="0" w:noHBand="0" w:noVBand="1"/>
      </w:tblPr>
      <w:tblGrid>
        <w:gridCol w:w="846"/>
        <w:gridCol w:w="14889"/>
        <w:gridCol w:w="10"/>
      </w:tblGrid>
      <w:tr w:rsidR="00921678" w14:paraId="1E68F08F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5249D78" w14:textId="715C97F2" w:rsidR="00921678" w:rsidRDefault="00921678" w:rsidP="00CB4244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Pustaka Utama</w:t>
            </w:r>
          </w:p>
        </w:tc>
      </w:tr>
      <w:tr w:rsidR="00985035" w14:paraId="346379F0" w14:textId="77777777" w:rsidTr="000322AF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AE1570C" w14:textId="394A3E23" w:rsidR="00985035" w:rsidRPr="00AA4C50" w:rsidRDefault="00985035" w:rsidP="00985035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1D52A91" w14:textId="125AD4B9" w:rsidR="00985035" w:rsidRPr="00F663DC" w:rsidRDefault="00985035" w:rsidP="009850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Lickona</w:t>
            </w:r>
            <w:proofErr w:type="spellEnd"/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T. (2013). </w:t>
            </w:r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Pendidikan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karakter</w:t>
            </w:r>
            <w:proofErr w:type="spellEnd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: Panduan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lengkap</w:t>
            </w:r>
            <w:proofErr w:type="spellEnd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mendidik</w:t>
            </w:r>
            <w:proofErr w:type="spellEnd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siswa</w:t>
            </w:r>
            <w:proofErr w:type="spellEnd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menjadi</w:t>
            </w:r>
            <w:proofErr w:type="spellEnd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pintar</w:t>
            </w:r>
            <w:proofErr w:type="spellEnd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baik</w:t>
            </w:r>
            <w:proofErr w:type="spellEnd"/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Bandung: Nusa Media. </w:t>
            </w:r>
          </w:p>
        </w:tc>
      </w:tr>
      <w:tr w:rsidR="00985035" w14:paraId="5FA42794" w14:textId="77777777" w:rsidTr="000322AF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749BC5C" w14:textId="1716E296" w:rsidR="00985035" w:rsidRPr="00F663DC" w:rsidRDefault="00985035" w:rsidP="00985035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2CBFCE7" w14:textId="419F8104" w:rsidR="00985035" w:rsidRPr="00F663DC" w:rsidRDefault="00985035" w:rsidP="009850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Muslich</w:t>
            </w:r>
            <w:proofErr w:type="spellEnd"/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M. (2022). </w:t>
            </w:r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Pendidikan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karakter</w:t>
            </w:r>
            <w:proofErr w:type="spellEnd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: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Menjawab</w:t>
            </w:r>
            <w:proofErr w:type="spellEnd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tantangan</w:t>
            </w:r>
            <w:proofErr w:type="spellEnd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krisis</w:t>
            </w:r>
            <w:proofErr w:type="spellEnd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multidimensional</w:t>
            </w:r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Bumi Aksara. </w:t>
            </w:r>
          </w:p>
        </w:tc>
      </w:tr>
      <w:tr w:rsidR="00985035" w14:paraId="66B371E6" w14:textId="77777777" w:rsidTr="000322AF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78F44D0" w14:textId="61C4845C" w:rsidR="00985035" w:rsidRPr="00F663DC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4889" w:type="dxa"/>
          </w:tcPr>
          <w:p w14:paraId="0E4FB68F" w14:textId="1F255F0E" w:rsidR="00985035" w:rsidRPr="00F663DC" w:rsidRDefault="00985035" w:rsidP="009850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Komalasari</w:t>
            </w:r>
            <w:proofErr w:type="spellEnd"/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K., &amp; </w:t>
            </w:r>
            <w:proofErr w:type="spellStart"/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Saripudin</w:t>
            </w:r>
            <w:proofErr w:type="spellEnd"/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D. (2017). </w:t>
            </w:r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Pendidikan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karakter</w:t>
            </w:r>
            <w:proofErr w:type="spellEnd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: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Konsep</w:t>
            </w:r>
            <w:proofErr w:type="spellEnd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aplikasi</w:t>
            </w:r>
            <w:proofErr w:type="spellEnd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living values education</w:t>
            </w:r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Bandung: Refika Aditama. </w:t>
            </w:r>
          </w:p>
        </w:tc>
      </w:tr>
      <w:tr w:rsidR="00985035" w14:paraId="32464BD8" w14:textId="77777777" w:rsidTr="000322AF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718145C0" w14:textId="4B16AECA" w:rsidR="00985035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4889" w:type="dxa"/>
          </w:tcPr>
          <w:p w14:paraId="075DBDC8" w14:textId="77BC6570" w:rsidR="00985035" w:rsidRPr="00F663DC" w:rsidRDefault="00985035" w:rsidP="009850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Northouse, P. G. (2022). </w:t>
            </w:r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Leadership: Theory and practice</w:t>
            </w:r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(9th ed.). Thousand Oaks, CA: Sage Publications. </w:t>
            </w:r>
          </w:p>
        </w:tc>
      </w:tr>
      <w:tr w:rsidR="00985035" w14:paraId="50846FE3" w14:textId="77777777" w:rsidTr="000322AF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1352FA18" w14:textId="403C4E67" w:rsidR="00985035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4889" w:type="dxa"/>
          </w:tcPr>
          <w:p w14:paraId="715121A3" w14:textId="118C7339" w:rsidR="00985035" w:rsidRPr="00F663DC" w:rsidRDefault="00985035" w:rsidP="009850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Maxwell, J. C. (2018). </w:t>
            </w:r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The 21 irrefutable laws of leadership: Follow them and people will follow you</w:t>
            </w:r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(25th Anniversary ed.). Nashville, TN: HarperCollins Leadership</w:t>
            </w:r>
          </w:p>
        </w:tc>
      </w:tr>
      <w:tr w:rsidR="007236C4" w14:paraId="79AE4D6E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F8324C3" w14:textId="05E70857" w:rsidR="007236C4" w:rsidRPr="007236C4" w:rsidRDefault="007236C4" w:rsidP="0092167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Pustaka </w:t>
            </w:r>
            <w:proofErr w:type="spellStart"/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Pendukung</w:t>
            </w:r>
            <w:proofErr w:type="spellEnd"/>
          </w:p>
        </w:tc>
      </w:tr>
      <w:tr w:rsidR="00985035" w14:paraId="6D46D442" w14:textId="77777777" w:rsidTr="00C92524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3E101CB" w14:textId="78A9F51E" w:rsidR="00985035" w:rsidRPr="00F663DC" w:rsidRDefault="00985035" w:rsidP="00985035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0A0E9A6C" w14:textId="3BBBBD45" w:rsidR="00985035" w:rsidRPr="0027154B" w:rsidRDefault="00985035" w:rsidP="00985035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Covey, S. R. (2020). </w:t>
            </w:r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The 7 habits of highly effective people</w:t>
            </w:r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(30th Anniversary ed.). New York, NY: Simon &amp; Schuster. </w:t>
            </w:r>
          </w:p>
        </w:tc>
      </w:tr>
      <w:tr w:rsidR="00985035" w14:paraId="2C7ADD6A" w14:textId="77777777" w:rsidTr="00C92524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D435F8E" w14:textId="0B04FB10" w:rsidR="00985035" w:rsidRPr="004437EC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4889" w:type="dxa"/>
          </w:tcPr>
          <w:p w14:paraId="0CB590A6" w14:textId="2C58C78D" w:rsidR="00985035" w:rsidRPr="0027154B" w:rsidRDefault="00985035" w:rsidP="00985035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Indonesian Pharmacists Association. (2022). </w:t>
            </w:r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Kode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etik</w:t>
            </w:r>
            <w:proofErr w:type="spellEnd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apoteker</w:t>
            </w:r>
            <w:proofErr w:type="spellEnd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Indonesia</w:t>
            </w:r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</w:t>
            </w:r>
            <w:proofErr w:type="spellStart"/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Ikatan</w:t>
            </w:r>
            <w:proofErr w:type="spellEnd"/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Apoteker</w:t>
            </w:r>
            <w:proofErr w:type="spellEnd"/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Indonesia. </w:t>
            </w:r>
          </w:p>
        </w:tc>
      </w:tr>
      <w:tr w:rsidR="00985035" w14:paraId="73B1F98D" w14:textId="77777777" w:rsidTr="00C92524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085A8B5A" w14:textId="59204357" w:rsidR="00985035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4889" w:type="dxa"/>
          </w:tcPr>
          <w:p w14:paraId="14A0B0F9" w14:textId="64EC2AA3" w:rsidR="00985035" w:rsidRPr="0027154B" w:rsidRDefault="00985035" w:rsidP="00985035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Pendidikan, </w:t>
            </w:r>
            <w:proofErr w:type="spellStart"/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Kebudayaan</w:t>
            </w:r>
            <w:proofErr w:type="spellEnd"/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Riset, dan </w:t>
            </w:r>
            <w:proofErr w:type="spellStart"/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Teknologi</w:t>
            </w:r>
            <w:proofErr w:type="spellEnd"/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Republik Indonesia. (2020). </w:t>
            </w:r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Panduan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penguatan</w:t>
            </w:r>
            <w:proofErr w:type="spellEnd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pendidikan</w:t>
            </w:r>
            <w:proofErr w:type="spellEnd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karakter</w:t>
            </w:r>
            <w:proofErr w:type="spellEnd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pada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perguruan</w:t>
            </w:r>
            <w:proofErr w:type="spellEnd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tinggi</w:t>
            </w:r>
            <w:proofErr w:type="spellEnd"/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</w:t>
            </w:r>
            <w:proofErr w:type="spellStart"/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Kemendikbudristek</w:t>
            </w:r>
            <w:proofErr w:type="spellEnd"/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</w:t>
            </w:r>
          </w:p>
        </w:tc>
      </w:tr>
      <w:tr w:rsidR="00985035" w14:paraId="5D5417A0" w14:textId="77777777" w:rsidTr="00C92524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19A1AFC8" w14:textId="45C45917" w:rsidR="00985035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4889" w:type="dxa"/>
          </w:tcPr>
          <w:p w14:paraId="6AE138FC" w14:textId="532C94D1" w:rsidR="00985035" w:rsidRPr="0027154B" w:rsidRDefault="00985035" w:rsidP="00985035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Republik Indonesia. (2023).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Undang-Undang</w:t>
            </w:r>
            <w:proofErr w:type="spellEnd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Nomor</w:t>
            </w:r>
            <w:proofErr w:type="spellEnd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17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Tahun</w:t>
            </w:r>
            <w:proofErr w:type="spellEnd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2023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tentang</w:t>
            </w:r>
            <w:proofErr w:type="spellEnd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Kesehatan</w:t>
            </w:r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</w:t>
            </w:r>
            <w:proofErr w:type="spellStart"/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Sekretariat</w:t>
            </w:r>
            <w:proofErr w:type="spellEnd"/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Negara Republik Indonesia. </w:t>
            </w:r>
          </w:p>
        </w:tc>
      </w:tr>
      <w:tr w:rsidR="00985035" w14:paraId="7D3A19C6" w14:textId="77777777" w:rsidTr="00C92524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0720DAD0" w14:textId="189AA432" w:rsidR="00985035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4889" w:type="dxa"/>
          </w:tcPr>
          <w:p w14:paraId="127713AA" w14:textId="7055FB73" w:rsidR="00985035" w:rsidRPr="0027154B" w:rsidRDefault="00985035" w:rsidP="00985035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Robbins, S. P., &amp; Judge, T. A. (2023). </w:t>
            </w:r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Organizational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behavior</w:t>
            </w:r>
            <w:proofErr w:type="spellEnd"/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(19th ed.). Harlow, England: Pearson Education. </w:t>
            </w:r>
          </w:p>
        </w:tc>
      </w:tr>
      <w:tr w:rsidR="00985035" w14:paraId="63DEB6A8" w14:textId="77777777" w:rsidTr="00C92524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1AAFC5AC" w14:textId="7F99C7A9" w:rsidR="00985035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14889" w:type="dxa"/>
          </w:tcPr>
          <w:p w14:paraId="643F1A3E" w14:textId="2D9C6FB4" w:rsidR="00985035" w:rsidRPr="0027154B" w:rsidRDefault="00985035" w:rsidP="00985035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Greenberg, J. (2021). </w:t>
            </w:r>
            <w:proofErr w:type="spellStart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Behavior</w:t>
            </w:r>
            <w:proofErr w:type="spellEnd"/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in organizations</w:t>
            </w:r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(13th ed.). New York, NY: Pearson. </w:t>
            </w:r>
          </w:p>
        </w:tc>
      </w:tr>
      <w:tr w:rsidR="00985035" w14:paraId="4D30EE4A" w14:textId="77777777" w:rsidTr="00C92524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77C9EB42" w14:textId="498D92C2" w:rsidR="00985035" w:rsidRDefault="00985035" w:rsidP="0098503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14889" w:type="dxa"/>
          </w:tcPr>
          <w:p w14:paraId="185342A8" w14:textId="657608DB" w:rsidR="00985035" w:rsidRPr="0027154B" w:rsidRDefault="00985035" w:rsidP="00985035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Daft, R. L. (2022). </w:t>
            </w:r>
            <w:r w:rsidRPr="00985035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The leadership experience</w:t>
            </w:r>
            <w:r w:rsidRPr="00985035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(8th ed.). Boston, MA: Cengage Learning</w:t>
            </w:r>
          </w:p>
        </w:tc>
      </w:tr>
    </w:tbl>
    <w:p w14:paraId="6791B018" w14:textId="5E4D8ACF" w:rsidR="00724A0C" w:rsidRDefault="00F663DC" w:rsidP="00F663DC">
      <w:pPr>
        <w:rPr>
          <w:rFonts w:asciiTheme="minorHAnsi" w:hAnsiTheme="minorHAnsi" w:cstheme="minorHAnsi"/>
          <w:sz w:val="24"/>
          <w:szCs w:val="24"/>
        </w:rPr>
      </w:pPr>
      <w:r w:rsidRPr="00F663DC">
        <w:rPr>
          <w:rFonts w:asciiTheme="minorHAnsi" w:hAnsiTheme="minorHAnsi" w:cstheme="minorHAnsi"/>
          <w:sz w:val="24"/>
          <w:szCs w:val="24"/>
        </w:rPr>
        <w:t xml:space="preserve">*) </w:t>
      </w:r>
      <w:r w:rsidR="006C1B14">
        <w:rPr>
          <w:rFonts w:asciiTheme="minorHAnsi" w:hAnsiTheme="minorHAnsi" w:cstheme="minorHAnsi"/>
          <w:sz w:val="24"/>
          <w:szCs w:val="24"/>
        </w:rPr>
        <w:t xml:space="preserve">Pustaka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ditulis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format</w:t>
      </w:r>
      <w:r w:rsidR="00462E5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62E5C">
        <w:rPr>
          <w:rFonts w:asciiTheme="minorHAnsi" w:hAnsiTheme="minorHAnsi" w:cstheme="minorHAnsi"/>
          <w:sz w:val="24"/>
          <w:szCs w:val="24"/>
        </w:rPr>
        <w:t>lengkap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r w:rsidR="00946F44" w:rsidRPr="00946F44">
        <w:rPr>
          <w:rFonts w:asciiTheme="minorHAnsi" w:hAnsiTheme="minorHAnsi" w:cstheme="minorHAnsi"/>
          <w:i/>
          <w:iCs/>
          <w:sz w:val="24"/>
          <w:szCs w:val="24"/>
        </w:rPr>
        <w:t>American Psychological Association</w:t>
      </w:r>
      <w:r w:rsidR="00946F44">
        <w:rPr>
          <w:rFonts w:asciiTheme="minorHAnsi" w:hAnsiTheme="minorHAnsi" w:cstheme="minorHAnsi"/>
          <w:sz w:val="24"/>
          <w:szCs w:val="24"/>
        </w:rPr>
        <w:t xml:space="preserve"> (</w:t>
      </w:r>
      <w:r w:rsidR="006C1B14">
        <w:rPr>
          <w:rFonts w:asciiTheme="minorHAnsi" w:hAnsiTheme="minorHAnsi" w:cstheme="minorHAnsi"/>
          <w:sz w:val="24"/>
          <w:szCs w:val="24"/>
        </w:rPr>
        <w:t>APA</w:t>
      </w:r>
      <w:r w:rsidR="00946F44">
        <w:rPr>
          <w:rFonts w:asciiTheme="minorHAnsi" w:hAnsiTheme="minorHAnsi" w:cstheme="minorHAnsi"/>
          <w:sz w:val="24"/>
          <w:szCs w:val="24"/>
        </w:rPr>
        <w:t>)</w:t>
      </w:r>
      <w:r w:rsidR="00FA1AC0">
        <w:rPr>
          <w:rFonts w:asciiTheme="minorHAnsi" w:hAnsiTheme="minorHAnsi" w:cstheme="minorHAnsi"/>
          <w:sz w:val="24"/>
          <w:szCs w:val="24"/>
        </w:rPr>
        <w:t xml:space="preserve"> 6</w:t>
      </w:r>
      <w:r w:rsidR="00FA1AC0" w:rsidRPr="00FA1AC0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FA1AC0">
        <w:rPr>
          <w:rFonts w:asciiTheme="minorHAnsi" w:hAnsiTheme="minorHAnsi" w:cstheme="minorHAnsi"/>
          <w:sz w:val="24"/>
          <w:szCs w:val="24"/>
        </w:rPr>
        <w:t xml:space="preserve"> Edition.</w:t>
      </w:r>
    </w:p>
    <w:p w14:paraId="3EE807ED" w14:textId="77777777" w:rsidR="00B178DB" w:rsidRPr="00F663DC" w:rsidRDefault="00B178DB" w:rsidP="00F663DC">
      <w:pPr>
        <w:rPr>
          <w:rFonts w:asciiTheme="minorHAnsi" w:hAnsiTheme="minorHAnsi" w:cstheme="minorHAnsi"/>
          <w:sz w:val="24"/>
          <w:szCs w:val="24"/>
        </w:rPr>
      </w:pPr>
    </w:p>
    <w:p w14:paraId="152EE7A2" w14:textId="012EFB7F" w:rsidR="007256A3" w:rsidRPr="00303DE3" w:rsidRDefault="007256A3" w:rsidP="007256A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DOSEN PENGAMPU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6657"/>
        <w:gridCol w:w="568"/>
        <w:gridCol w:w="5386"/>
        <w:gridCol w:w="2977"/>
      </w:tblGrid>
      <w:tr w:rsidR="00B16177" w14:paraId="6355A10E" w14:textId="6FE6A374" w:rsidTr="00B729BA">
        <w:tc>
          <w:tcPr>
            <w:tcW w:w="6657" w:type="dxa"/>
            <w:shd w:val="clear" w:color="auto" w:fill="EDEDED" w:themeFill="accent3" w:themeFillTint="33"/>
            <w:vAlign w:val="center"/>
          </w:tcPr>
          <w:p w14:paraId="4372E834" w14:textId="76130775" w:rsidR="00B16177" w:rsidRPr="00891824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9182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8931" w:type="dxa"/>
            <w:gridSpan w:val="3"/>
            <w:shd w:val="clear" w:color="auto" w:fill="EDEDED" w:themeFill="accent3" w:themeFillTint="33"/>
          </w:tcPr>
          <w:p w14:paraId="7E198A34" w14:textId="44400D0D" w:rsidR="00B16177" w:rsidRPr="00B16177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0A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Team Teaching</w:t>
            </w:r>
          </w:p>
        </w:tc>
      </w:tr>
      <w:tr w:rsidR="00B16177" w14:paraId="59BF51FD" w14:textId="2413FB20" w:rsidTr="00B729BA">
        <w:tc>
          <w:tcPr>
            <w:tcW w:w="6657" w:type="dxa"/>
            <w:shd w:val="clear" w:color="auto" w:fill="EDEDED" w:themeFill="accent3" w:themeFillTint="33"/>
          </w:tcPr>
          <w:p w14:paraId="67107611" w14:textId="2F40FDA9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568" w:type="dxa"/>
            <w:shd w:val="clear" w:color="auto" w:fill="EDEDED" w:themeFill="accent3" w:themeFillTint="33"/>
            <w:vAlign w:val="center"/>
          </w:tcPr>
          <w:p w14:paraId="6CB93918" w14:textId="6F9B2E92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386" w:type="dxa"/>
            <w:shd w:val="clear" w:color="auto" w:fill="EDEDED" w:themeFill="accent3" w:themeFillTint="33"/>
          </w:tcPr>
          <w:p w14:paraId="7D8E5E29" w14:textId="4FF4DC97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2977" w:type="dxa"/>
            <w:shd w:val="clear" w:color="auto" w:fill="EDEDED" w:themeFill="accent3" w:themeFillTint="33"/>
            <w:vAlign w:val="center"/>
          </w:tcPr>
          <w:p w14:paraId="2D95B119" w14:textId="18096202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Penanggung</w:t>
            </w:r>
            <w:proofErr w:type="spellEnd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Jawab (PJ) MK</w:t>
            </w:r>
          </w:p>
        </w:tc>
      </w:tr>
      <w:tr w:rsidR="004265C9" w14:paraId="45286453" w14:textId="62B7E7F1" w:rsidTr="00B729BA">
        <w:tc>
          <w:tcPr>
            <w:tcW w:w="6657" w:type="dxa"/>
            <w:vMerge w:val="restart"/>
            <w:vAlign w:val="center"/>
          </w:tcPr>
          <w:p w14:paraId="4D032226" w14:textId="77777777" w:rsidR="004265C9" w:rsidRDefault="004265C9" w:rsidP="00B161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C41D803" w14:textId="77777777" w:rsidR="004265C9" w:rsidRPr="00022181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5089426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449FCEA" w14:textId="1935CB34" w:rsidR="004265C9" w:rsidRDefault="00747371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√</w:t>
            </w:r>
          </w:p>
        </w:tc>
      </w:tr>
      <w:tr w:rsidR="004265C9" w14:paraId="38E377A2" w14:textId="65787A37" w:rsidTr="00B729BA">
        <w:tc>
          <w:tcPr>
            <w:tcW w:w="6657" w:type="dxa"/>
            <w:vMerge/>
          </w:tcPr>
          <w:p w14:paraId="1BB943EF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9F9AC1B" w14:textId="6D307424" w:rsidR="004265C9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D6FE651" w14:textId="18D04BD3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9F58EAF" w14:textId="4CA4A10B" w:rsidR="004265C9" w:rsidRDefault="004265C9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7B6592" w14:textId="67308877" w:rsidR="005F7242" w:rsidRDefault="009469E1" w:rsidP="000F1E13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AB2C9C">
        <w:rPr>
          <w:rFonts w:asciiTheme="minorHAnsi" w:hAnsiTheme="minorHAnsi" w:cstheme="minorHAnsi"/>
          <w:sz w:val="24"/>
          <w:szCs w:val="24"/>
        </w:rPr>
        <w:t xml:space="preserve">Nama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iisi</w:t>
      </w:r>
      <w:r w:rsidR="00AB2C9C">
        <w:rPr>
          <w:rFonts w:asciiTheme="minorHAnsi" w:hAnsiTheme="minorHAnsi" w:cstheme="minorHAnsi"/>
          <w:sz w:val="24"/>
          <w:szCs w:val="24"/>
        </w:rPr>
        <w:t>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16BD8">
        <w:rPr>
          <w:rFonts w:asciiTheme="minorHAnsi" w:hAnsiTheme="minorHAnsi" w:cstheme="minorHAnsi"/>
          <w:sz w:val="24"/>
          <w:szCs w:val="24"/>
        </w:rPr>
        <w:t xml:space="preserve">pada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bagian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sesuai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r w:rsidR="0069643F">
        <w:rPr>
          <w:rFonts w:asciiTheme="minorHAnsi" w:hAnsiTheme="minorHAnsi" w:cstheme="minorHAnsi"/>
          <w:sz w:val="24"/>
          <w:szCs w:val="24"/>
        </w:rPr>
        <w:t>model</w:t>
      </w:r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pengajar</w:t>
      </w:r>
      <w:r w:rsidR="0069643F">
        <w:rPr>
          <w:rFonts w:asciiTheme="minorHAnsi" w:hAnsiTheme="minorHAnsi" w:cstheme="minorHAnsi"/>
          <w:sz w:val="24"/>
          <w:szCs w:val="24"/>
        </w:rPr>
        <w:t>an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D448BA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jika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model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pengajar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r w:rsidR="000F1E13" w:rsidRPr="00DA3790">
        <w:rPr>
          <w:rFonts w:asciiTheme="minorHAnsi" w:hAnsiTheme="minorHAnsi" w:cstheme="minorHAnsi"/>
          <w:i/>
          <w:iCs/>
          <w:sz w:val="24"/>
          <w:szCs w:val="24"/>
        </w:rPr>
        <w:t>team teaching</w:t>
      </w:r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maka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berikan</w:t>
      </w:r>
      <w:proofErr w:type="spellEnd"/>
    </w:p>
    <w:p w14:paraId="59886B75" w14:textId="1C4E1609" w:rsidR="000F1E13" w:rsidRDefault="0050437F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t</w:t>
      </w:r>
      <w:r w:rsidR="000F1E13">
        <w:rPr>
          <w:rFonts w:asciiTheme="minorHAnsi" w:hAnsiTheme="minorHAnsi" w:cstheme="minorHAnsi"/>
          <w:sz w:val="24"/>
          <w:szCs w:val="24"/>
        </w:rPr>
        <w:t>anda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centang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="00DA3790">
        <w:rPr>
          <w:rFonts w:asciiTheme="minorHAnsi" w:hAnsiTheme="minorHAnsi" w:cstheme="minorHAnsi"/>
          <w:sz w:val="24"/>
          <w:szCs w:val="24"/>
        </w:rPr>
        <w:t>kolom</w:t>
      </w:r>
      <w:proofErr w:type="spellEnd"/>
      <w:r w:rsidR="00DA3790">
        <w:rPr>
          <w:rFonts w:asciiTheme="minorHAnsi" w:hAnsiTheme="minorHAnsi" w:cstheme="minorHAnsi"/>
          <w:sz w:val="24"/>
          <w:szCs w:val="24"/>
        </w:rPr>
        <w:t xml:space="preserve"> </w:t>
      </w:r>
      <w:r w:rsidR="00F057B5">
        <w:rPr>
          <w:rFonts w:asciiTheme="minorHAnsi" w:hAnsiTheme="minorHAnsi" w:cstheme="minorHAnsi"/>
          <w:sz w:val="24"/>
          <w:szCs w:val="24"/>
        </w:rPr>
        <w:t xml:space="preserve">PJ MK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ber</w:t>
      </w:r>
      <w:r w:rsidR="005D7286">
        <w:rPr>
          <w:rFonts w:asciiTheme="minorHAnsi" w:hAnsiTheme="minorHAnsi" w:cstheme="minorHAnsi"/>
          <w:sz w:val="24"/>
          <w:szCs w:val="24"/>
        </w:rPr>
        <w:t>p</w:t>
      </w:r>
      <w:r w:rsidR="00F057B5">
        <w:rPr>
          <w:rFonts w:asciiTheme="minorHAnsi" w:hAnsiTheme="minorHAnsi" w:cstheme="minorHAnsi"/>
          <w:sz w:val="24"/>
          <w:szCs w:val="24"/>
        </w:rPr>
        <w:t>eran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penanggung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jawab</w:t>
      </w:r>
      <w:proofErr w:type="spellEnd"/>
      <w:r w:rsidR="003E5F9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pembelajaran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>.</w:t>
      </w:r>
    </w:p>
    <w:p w14:paraId="1CAB2BB4" w14:textId="77777777" w:rsidR="00FF4EAB" w:rsidRDefault="00FF4EAB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2A22EED4" w14:textId="08A12243" w:rsidR="00985035" w:rsidRPr="00985035" w:rsidRDefault="00985035" w:rsidP="00985035">
      <w:pPr>
        <w:rPr>
          <w:rFonts w:asciiTheme="minorHAnsi" w:hAnsiTheme="minorHAnsi" w:cstheme="minorHAnsi"/>
          <w:b/>
          <w:bCs/>
          <w:sz w:val="24"/>
          <w:szCs w:val="24"/>
          <w:lang w:val="en-ID"/>
        </w:rPr>
      </w:pPr>
    </w:p>
    <w:p w14:paraId="6FA1417F" w14:textId="77777777" w:rsidR="00985035" w:rsidRDefault="00985035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br w:type="page"/>
      </w:r>
    </w:p>
    <w:p w14:paraId="4BA22356" w14:textId="28AC28AD" w:rsidR="00FA6539" w:rsidRPr="00303DE3" w:rsidRDefault="000B5389" w:rsidP="00FA6539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lastRenderedPageBreak/>
        <w:t xml:space="preserve">RENCANA </w:t>
      </w:r>
      <w:r w:rsidR="00B81FC7">
        <w:rPr>
          <w:rFonts w:asciiTheme="minorHAnsi" w:hAnsiTheme="minorHAnsi" w:cstheme="minorHAnsi"/>
          <w:b/>
          <w:bCs/>
          <w:color w:val="681727"/>
          <w:sz w:val="28"/>
          <w:szCs w:val="28"/>
        </w:rPr>
        <w:t>PEMBELAJARAN</w:t>
      </w: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2552"/>
        <w:gridCol w:w="3260"/>
        <w:gridCol w:w="2552"/>
        <w:gridCol w:w="2267"/>
        <w:gridCol w:w="993"/>
      </w:tblGrid>
      <w:tr w:rsidR="00A53D50" w14:paraId="04551EFA" w14:textId="77777777" w:rsidTr="00271A12">
        <w:trPr>
          <w:tblHeader/>
        </w:trPr>
        <w:tc>
          <w:tcPr>
            <w:tcW w:w="988" w:type="dxa"/>
            <w:vMerge w:val="restart"/>
            <w:shd w:val="clear" w:color="auto" w:fill="EDEDED" w:themeFill="accent3" w:themeFillTint="33"/>
            <w:vAlign w:val="center"/>
          </w:tcPr>
          <w:p w14:paraId="42402964" w14:textId="3280B7DF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Minggu</w:t>
            </w:r>
            <w:proofErr w:type="spellEnd"/>
          </w:p>
          <w:p w14:paraId="402A190A" w14:textId="5F5B079E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</w:t>
            </w:r>
          </w:p>
        </w:tc>
        <w:tc>
          <w:tcPr>
            <w:tcW w:w="3118" w:type="dxa"/>
            <w:vMerge w:val="restart"/>
            <w:shd w:val="clear" w:color="auto" w:fill="EDEDED" w:themeFill="accent3" w:themeFillTint="33"/>
            <w:vAlign w:val="center"/>
          </w:tcPr>
          <w:p w14:paraId="2A0F6CFA" w14:textId="65CB1787" w:rsidR="00A53D50" w:rsidRPr="00C7432F" w:rsidRDefault="00A53D50" w:rsidP="007C02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Akhir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552" w:type="dxa"/>
            <w:vMerge w:val="restart"/>
            <w:shd w:val="clear" w:color="auto" w:fill="EDEDED" w:themeFill="accent3" w:themeFillTint="33"/>
            <w:vAlign w:val="center"/>
          </w:tcPr>
          <w:p w14:paraId="7E4A4225" w14:textId="77777777" w:rsidR="00A53D50" w:rsidRPr="00C7432F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2CD46C38" w14:textId="5DF0B8F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color w:val="0070C0"/>
                <w:sz w:val="24"/>
                <w:szCs w:val="24"/>
              </w:rPr>
              <w:t>[Pustaka]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  <w:vAlign w:val="center"/>
          </w:tcPr>
          <w:p w14:paraId="6E5D46E8" w14:textId="77777777" w:rsidR="007C4E74" w:rsidRDefault="003E3A7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Kegiatan</w:t>
            </w:r>
            <w:proofErr w:type="spellEnd"/>
            <w:r w:rsidR="00A53D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53D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1C001F65" w14:textId="77777777" w:rsidR="00271A12" w:rsidRDefault="007C4E74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proofErr w:type="spellStart"/>
            <w:r w:rsidR="004942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Moda</w:t>
            </w:r>
            <w:r w:rsidR="00F710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litas</w:t>
            </w:r>
            <w:proofErr w:type="spellEnd"/>
            <w:r w:rsidR="004942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Metode</w:t>
            </w:r>
            <w:r w:rsidR="002A7EE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Media</w:t>
            </w:r>
            <w:r w:rsidR="00D44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271A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Tugas</w:t>
            </w:r>
            <w:proofErr w:type="spellEnd"/>
            <w:r w:rsidR="00271A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6C485910" w14:textId="4E4D85FC" w:rsidR="00A53D50" w:rsidRPr="00C7432F" w:rsidRDefault="00271A12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[</w:t>
            </w:r>
            <w:r w:rsidR="00D6197C"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 xml:space="preserve">Est. </w:t>
            </w:r>
            <w:r w:rsidR="00D44762"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Waktu</w:t>
            </w: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]</w:t>
            </w:r>
          </w:p>
        </w:tc>
        <w:tc>
          <w:tcPr>
            <w:tcW w:w="5812" w:type="dxa"/>
            <w:gridSpan w:val="3"/>
            <w:shd w:val="clear" w:color="auto" w:fill="EDEDED" w:themeFill="accent3" w:themeFillTint="33"/>
            <w:vAlign w:val="center"/>
          </w:tcPr>
          <w:p w14:paraId="4A06DCE5" w14:textId="58529D7E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PENILAIAN</w:t>
            </w:r>
          </w:p>
        </w:tc>
      </w:tr>
      <w:tr w:rsidR="00A53D50" w14:paraId="468A7B1E" w14:textId="77777777" w:rsidTr="00271A12">
        <w:trPr>
          <w:tblHeader/>
        </w:trPr>
        <w:tc>
          <w:tcPr>
            <w:tcW w:w="988" w:type="dxa"/>
            <w:vMerge/>
            <w:shd w:val="clear" w:color="auto" w:fill="EDEDED" w:themeFill="accent3" w:themeFillTint="33"/>
            <w:vAlign w:val="center"/>
          </w:tcPr>
          <w:p w14:paraId="1C33FDD6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shd w:val="clear" w:color="auto" w:fill="EDEDED" w:themeFill="accent3" w:themeFillTint="33"/>
            <w:vAlign w:val="center"/>
          </w:tcPr>
          <w:p w14:paraId="119DBD5B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EDEDED" w:themeFill="accent3" w:themeFillTint="33"/>
            <w:vAlign w:val="center"/>
          </w:tcPr>
          <w:p w14:paraId="6B7611E4" w14:textId="77777777" w:rsidR="00A53D50" w:rsidRPr="00C7432F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EDEDED" w:themeFill="accent3" w:themeFillTint="33"/>
            <w:vAlign w:val="center"/>
          </w:tcPr>
          <w:p w14:paraId="2B993CC2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30BCABBB" w14:textId="6E41AE4A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5114E2D3" w14:textId="72C8AD13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Kriteria</w:t>
            </w:r>
            <w:proofErr w:type="spellEnd"/>
            <w:r w:rsidR="00B117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="00B117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294E93D7" w14:textId="17A4A85E" w:rsidR="00A53D50" w:rsidRPr="00C7432F" w:rsidRDefault="00A53D50" w:rsidP="00DF56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</w:t>
            </w:r>
          </w:p>
        </w:tc>
      </w:tr>
      <w:tr w:rsidR="00E347AF" w14:paraId="01A6D611" w14:textId="77777777" w:rsidTr="00271A12">
        <w:trPr>
          <w:tblHeader/>
        </w:trPr>
        <w:tc>
          <w:tcPr>
            <w:tcW w:w="988" w:type="dxa"/>
            <w:shd w:val="clear" w:color="auto" w:fill="EDEDED" w:themeFill="accent3" w:themeFillTint="33"/>
            <w:vAlign w:val="center"/>
          </w:tcPr>
          <w:p w14:paraId="6A0F235E" w14:textId="6AAFBEBF" w:rsidR="00E347AF" w:rsidRPr="00C7432F" w:rsidRDefault="00E347A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118" w:type="dxa"/>
            <w:shd w:val="clear" w:color="auto" w:fill="EDEDED" w:themeFill="accent3" w:themeFillTint="33"/>
            <w:vAlign w:val="center"/>
          </w:tcPr>
          <w:p w14:paraId="61CCBDD7" w14:textId="720D4467" w:rsidR="00E347AF" w:rsidRPr="00C7432F" w:rsidRDefault="00E85DF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69BC224" w14:textId="184F6C2F" w:rsidR="00E347AF" w:rsidRPr="00C7432F" w:rsidRDefault="00E85DF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20739B2C" w14:textId="04CE5D0F" w:rsidR="00E347AF" w:rsidRPr="00C7432F" w:rsidRDefault="008B0C29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E14B464" w14:textId="299697A7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8B0C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4B5905CB" w14:textId="12F751A1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8B0C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31400FB1" w14:textId="2C09C0D1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5C30D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</w:tr>
      <w:tr w:rsidR="00A92D7B" w14:paraId="79AF21A3" w14:textId="77777777" w:rsidTr="00B7765D">
        <w:tc>
          <w:tcPr>
            <w:tcW w:w="988" w:type="dxa"/>
            <w:vAlign w:val="center"/>
          </w:tcPr>
          <w:p w14:paraId="35B1FDFA" w14:textId="44AE9686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3118" w:type="dxa"/>
            <w:vAlign w:val="center"/>
          </w:tcPr>
          <w:p w14:paraId="08692FC6" w14:textId="173F84D7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pengertian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ruang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lingkup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tujuan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pendidikan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budi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pekerti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(SC-01)</w:t>
            </w:r>
          </w:p>
        </w:tc>
        <w:tc>
          <w:tcPr>
            <w:tcW w:w="2552" w:type="dxa"/>
            <w:vAlign w:val="center"/>
          </w:tcPr>
          <w:p w14:paraId="465A8224" w14:textId="4B0A365D" w:rsidR="00A92D7B" w:rsidRPr="00212537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Pengertian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budi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pekerti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, moral,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etika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akhlak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[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Lickona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, 2013;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Muslich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>, 2022]</w:t>
            </w:r>
          </w:p>
        </w:tc>
        <w:tc>
          <w:tcPr>
            <w:tcW w:w="3260" w:type="dxa"/>
            <w:vAlign w:val="center"/>
          </w:tcPr>
          <w:p w14:paraId="2F44E815" w14:textId="77777777" w:rsidR="00A92D7B" w:rsidRDefault="00A92D7B" w:rsidP="00A92D7B">
            <w:pPr>
              <w:rPr>
                <w:rFonts w:asciiTheme="minorHAnsi" w:hAnsiTheme="minorHAnsi" w:cstheme="minorHAnsi"/>
                <w:lang w:val="en-ID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648F33BD" w14:textId="77777777" w:rsidR="00A92D7B" w:rsidRDefault="00A92D7B" w:rsidP="00A92D7B">
            <w:pPr>
              <w:rPr>
                <w:rFonts w:asciiTheme="minorHAnsi" w:hAnsiTheme="minorHAnsi" w:cstheme="minorHAnsi"/>
                <w:lang w:val="en-ID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Kuliah; </w:t>
            </w:r>
          </w:p>
          <w:p w14:paraId="51036381" w14:textId="77777777" w:rsidR="00A92D7B" w:rsidRDefault="00A92D7B" w:rsidP="00A92D7B">
            <w:pPr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Ceramah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interaktif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diskusi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; PPT, LMS. </w:t>
            </w:r>
          </w:p>
          <w:p w14:paraId="7F62E0E8" w14:textId="77777777" w:rsidR="00A92D7B" w:rsidRDefault="00A92D7B" w:rsidP="00A92D7B">
            <w:pPr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: resume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materi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. </w:t>
            </w:r>
          </w:p>
          <w:p w14:paraId="193F764C" w14:textId="06E44CCC" w:rsidR="00A92D7B" w:rsidRPr="00212537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BT 2×50'; PT 2×60'; BM 2×60'</w:t>
            </w:r>
          </w:p>
        </w:tc>
        <w:tc>
          <w:tcPr>
            <w:tcW w:w="2552" w:type="dxa"/>
            <w:vAlign w:val="center"/>
          </w:tcPr>
          <w:p w14:paraId="32AA0592" w14:textId="37774B75" w:rsidR="00A92D7B" w:rsidRPr="00310D40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dasar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budi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pekerti</w:t>
            </w:r>
            <w:proofErr w:type="spellEnd"/>
          </w:p>
        </w:tc>
        <w:tc>
          <w:tcPr>
            <w:tcW w:w="2267" w:type="dxa"/>
            <w:vAlign w:val="center"/>
          </w:tcPr>
          <w:p w14:paraId="3FA48236" w14:textId="0D05EFA4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Holistik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R-01;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Resume</w:t>
            </w:r>
          </w:p>
        </w:tc>
        <w:tc>
          <w:tcPr>
            <w:tcW w:w="993" w:type="dxa"/>
            <w:vAlign w:val="center"/>
          </w:tcPr>
          <w:p w14:paraId="25243918" w14:textId="37C72E6F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A92D7B" w14:paraId="18E4EB3E" w14:textId="77777777" w:rsidTr="00B7765D">
        <w:tc>
          <w:tcPr>
            <w:tcW w:w="988" w:type="dxa"/>
            <w:vAlign w:val="center"/>
          </w:tcPr>
          <w:p w14:paraId="14DC9731" w14:textId="00A6DA21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3118" w:type="dxa"/>
            <w:vAlign w:val="center"/>
          </w:tcPr>
          <w:p w14:paraId="6DA10080" w14:textId="6903EA5D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tujuan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pendidikan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budi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pekerti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pendidikan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tinggi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(SC-01)</w:t>
            </w:r>
          </w:p>
        </w:tc>
        <w:tc>
          <w:tcPr>
            <w:tcW w:w="2552" w:type="dxa"/>
            <w:vAlign w:val="center"/>
          </w:tcPr>
          <w:p w14:paraId="549D1633" w14:textId="5FC7AA03" w:rsidR="00A92D7B" w:rsidRPr="009E029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Tujuan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urgensi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pendidikan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karakter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di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perguruan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tinggi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[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Komalasari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&amp;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Saripudin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>, 2017]</w:t>
            </w:r>
          </w:p>
        </w:tc>
        <w:tc>
          <w:tcPr>
            <w:tcW w:w="3260" w:type="dxa"/>
            <w:vAlign w:val="center"/>
          </w:tcPr>
          <w:p w14:paraId="3773B0B5" w14:textId="77777777" w:rsidR="00A92D7B" w:rsidRDefault="00A92D7B" w:rsidP="00A92D7B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2930ABBB" w14:textId="77777777" w:rsidR="00A92D7B" w:rsidRDefault="00A92D7B" w:rsidP="00A92D7B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Small Group Discussion; </w:t>
            </w:r>
          </w:p>
          <w:p w14:paraId="6E3FDEEE" w14:textId="77777777" w:rsidR="00A92D7B" w:rsidRDefault="00A92D7B" w:rsidP="00A92D7B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PPT, video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pembelajaran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. </w:t>
            </w:r>
          </w:p>
          <w:p w14:paraId="29698B5B" w14:textId="33D42FF0" w:rsidR="00A92D7B" w:rsidRPr="00A92D7B" w:rsidRDefault="00A92D7B" w:rsidP="00A92D7B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diskusi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kelompok</w:t>
            </w:r>
            <w:proofErr w:type="spellEnd"/>
          </w:p>
        </w:tc>
        <w:tc>
          <w:tcPr>
            <w:tcW w:w="2552" w:type="dxa"/>
            <w:vAlign w:val="center"/>
          </w:tcPr>
          <w:p w14:paraId="5113D9F4" w14:textId="13980D00" w:rsidR="00A92D7B" w:rsidRPr="0056038E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Menguraikan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tujuan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manfaat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pendidikan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karakter</w:t>
            </w:r>
            <w:proofErr w:type="spellEnd"/>
          </w:p>
        </w:tc>
        <w:tc>
          <w:tcPr>
            <w:tcW w:w="2267" w:type="dxa"/>
            <w:vAlign w:val="center"/>
          </w:tcPr>
          <w:p w14:paraId="019D52D1" w14:textId="27692015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Holistik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R-01;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Presentasi</w:t>
            </w:r>
            <w:proofErr w:type="spellEnd"/>
          </w:p>
        </w:tc>
        <w:tc>
          <w:tcPr>
            <w:tcW w:w="993" w:type="dxa"/>
            <w:vAlign w:val="center"/>
          </w:tcPr>
          <w:p w14:paraId="0B7EC1FE" w14:textId="07008732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A92D7B" w14:paraId="73F06C16" w14:textId="77777777" w:rsidTr="00B7765D">
        <w:tc>
          <w:tcPr>
            <w:tcW w:w="988" w:type="dxa"/>
            <w:vAlign w:val="center"/>
          </w:tcPr>
          <w:p w14:paraId="68663AE9" w14:textId="0C775585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3118" w:type="dxa"/>
            <w:vAlign w:val="center"/>
          </w:tcPr>
          <w:p w14:paraId="34EEEE9D" w14:textId="1F6F341D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nilai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kejujuran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tanggung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jawab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disiplin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(SC-02)</w:t>
            </w:r>
          </w:p>
        </w:tc>
        <w:tc>
          <w:tcPr>
            <w:tcW w:w="2552" w:type="dxa"/>
            <w:vAlign w:val="center"/>
          </w:tcPr>
          <w:p w14:paraId="4D44BB13" w14:textId="0F88E8EC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Nilai-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nilai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dasar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budi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pekerti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: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jujur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tanggung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jawab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disiplin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[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Lickona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>, 2013]</w:t>
            </w:r>
          </w:p>
        </w:tc>
        <w:tc>
          <w:tcPr>
            <w:tcW w:w="3260" w:type="dxa"/>
            <w:vAlign w:val="center"/>
          </w:tcPr>
          <w:p w14:paraId="0ADCA0F5" w14:textId="77777777" w:rsidR="00A92D7B" w:rsidRDefault="00A92D7B" w:rsidP="00A92D7B">
            <w:pPr>
              <w:rPr>
                <w:rFonts w:asciiTheme="minorHAnsi" w:hAnsiTheme="minorHAnsi" w:cstheme="minorHAnsi"/>
                <w:lang w:val="en-ID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1D6FE81B" w14:textId="77777777" w:rsidR="00A92D7B" w:rsidRDefault="00A92D7B" w:rsidP="00A92D7B">
            <w:pPr>
              <w:rPr>
                <w:rFonts w:asciiTheme="minorHAnsi" w:hAnsiTheme="minorHAnsi" w:cstheme="minorHAnsi"/>
                <w:lang w:val="en-ID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Cooperative Learning; </w:t>
            </w:r>
          </w:p>
          <w:p w14:paraId="40B7A12A" w14:textId="77777777" w:rsidR="00A92D7B" w:rsidRDefault="00A92D7B" w:rsidP="00A92D7B">
            <w:pPr>
              <w:rPr>
                <w:rFonts w:asciiTheme="minorHAnsi" w:hAnsiTheme="minorHAnsi" w:cstheme="minorHAnsi"/>
                <w:lang w:val="en-ID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Studi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. </w:t>
            </w:r>
          </w:p>
          <w:p w14:paraId="60C9B106" w14:textId="69280E40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refleksi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diri</w:t>
            </w:r>
            <w:proofErr w:type="spellEnd"/>
          </w:p>
        </w:tc>
        <w:tc>
          <w:tcPr>
            <w:tcW w:w="2552" w:type="dxa"/>
            <w:vAlign w:val="center"/>
          </w:tcPr>
          <w:p w14:paraId="34992D50" w14:textId="2D86F537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Mengidentifikasi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perilaku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sesuai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nilai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karakter</w:t>
            </w:r>
            <w:proofErr w:type="spellEnd"/>
          </w:p>
        </w:tc>
        <w:tc>
          <w:tcPr>
            <w:tcW w:w="2267" w:type="dxa"/>
            <w:vAlign w:val="center"/>
          </w:tcPr>
          <w:p w14:paraId="736C32BF" w14:textId="40A99B5E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Holistik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R-01;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Refleksi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tertulis</w:t>
            </w:r>
            <w:proofErr w:type="spellEnd"/>
          </w:p>
        </w:tc>
        <w:tc>
          <w:tcPr>
            <w:tcW w:w="993" w:type="dxa"/>
            <w:vAlign w:val="center"/>
          </w:tcPr>
          <w:p w14:paraId="18E3BDAE" w14:textId="45BA2C2E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6</w:t>
            </w:r>
          </w:p>
        </w:tc>
      </w:tr>
      <w:tr w:rsidR="00A92D7B" w14:paraId="7B9469D2" w14:textId="77777777" w:rsidTr="00B7765D">
        <w:tc>
          <w:tcPr>
            <w:tcW w:w="988" w:type="dxa"/>
            <w:vAlign w:val="center"/>
          </w:tcPr>
          <w:p w14:paraId="0AB03889" w14:textId="6649F7F6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3118" w:type="dxa"/>
            <w:vAlign w:val="center"/>
          </w:tcPr>
          <w:p w14:paraId="25758BC1" w14:textId="3EBA7BA6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kerja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keras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kepedulian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integritas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(SC-02)</w:t>
            </w:r>
          </w:p>
        </w:tc>
        <w:tc>
          <w:tcPr>
            <w:tcW w:w="2552" w:type="dxa"/>
            <w:vAlign w:val="center"/>
          </w:tcPr>
          <w:p w14:paraId="297F367E" w14:textId="13265CA2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Kerja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keras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peduli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integritas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akademik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[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Muslich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>, 2022]</w:t>
            </w:r>
          </w:p>
        </w:tc>
        <w:tc>
          <w:tcPr>
            <w:tcW w:w="3260" w:type="dxa"/>
            <w:vAlign w:val="center"/>
          </w:tcPr>
          <w:p w14:paraId="498A8AE2" w14:textId="77777777" w:rsidR="00A92D7B" w:rsidRDefault="00A92D7B" w:rsidP="00A92D7B">
            <w:pPr>
              <w:rPr>
                <w:rFonts w:asciiTheme="minorHAnsi" w:hAnsiTheme="minorHAnsi" w:cstheme="minorHAnsi"/>
                <w:lang w:val="en-ID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66889DE2" w14:textId="77777777" w:rsidR="00A92D7B" w:rsidRDefault="00A92D7B" w:rsidP="00A92D7B">
            <w:pPr>
              <w:rPr>
                <w:rFonts w:asciiTheme="minorHAnsi" w:hAnsiTheme="minorHAnsi" w:cstheme="minorHAnsi"/>
                <w:lang w:val="en-ID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Contextual Learning; </w:t>
            </w:r>
          </w:p>
          <w:p w14:paraId="105A4F47" w14:textId="62FEDD9C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Diskusi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pelanggaran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integritas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akademik</w:t>
            </w:r>
            <w:proofErr w:type="spellEnd"/>
          </w:p>
        </w:tc>
        <w:tc>
          <w:tcPr>
            <w:tcW w:w="2552" w:type="dxa"/>
            <w:vAlign w:val="center"/>
          </w:tcPr>
          <w:p w14:paraId="739FFF8D" w14:textId="7649582E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penerapan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integritas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kehidupan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</w:p>
        </w:tc>
        <w:tc>
          <w:tcPr>
            <w:tcW w:w="2267" w:type="dxa"/>
            <w:vAlign w:val="center"/>
          </w:tcPr>
          <w:p w14:paraId="5C1BBD3B" w14:textId="76C8DF75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Holistik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R-01;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Kuis</w:t>
            </w:r>
            <w:proofErr w:type="spellEnd"/>
          </w:p>
        </w:tc>
        <w:tc>
          <w:tcPr>
            <w:tcW w:w="993" w:type="dxa"/>
            <w:vAlign w:val="center"/>
          </w:tcPr>
          <w:p w14:paraId="2F3767C3" w14:textId="13318A5C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6</w:t>
            </w:r>
          </w:p>
        </w:tc>
      </w:tr>
      <w:tr w:rsidR="00A92D7B" w14:paraId="5F2CBC62" w14:textId="77777777" w:rsidTr="00B7765D">
        <w:tc>
          <w:tcPr>
            <w:tcW w:w="988" w:type="dxa"/>
            <w:vAlign w:val="center"/>
          </w:tcPr>
          <w:p w14:paraId="5BB23404" w14:textId="7FFA4CD3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5</w:t>
            </w:r>
          </w:p>
        </w:tc>
        <w:tc>
          <w:tcPr>
            <w:tcW w:w="3118" w:type="dxa"/>
            <w:vAlign w:val="center"/>
          </w:tcPr>
          <w:p w14:paraId="5E8260F5" w14:textId="40622460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pembentukan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karakter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pribadi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sosial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(SC-03)</w:t>
            </w:r>
          </w:p>
        </w:tc>
        <w:tc>
          <w:tcPr>
            <w:tcW w:w="2552" w:type="dxa"/>
            <w:vAlign w:val="center"/>
          </w:tcPr>
          <w:p w14:paraId="4ACE793C" w14:textId="101A5C1B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Karakter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pribadi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empati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toleransi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[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Komalasari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&amp;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Saripudin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>, 2017]</w:t>
            </w:r>
          </w:p>
        </w:tc>
        <w:tc>
          <w:tcPr>
            <w:tcW w:w="3260" w:type="dxa"/>
            <w:vAlign w:val="center"/>
          </w:tcPr>
          <w:p w14:paraId="6E0DD1A7" w14:textId="5E4C3A7E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Luring; Small Group Discussion; Studi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sosial</w:t>
            </w:r>
            <w:proofErr w:type="spellEnd"/>
          </w:p>
        </w:tc>
        <w:tc>
          <w:tcPr>
            <w:tcW w:w="2552" w:type="dxa"/>
            <w:vAlign w:val="center"/>
          </w:tcPr>
          <w:p w14:paraId="2330F239" w14:textId="2D6CE6F1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pentingnya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empati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toleransi</w:t>
            </w:r>
            <w:proofErr w:type="spellEnd"/>
          </w:p>
        </w:tc>
        <w:tc>
          <w:tcPr>
            <w:tcW w:w="2267" w:type="dxa"/>
            <w:vAlign w:val="center"/>
          </w:tcPr>
          <w:p w14:paraId="27C9469B" w14:textId="45E465FF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Holistik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R-01;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Presentasi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kelompok</w:t>
            </w:r>
            <w:proofErr w:type="spellEnd"/>
          </w:p>
        </w:tc>
        <w:tc>
          <w:tcPr>
            <w:tcW w:w="993" w:type="dxa"/>
            <w:vAlign w:val="center"/>
          </w:tcPr>
          <w:p w14:paraId="6FA6703D" w14:textId="6629B52F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6</w:t>
            </w:r>
          </w:p>
        </w:tc>
      </w:tr>
      <w:tr w:rsidR="00A92D7B" w14:paraId="26F8D9C5" w14:textId="77777777" w:rsidTr="006505EE">
        <w:tc>
          <w:tcPr>
            <w:tcW w:w="988" w:type="dxa"/>
            <w:vAlign w:val="center"/>
          </w:tcPr>
          <w:p w14:paraId="4B98EE58" w14:textId="786F14F8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3118" w:type="dxa"/>
            <w:vAlign w:val="center"/>
          </w:tcPr>
          <w:p w14:paraId="44FC9264" w14:textId="1FA4990F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kepemimpinan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kerja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sama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(SC-03)</w:t>
            </w:r>
          </w:p>
        </w:tc>
        <w:tc>
          <w:tcPr>
            <w:tcW w:w="2552" w:type="dxa"/>
            <w:vAlign w:val="center"/>
          </w:tcPr>
          <w:p w14:paraId="2888D9CD" w14:textId="08908E13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kepemimpinan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, teamwork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komunikasi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[Northouse, 2022]</w:t>
            </w:r>
          </w:p>
        </w:tc>
        <w:tc>
          <w:tcPr>
            <w:tcW w:w="3260" w:type="dxa"/>
            <w:vAlign w:val="center"/>
          </w:tcPr>
          <w:p w14:paraId="6EAA1F3D" w14:textId="77777777" w:rsidR="00A92D7B" w:rsidRDefault="00A92D7B" w:rsidP="00A92D7B">
            <w:pPr>
              <w:rPr>
                <w:rFonts w:asciiTheme="minorHAnsi" w:hAnsiTheme="minorHAnsi" w:cstheme="minorHAnsi"/>
                <w:lang w:val="en-ID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59B98388" w14:textId="77777777" w:rsidR="00A92D7B" w:rsidRDefault="00A92D7B" w:rsidP="00A92D7B">
            <w:pPr>
              <w:rPr>
                <w:rFonts w:asciiTheme="minorHAnsi" w:hAnsiTheme="minorHAnsi" w:cstheme="minorHAnsi"/>
                <w:lang w:val="en-ID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Cooperative Learning; </w:t>
            </w:r>
          </w:p>
          <w:p w14:paraId="25184E4A" w14:textId="0F7D6C89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Simulasi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kelompok</w:t>
            </w:r>
            <w:proofErr w:type="spellEnd"/>
          </w:p>
        </w:tc>
        <w:tc>
          <w:tcPr>
            <w:tcW w:w="2552" w:type="dxa"/>
            <w:vAlign w:val="center"/>
          </w:tcPr>
          <w:p w14:paraId="308024EE" w14:textId="210A29FE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karakter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pemimpin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efektif</w:t>
            </w:r>
            <w:proofErr w:type="spellEnd"/>
          </w:p>
        </w:tc>
        <w:tc>
          <w:tcPr>
            <w:tcW w:w="2267" w:type="dxa"/>
            <w:vAlign w:val="center"/>
          </w:tcPr>
          <w:p w14:paraId="3F159335" w14:textId="1DF9BBDC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Rubrik Skala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Persepsi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R-03</w:t>
            </w:r>
          </w:p>
        </w:tc>
        <w:tc>
          <w:tcPr>
            <w:tcW w:w="993" w:type="dxa"/>
            <w:vAlign w:val="center"/>
          </w:tcPr>
          <w:p w14:paraId="39BD1C70" w14:textId="10A89E72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6</w:t>
            </w:r>
          </w:p>
        </w:tc>
      </w:tr>
      <w:tr w:rsidR="00A92D7B" w14:paraId="5E603766" w14:textId="77777777" w:rsidTr="006505EE">
        <w:tc>
          <w:tcPr>
            <w:tcW w:w="988" w:type="dxa"/>
            <w:vAlign w:val="center"/>
          </w:tcPr>
          <w:p w14:paraId="67C83D18" w14:textId="58846D65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7</w:t>
            </w:r>
          </w:p>
        </w:tc>
        <w:tc>
          <w:tcPr>
            <w:tcW w:w="3118" w:type="dxa"/>
            <w:vAlign w:val="center"/>
          </w:tcPr>
          <w:p w14:paraId="07DCAD2B" w14:textId="2FD345BF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etika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komunikasi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pengendalian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diri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(SC-03)</w:t>
            </w:r>
          </w:p>
        </w:tc>
        <w:tc>
          <w:tcPr>
            <w:tcW w:w="2552" w:type="dxa"/>
            <w:vAlign w:val="center"/>
          </w:tcPr>
          <w:p w14:paraId="37EC103B" w14:textId="57276B0E" w:rsidR="00A92D7B" w:rsidRPr="005E59D9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Komunikasi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efektif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etika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pergaulan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pengendalian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diri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[Covey, 2020]</w:t>
            </w:r>
          </w:p>
        </w:tc>
        <w:tc>
          <w:tcPr>
            <w:tcW w:w="3260" w:type="dxa"/>
            <w:vAlign w:val="center"/>
          </w:tcPr>
          <w:p w14:paraId="0D998669" w14:textId="77777777" w:rsidR="00A92D7B" w:rsidRDefault="00A92D7B" w:rsidP="00A92D7B">
            <w:pPr>
              <w:rPr>
                <w:rFonts w:asciiTheme="minorHAnsi" w:hAnsiTheme="minorHAnsi" w:cstheme="minorHAnsi"/>
                <w:lang w:val="en-ID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Luring; Role Play; </w:t>
            </w:r>
          </w:p>
          <w:p w14:paraId="76377774" w14:textId="3CF7E85A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Simulasi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komunikasi</w:t>
            </w:r>
            <w:proofErr w:type="spellEnd"/>
          </w:p>
        </w:tc>
        <w:tc>
          <w:tcPr>
            <w:tcW w:w="2552" w:type="dxa"/>
            <w:vAlign w:val="center"/>
          </w:tcPr>
          <w:p w14:paraId="48EE9D0B" w14:textId="37BBEA62" w:rsidR="00A92D7B" w:rsidRPr="00314B94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Menunjukkan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komunikasi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santun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etis</w:t>
            </w:r>
            <w:proofErr w:type="spellEnd"/>
          </w:p>
        </w:tc>
        <w:tc>
          <w:tcPr>
            <w:tcW w:w="2267" w:type="dxa"/>
            <w:vAlign w:val="center"/>
          </w:tcPr>
          <w:p w14:paraId="050B8B3D" w14:textId="3F1B848C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Rubrik Skala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Persepsi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R-03</w:t>
            </w:r>
          </w:p>
        </w:tc>
        <w:tc>
          <w:tcPr>
            <w:tcW w:w="993" w:type="dxa"/>
            <w:vAlign w:val="center"/>
          </w:tcPr>
          <w:p w14:paraId="26E94747" w14:textId="1DB8CB9F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6</w:t>
            </w:r>
          </w:p>
        </w:tc>
      </w:tr>
      <w:tr w:rsidR="00A92D7B" w14:paraId="4DB5F202" w14:textId="77777777" w:rsidTr="00271A12">
        <w:tc>
          <w:tcPr>
            <w:tcW w:w="988" w:type="dxa"/>
            <w:shd w:val="clear" w:color="auto" w:fill="DEEAF6" w:themeFill="accent5" w:themeFillTint="33"/>
            <w:vAlign w:val="center"/>
          </w:tcPr>
          <w:p w14:paraId="5D78FCB3" w14:textId="58121CB4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05835604" w14:textId="7BD5657F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EVALUASI TENGAH SEMESTER (UTS)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1A879C04" w14:textId="5463DA75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Validasi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Materi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Minggu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1–7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0BD46BA0" w14:textId="77777777" w:rsidR="00A92D7B" w:rsidRDefault="00A92D7B" w:rsidP="00A92D7B">
            <w:pPr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Ujian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Tertulis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</w:p>
          <w:p w14:paraId="5F7900A5" w14:textId="31B51ADD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(Essay dan Studi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lang w:val="en-ID"/>
              </w:rPr>
              <w:t>atau</w:t>
            </w:r>
            <w:proofErr w:type="spellEnd"/>
            <w:r>
              <w:rPr>
                <w:rFonts w:asciiTheme="minorHAnsi" w:hAnsiTheme="minorHAnsi" w:cstheme="minorHAnsi"/>
                <w:lang w:val="en-ID"/>
              </w:rPr>
              <w:t xml:space="preserve"> CBT)</w:t>
            </w:r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597E507A" w14:textId="581F7994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Penguasaan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materi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SC-01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s.d.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SC-03</w:t>
            </w:r>
            <w:r>
              <w:rPr>
                <w:rFonts w:asciiTheme="minorHAnsi" w:hAnsiTheme="minorHAnsi" w:cstheme="minorHAnsi"/>
                <w:lang w:val="en-ID"/>
              </w:rPr>
              <w:t xml:space="preserve"> (Rubrik 04)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5DE24D22" w14:textId="454693AC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92D7B" w14:paraId="215D43F8" w14:textId="77777777" w:rsidTr="0073498A">
        <w:tc>
          <w:tcPr>
            <w:tcW w:w="988" w:type="dxa"/>
            <w:vAlign w:val="center"/>
          </w:tcPr>
          <w:p w14:paraId="4FA88FE1" w14:textId="4A351E3C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3118" w:type="dxa"/>
            <w:vAlign w:val="center"/>
          </w:tcPr>
          <w:p w14:paraId="10A48914" w14:textId="40635682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etika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akademik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kehidupan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(SC-04)</w:t>
            </w:r>
          </w:p>
        </w:tc>
        <w:tc>
          <w:tcPr>
            <w:tcW w:w="2552" w:type="dxa"/>
            <w:vAlign w:val="center"/>
          </w:tcPr>
          <w:p w14:paraId="132B6BAE" w14:textId="4F7315A9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Etika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akademik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plagiarisme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etika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penggunaan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AI [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Kemendikbudristek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>, 2020]</w:t>
            </w:r>
          </w:p>
        </w:tc>
        <w:tc>
          <w:tcPr>
            <w:tcW w:w="3260" w:type="dxa"/>
            <w:vAlign w:val="center"/>
          </w:tcPr>
          <w:p w14:paraId="2E22FAA6" w14:textId="77777777" w:rsidR="00A92D7B" w:rsidRDefault="00A92D7B" w:rsidP="00A92D7B">
            <w:pPr>
              <w:rPr>
                <w:rFonts w:asciiTheme="minorHAnsi" w:hAnsiTheme="minorHAnsi" w:cstheme="minorHAnsi"/>
                <w:lang w:val="en-ID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03CEBA85" w14:textId="55C62915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Problem Based Learning</w:t>
            </w:r>
          </w:p>
        </w:tc>
        <w:tc>
          <w:tcPr>
            <w:tcW w:w="2552" w:type="dxa"/>
            <w:vAlign w:val="center"/>
          </w:tcPr>
          <w:p w14:paraId="2CD63EA9" w14:textId="44F69DE8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etika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akademik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konsekuensinya</w:t>
            </w:r>
            <w:proofErr w:type="spellEnd"/>
          </w:p>
        </w:tc>
        <w:tc>
          <w:tcPr>
            <w:tcW w:w="2267" w:type="dxa"/>
            <w:vAlign w:val="center"/>
          </w:tcPr>
          <w:p w14:paraId="322E91AB" w14:textId="666AACCB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Holistik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R-01</w:t>
            </w:r>
          </w:p>
        </w:tc>
        <w:tc>
          <w:tcPr>
            <w:tcW w:w="993" w:type="dxa"/>
            <w:vAlign w:val="center"/>
          </w:tcPr>
          <w:p w14:paraId="3F971068" w14:textId="2573E866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A92D7B" w14:paraId="03C5EBC4" w14:textId="77777777" w:rsidTr="0073498A">
        <w:tc>
          <w:tcPr>
            <w:tcW w:w="988" w:type="dxa"/>
            <w:vAlign w:val="center"/>
          </w:tcPr>
          <w:p w14:paraId="76047E32" w14:textId="0DBBFDAC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3118" w:type="dxa"/>
            <w:vAlign w:val="center"/>
          </w:tcPr>
          <w:p w14:paraId="256A3E13" w14:textId="33078D03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kontribusi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terhadap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masyarakat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(SC-04)</w:t>
            </w:r>
          </w:p>
        </w:tc>
        <w:tc>
          <w:tcPr>
            <w:tcW w:w="2552" w:type="dxa"/>
            <w:vAlign w:val="center"/>
          </w:tcPr>
          <w:p w14:paraId="77DC26C1" w14:textId="3DEC7D4D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Kepedulian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sosial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pengabdian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masyarakat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[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Komalasari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&amp;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Saripudin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>, 2017]</w:t>
            </w:r>
          </w:p>
        </w:tc>
        <w:tc>
          <w:tcPr>
            <w:tcW w:w="3260" w:type="dxa"/>
            <w:vAlign w:val="center"/>
          </w:tcPr>
          <w:p w14:paraId="20D8F6BB" w14:textId="77777777" w:rsidR="00A92D7B" w:rsidRDefault="00A92D7B" w:rsidP="00A92D7B">
            <w:pPr>
              <w:rPr>
                <w:rFonts w:asciiTheme="minorHAnsi" w:hAnsiTheme="minorHAnsi" w:cstheme="minorHAnsi"/>
                <w:lang w:val="en-ID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Luring; Contextual Learning; </w:t>
            </w:r>
          </w:p>
          <w:p w14:paraId="53C7C1BC" w14:textId="0EF67AFD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Studi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PKM</w:t>
            </w:r>
          </w:p>
        </w:tc>
        <w:tc>
          <w:tcPr>
            <w:tcW w:w="2552" w:type="dxa"/>
            <w:vAlign w:val="center"/>
          </w:tcPr>
          <w:p w14:paraId="31601A72" w14:textId="6A4D0F09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peran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masyarakat</w:t>
            </w:r>
            <w:proofErr w:type="spellEnd"/>
          </w:p>
        </w:tc>
        <w:tc>
          <w:tcPr>
            <w:tcW w:w="2267" w:type="dxa"/>
            <w:vAlign w:val="center"/>
          </w:tcPr>
          <w:p w14:paraId="4EE35663" w14:textId="16D52C8B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Holistik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R-01</w:t>
            </w:r>
          </w:p>
        </w:tc>
        <w:tc>
          <w:tcPr>
            <w:tcW w:w="993" w:type="dxa"/>
            <w:vAlign w:val="center"/>
          </w:tcPr>
          <w:p w14:paraId="0275FF0B" w14:textId="0B1A9A61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A92D7B" w14:paraId="17C29CBE" w14:textId="77777777" w:rsidTr="004A288A">
        <w:tc>
          <w:tcPr>
            <w:tcW w:w="988" w:type="dxa"/>
            <w:vAlign w:val="center"/>
          </w:tcPr>
          <w:p w14:paraId="2A683B04" w14:textId="0669E7AD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3118" w:type="dxa"/>
            <w:vAlign w:val="center"/>
          </w:tcPr>
          <w:p w14:paraId="7BACDC5F" w14:textId="3F5A4A81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integritas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profesionalisme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di dunia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kerja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(SC-05)</w:t>
            </w:r>
          </w:p>
        </w:tc>
        <w:tc>
          <w:tcPr>
            <w:tcW w:w="2552" w:type="dxa"/>
            <w:vAlign w:val="center"/>
          </w:tcPr>
          <w:p w14:paraId="318F1323" w14:textId="5A241033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Integritas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etos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kerja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profesionalisme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[Robbins &amp; Judge, 2023]</w:t>
            </w:r>
          </w:p>
        </w:tc>
        <w:tc>
          <w:tcPr>
            <w:tcW w:w="3260" w:type="dxa"/>
            <w:vAlign w:val="center"/>
          </w:tcPr>
          <w:p w14:paraId="09B621E5" w14:textId="77777777" w:rsidR="00A92D7B" w:rsidRDefault="00A92D7B" w:rsidP="00A92D7B">
            <w:pPr>
              <w:rPr>
                <w:rFonts w:asciiTheme="minorHAnsi" w:hAnsiTheme="minorHAnsi" w:cstheme="minorHAnsi"/>
                <w:lang w:val="en-ID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58DDEB79" w14:textId="3E7E2DF7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Ceramah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interaktif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diskusi</w:t>
            </w:r>
            <w:proofErr w:type="spellEnd"/>
          </w:p>
        </w:tc>
        <w:tc>
          <w:tcPr>
            <w:tcW w:w="2552" w:type="dxa"/>
            <w:vAlign w:val="center"/>
          </w:tcPr>
          <w:p w14:paraId="549F5EEB" w14:textId="4E4A8FC9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makna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profesionalisme</w:t>
            </w:r>
            <w:proofErr w:type="spellEnd"/>
          </w:p>
        </w:tc>
        <w:tc>
          <w:tcPr>
            <w:tcW w:w="2267" w:type="dxa"/>
            <w:vAlign w:val="center"/>
          </w:tcPr>
          <w:p w14:paraId="01092EAC" w14:textId="115AD5B7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Holistik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R-01</w:t>
            </w:r>
          </w:p>
        </w:tc>
        <w:tc>
          <w:tcPr>
            <w:tcW w:w="993" w:type="dxa"/>
            <w:vAlign w:val="center"/>
          </w:tcPr>
          <w:p w14:paraId="58503308" w14:textId="64C58CA5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A92D7B" w14:paraId="1326952A" w14:textId="77777777" w:rsidTr="004A288A">
        <w:tc>
          <w:tcPr>
            <w:tcW w:w="988" w:type="dxa"/>
            <w:vAlign w:val="center"/>
          </w:tcPr>
          <w:p w14:paraId="2444BFD7" w14:textId="47252EB8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3118" w:type="dxa"/>
            <w:vAlign w:val="center"/>
          </w:tcPr>
          <w:p w14:paraId="7C806A3A" w14:textId="09B17481" w:rsidR="00A92D7B" w:rsidRPr="00CA62D8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kepemimpinan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pelayanan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(SC-05)</w:t>
            </w:r>
          </w:p>
        </w:tc>
        <w:tc>
          <w:tcPr>
            <w:tcW w:w="2552" w:type="dxa"/>
            <w:vAlign w:val="center"/>
          </w:tcPr>
          <w:p w14:paraId="65782C14" w14:textId="77CF352D" w:rsidR="00A92D7B" w:rsidRPr="00CA62D8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Kepemimpinan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pelayanan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kesehatan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[Northouse, 2022; Kode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Etik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Apoteker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Indonesia, 2022]</w:t>
            </w:r>
          </w:p>
        </w:tc>
        <w:tc>
          <w:tcPr>
            <w:tcW w:w="3260" w:type="dxa"/>
            <w:vAlign w:val="center"/>
          </w:tcPr>
          <w:p w14:paraId="293305AF" w14:textId="77777777" w:rsidR="00A92D7B" w:rsidRDefault="00A92D7B" w:rsidP="00A92D7B">
            <w:pPr>
              <w:rPr>
                <w:rFonts w:asciiTheme="minorHAnsi" w:hAnsiTheme="minorHAnsi" w:cstheme="minorHAnsi"/>
                <w:lang w:val="en-ID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4E3FE297" w14:textId="2B3EF468" w:rsidR="00A92D7B" w:rsidRPr="00CA62D8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Case Based Learning</w:t>
            </w:r>
          </w:p>
        </w:tc>
        <w:tc>
          <w:tcPr>
            <w:tcW w:w="2552" w:type="dxa"/>
            <w:vAlign w:val="center"/>
          </w:tcPr>
          <w:p w14:paraId="03E4A735" w14:textId="77986747" w:rsidR="00A92D7B" w:rsidRPr="00CA62D8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kepemimpinan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pelayanan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farmasi</w:t>
            </w:r>
            <w:proofErr w:type="spellEnd"/>
          </w:p>
        </w:tc>
        <w:tc>
          <w:tcPr>
            <w:tcW w:w="2267" w:type="dxa"/>
            <w:vAlign w:val="center"/>
          </w:tcPr>
          <w:p w14:paraId="75EF4264" w14:textId="2CBF093A" w:rsidR="00A92D7B" w:rsidRPr="00CA62D8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Rubrik Skala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Persepsi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R-03</w:t>
            </w:r>
          </w:p>
        </w:tc>
        <w:tc>
          <w:tcPr>
            <w:tcW w:w="993" w:type="dxa"/>
            <w:vAlign w:val="center"/>
          </w:tcPr>
          <w:p w14:paraId="76D2E19F" w14:textId="37D1C86B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A92D7B" w14:paraId="3081F37B" w14:textId="77777777" w:rsidTr="004A288A">
        <w:tc>
          <w:tcPr>
            <w:tcW w:w="988" w:type="dxa"/>
            <w:vAlign w:val="center"/>
          </w:tcPr>
          <w:p w14:paraId="08981947" w14:textId="19BAA89C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3118" w:type="dxa"/>
            <w:vAlign w:val="center"/>
          </w:tcPr>
          <w:p w14:paraId="4E0E7064" w14:textId="06027C41" w:rsidR="00A92D7B" w:rsidRPr="00CA62D8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nilai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budaya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kearifan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lokal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dunia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kerja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(SC-05)</w:t>
            </w:r>
          </w:p>
        </w:tc>
        <w:tc>
          <w:tcPr>
            <w:tcW w:w="2552" w:type="dxa"/>
            <w:vAlign w:val="center"/>
          </w:tcPr>
          <w:p w14:paraId="1AFA7DA1" w14:textId="286572C0" w:rsidR="00A92D7B" w:rsidRPr="00CA62D8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Budaya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organisasi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kearifan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lokal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[Daft, 2022]</w:t>
            </w:r>
          </w:p>
        </w:tc>
        <w:tc>
          <w:tcPr>
            <w:tcW w:w="3260" w:type="dxa"/>
            <w:vAlign w:val="center"/>
          </w:tcPr>
          <w:p w14:paraId="03E3680E" w14:textId="77777777" w:rsidR="00A92D7B" w:rsidRDefault="00A92D7B" w:rsidP="00A92D7B">
            <w:pPr>
              <w:rPr>
                <w:rFonts w:asciiTheme="minorHAnsi" w:hAnsiTheme="minorHAnsi" w:cstheme="minorHAnsi"/>
                <w:lang w:val="en-ID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16B2400A" w14:textId="256DE47D" w:rsidR="00A92D7B" w:rsidRPr="00CA62D8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Discovery Learning</w:t>
            </w:r>
          </w:p>
        </w:tc>
        <w:tc>
          <w:tcPr>
            <w:tcW w:w="2552" w:type="dxa"/>
            <w:vAlign w:val="center"/>
          </w:tcPr>
          <w:p w14:paraId="4F4F7C19" w14:textId="5011AA05" w:rsidR="00A92D7B" w:rsidRPr="00CA62D8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Mengaitkan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budaya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profesionalisme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kerja</w:t>
            </w:r>
            <w:proofErr w:type="spellEnd"/>
          </w:p>
        </w:tc>
        <w:tc>
          <w:tcPr>
            <w:tcW w:w="2267" w:type="dxa"/>
            <w:vAlign w:val="center"/>
          </w:tcPr>
          <w:p w14:paraId="3758BB53" w14:textId="50B46911" w:rsidR="00A92D7B" w:rsidRPr="00CA62D8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Holistik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R-01</w:t>
            </w:r>
          </w:p>
        </w:tc>
        <w:tc>
          <w:tcPr>
            <w:tcW w:w="993" w:type="dxa"/>
            <w:vAlign w:val="center"/>
          </w:tcPr>
          <w:p w14:paraId="62173CBC" w14:textId="342F968E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A92D7B" w14:paraId="19D6F597" w14:textId="77777777" w:rsidTr="004A288A">
        <w:tc>
          <w:tcPr>
            <w:tcW w:w="988" w:type="dxa"/>
            <w:vAlign w:val="center"/>
          </w:tcPr>
          <w:p w14:paraId="34E6C956" w14:textId="7DF46534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14</w:t>
            </w:r>
          </w:p>
        </w:tc>
        <w:tc>
          <w:tcPr>
            <w:tcW w:w="3118" w:type="dxa"/>
            <w:vAlign w:val="center"/>
          </w:tcPr>
          <w:p w14:paraId="14C6B6FF" w14:textId="20AF9636" w:rsidR="00A92D7B" w:rsidRPr="00CA62D8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menganalisis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etika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moral (SC-06)</w:t>
            </w:r>
          </w:p>
        </w:tc>
        <w:tc>
          <w:tcPr>
            <w:tcW w:w="2552" w:type="dxa"/>
            <w:vAlign w:val="center"/>
          </w:tcPr>
          <w:p w14:paraId="26670471" w14:textId="0B225A2E" w:rsidR="00A92D7B" w:rsidRPr="00CA62D8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pelanggaran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etika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profesi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akademik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[Kode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Etik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lastRenderedPageBreak/>
              <w:t>Apoteker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Indonesia, 2022]</w:t>
            </w:r>
          </w:p>
        </w:tc>
        <w:tc>
          <w:tcPr>
            <w:tcW w:w="3260" w:type="dxa"/>
            <w:vAlign w:val="center"/>
          </w:tcPr>
          <w:p w14:paraId="5922388B" w14:textId="3FEA51E8" w:rsidR="00A92D7B" w:rsidRPr="00CA62D8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lastRenderedPageBreak/>
              <w:t xml:space="preserve">Luring; Problem Based Learning;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</w:p>
        </w:tc>
        <w:tc>
          <w:tcPr>
            <w:tcW w:w="2552" w:type="dxa"/>
            <w:vAlign w:val="center"/>
          </w:tcPr>
          <w:p w14:paraId="10E01001" w14:textId="1B54F7CB" w:rsidR="00A92D7B" w:rsidRPr="00CA62D8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Mengidentifikasi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masalah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etika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alternatif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solusi</w:t>
            </w:r>
            <w:proofErr w:type="spellEnd"/>
          </w:p>
        </w:tc>
        <w:tc>
          <w:tcPr>
            <w:tcW w:w="2267" w:type="dxa"/>
            <w:vAlign w:val="center"/>
          </w:tcPr>
          <w:p w14:paraId="7ED2B23A" w14:textId="25B2D74D" w:rsidR="00A92D7B" w:rsidRPr="00CA62D8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Analitik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R-02</w:t>
            </w:r>
          </w:p>
        </w:tc>
        <w:tc>
          <w:tcPr>
            <w:tcW w:w="993" w:type="dxa"/>
            <w:vAlign w:val="center"/>
          </w:tcPr>
          <w:p w14:paraId="740C604A" w14:textId="58FA736C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A92D7B" w14:paraId="39E0E360" w14:textId="77777777" w:rsidTr="004A288A">
        <w:tc>
          <w:tcPr>
            <w:tcW w:w="988" w:type="dxa"/>
            <w:vAlign w:val="center"/>
          </w:tcPr>
          <w:p w14:paraId="3BBF67C4" w14:textId="32B95E8F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3118" w:type="dxa"/>
            <w:vAlign w:val="center"/>
          </w:tcPr>
          <w:p w14:paraId="38FC9774" w14:textId="1B2AD6E5" w:rsidR="00A92D7B" w:rsidRPr="00CA62D8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mengambil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keputusan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etis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melakukan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refleksi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diri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(SC-06)</w:t>
            </w:r>
          </w:p>
        </w:tc>
        <w:tc>
          <w:tcPr>
            <w:tcW w:w="2552" w:type="dxa"/>
            <w:vAlign w:val="center"/>
          </w:tcPr>
          <w:p w14:paraId="4D4B2165" w14:textId="5582CECE" w:rsidR="00A92D7B" w:rsidRPr="00CA62D8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Pengambilan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keputusan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etis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refleksi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karakter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diri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[Covey, 2020]</w:t>
            </w:r>
          </w:p>
        </w:tc>
        <w:tc>
          <w:tcPr>
            <w:tcW w:w="3260" w:type="dxa"/>
            <w:vAlign w:val="center"/>
          </w:tcPr>
          <w:p w14:paraId="2A6FD1E0" w14:textId="77777777" w:rsidR="00A92D7B" w:rsidRDefault="00A92D7B" w:rsidP="00A92D7B">
            <w:pPr>
              <w:rPr>
                <w:rFonts w:asciiTheme="minorHAnsi" w:hAnsiTheme="minorHAnsi" w:cstheme="minorHAnsi"/>
                <w:lang w:val="en-ID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2A48860C" w14:textId="77777777" w:rsidR="00A92D7B" w:rsidRDefault="00A92D7B" w:rsidP="00A92D7B">
            <w:pPr>
              <w:rPr>
                <w:rFonts w:asciiTheme="minorHAnsi" w:hAnsiTheme="minorHAnsi" w:cstheme="minorHAnsi"/>
                <w:lang w:val="en-ID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Project Based Learning. </w:t>
            </w:r>
          </w:p>
          <w:p w14:paraId="564CFAE1" w14:textId="1ED3469C" w:rsidR="00A92D7B" w:rsidRPr="00CA62D8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Portofolio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Refleksi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Karakter</w:t>
            </w:r>
            <w:proofErr w:type="spellEnd"/>
          </w:p>
        </w:tc>
        <w:tc>
          <w:tcPr>
            <w:tcW w:w="2552" w:type="dxa"/>
            <w:vAlign w:val="center"/>
          </w:tcPr>
          <w:p w14:paraId="624165C0" w14:textId="605BA66C" w:rsidR="00A92D7B" w:rsidRPr="00CA62D8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Menyusun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solusi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refleksi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berdasarkan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nilai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moral</w:t>
            </w:r>
          </w:p>
        </w:tc>
        <w:tc>
          <w:tcPr>
            <w:tcW w:w="2267" w:type="dxa"/>
            <w:vAlign w:val="center"/>
          </w:tcPr>
          <w:p w14:paraId="01E952B1" w14:textId="370C61CA" w:rsidR="00A92D7B" w:rsidRPr="00CA62D8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Analitik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R-02</w:t>
            </w:r>
          </w:p>
        </w:tc>
        <w:tc>
          <w:tcPr>
            <w:tcW w:w="993" w:type="dxa"/>
            <w:vAlign w:val="center"/>
          </w:tcPr>
          <w:p w14:paraId="6F15FEE7" w14:textId="71105314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A92D7B" w14:paraId="527D5BD0" w14:textId="77777777" w:rsidTr="004D54D9">
        <w:tc>
          <w:tcPr>
            <w:tcW w:w="988" w:type="dxa"/>
            <w:shd w:val="clear" w:color="auto" w:fill="DEEAF6" w:themeFill="accent5" w:themeFillTint="33"/>
            <w:vAlign w:val="center"/>
          </w:tcPr>
          <w:p w14:paraId="74A1AF3E" w14:textId="37F50AC8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79CCD867" w14:textId="7B42C61A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EVALUASI AKHIR SEMESTER (UAS)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124F98EA" w14:textId="77777777" w:rsidR="00A92D7B" w:rsidRDefault="00A92D7B" w:rsidP="00A92D7B">
            <w:pPr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Validasi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Akhir </w:t>
            </w:r>
          </w:p>
          <w:p w14:paraId="4296E36D" w14:textId="0817C0E4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(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Portofolio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Studi Kasus)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4F804D06" w14:textId="77777777" w:rsidR="00A92D7B" w:rsidRDefault="00A92D7B" w:rsidP="00A92D7B">
            <w:pPr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Ujian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Akhir Semester </w:t>
            </w:r>
          </w:p>
          <w:p w14:paraId="319F97C0" w14:textId="3B4B36C1" w:rsidR="00A92D7B" w:rsidRDefault="00A92D7B" w:rsidP="00A92D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92D7B">
              <w:rPr>
                <w:rFonts w:asciiTheme="minorHAnsi" w:hAnsiTheme="minorHAnsi" w:cstheme="minorHAnsi"/>
                <w:lang w:val="en-ID"/>
              </w:rPr>
              <w:t>(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Portofolio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Refleksi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Kasus Etika)</w:t>
            </w:r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6A74F5CD" w14:textId="77777777" w:rsidR="00A92D7B" w:rsidRDefault="00A92D7B" w:rsidP="00A92D7B">
            <w:pPr>
              <w:jc w:val="center"/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Penguasaan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CPMK22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secara</w:t>
            </w:r>
            <w:proofErr w:type="spellEnd"/>
            <w:r w:rsidRPr="00A92D7B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A92D7B">
              <w:rPr>
                <w:rFonts w:asciiTheme="minorHAnsi" w:hAnsiTheme="minorHAnsi" w:cstheme="minorHAnsi"/>
                <w:lang w:val="en-ID"/>
              </w:rPr>
              <w:t>komprehensif</w:t>
            </w:r>
            <w:proofErr w:type="spellEnd"/>
            <w:r>
              <w:rPr>
                <w:rFonts w:asciiTheme="minorHAnsi" w:hAnsiTheme="minorHAnsi" w:cstheme="minorHAnsi"/>
                <w:lang w:val="en-ID"/>
              </w:rPr>
              <w:t xml:space="preserve"> </w:t>
            </w:r>
          </w:p>
          <w:p w14:paraId="19B5D83E" w14:textId="29ACEFB7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lang w:val="en-ID"/>
              </w:rPr>
              <w:t>(Rubrik R-05)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7035940B" w14:textId="1D10096C" w:rsidR="00A92D7B" w:rsidRDefault="00A92D7B" w:rsidP="00A92D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92D7B" w14:paraId="18314CEC" w14:textId="77777777" w:rsidTr="00271A12">
        <w:tc>
          <w:tcPr>
            <w:tcW w:w="14737" w:type="dxa"/>
            <w:gridSpan w:val="6"/>
            <w:vAlign w:val="center"/>
          </w:tcPr>
          <w:p w14:paraId="7D9AF3C5" w14:textId="756D3687" w:rsidR="00A92D7B" w:rsidRPr="00033DD1" w:rsidRDefault="00A92D7B" w:rsidP="00A92D7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33DD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993" w:type="dxa"/>
            <w:vAlign w:val="center"/>
          </w:tcPr>
          <w:p w14:paraId="3C86BDEF" w14:textId="237AB44C" w:rsidR="00A92D7B" w:rsidRPr="00775613" w:rsidRDefault="00A92D7B" w:rsidP="00A92D7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56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100%</w:t>
            </w:r>
          </w:p>
        </w:tc>
      </w:tr>
    </w:tbl>
    <w:p w14:paraId="5A0EB31A" w14:textId="77777777" w:rsidR="00A92D7B" w:rsidRDefault="00A92D7B" w:rsidP="00D90265">
      <w:pPr>
        <w:rPr>
          <w:rFonts w:asciiTheme="minorHAnsi" w:hAnsiTheme="minorHAnsi" w:cstheme="minorHAnsi"/>
          <w:b/>
          <w:bCs/>
        </w:rPr>
      </w:pPr>
    </w:p>
    <w:p w14:paraId="6BA3EDB5" w14:textId="56D3399D" w:rsidR="00D90265" w:rsidRPr="005E59D9" w:rsidRDefault="00111A9A" w:rsidP="00D90265">
      <w:pPr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Keterangan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</w:p>
    <w:p w14:paraId="2C8CB41F" w14:textId="30D7979B" w:rsidR="00111A9A" w:rsidRPr="005E59D9" w:rsidRDefault="0068542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r w:rsidRPr="005E59D9">
        <w:rPr>
          <w:rFonts w:asciiTheme="minorHAnsi" w:hAnsiTheme="minorHAnsi" w:cstheme="minorHAnsi"/>
          <w:b/>
          <w:bCs/>
        </w:rPr>
        <w:t>Pustaka:</w:t>
      </w:r>
      <w:r w:rsidRPr="005E59D9">
        <w:rPr>
          <w:rFonts w:asciiTheme="minorHAnsi" w:hAnsiTheme="minorHAnsi" w:cstheme="minorHAnsi"/>
        </w:rPr>
        <w:t xml:space="preserve"> f</w:t>
      </w:r>
      <w:r w:rsidR="00A613A8" w:rsidRPr="005E59D9">
        <w:rPr>
          <w:rFonts w:asciiTheme="minorHAnsi" w:hAnsiTheme="minorHAnsi" w:cstheme="minorHAnsi"/>
        </w:rPr>
        <w:t>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penulisan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pustaka</w:t>
      </w:r>
      <w:proofErr w:type="spellEnd"/>
      <w:r w:rsidR="0049180A" w:rsidRPr="005E59D9">
        <w:rPr>
          <w:rFonts w:asciiTheme="minorHAnsi" w:hAnsiTheme="minorHAnsi" w:cstheme="minorHAnsi"/>
        </w:rPr>
        <w:t xml:space="preserve"> pada </w:t>
      </w:r>
      <w:proofErr w:type="spellStart"/>
      <w:r w:rsidR="0049180A" w:rsidRPr="005E59D9">
        <w:rPr>
          <w:rFonts w:asciiTheme="minorHAnsi" w:hAnsiTheme="minorHAnsi" w:cstheme="minorHAnsi"/>
        </w:rPr>
        <w:t>materi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pembelajaran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menggunakan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r w:rsidR="00CC3879" w:rsidRPr="005E59D9">
        <w:rPr>
          <w:rFonts w:asciiTheme="minorHAnsi" w:hAnsiTheme="minorHAnsi" w:cstheme="minorHAnsi"/>
        </w:rPr>
        <w:t>format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singkat</w:t>
      </w:r>
      <w:proofErr w:type="spellEnd"/>
      <w:r w:rsidR="0049180A" w:rsidRPr="005E59D9">
        <w:rPr>
          <w:rFonts w:asciiTheme="minorHAnsi" w:hAnsiTheme="minorHAnsi" w:cstheme="minorHAnsi"/>
        </w:rPr>
        <w:t xml:space="preserve"> (Nama </w:t>
      </w:r>
      <w:proofErr w:type="spellStart"/>
      <w:r w:rsidR="0049180A" w:rsidRPr="005E59D9">
        <w:rPr>
          <w:rFonts w:asciiTheme="minorHAnsi" w:hAnsiTheme="minorHAnsi" w:cstheme="minorHAnsi"/>
        </w:rPr>
        <w:t>penulis</w:t>
      </w:r>
      <w:proofErr w:type="spellEnd"/>
      <w:r w:rsidR="0049180A" w:rsidRPr="005E59D9">
        <w:rPr>
          <w:rFonts w:asciiTheme="minorHAnsi" w:hAnsiTheme="minorHAnsi" w:cstheme="minorHAnsi"/>
        </w:rPr>
        <w:t xml:space="preserve">, </w:t>
      </w:r>
      <w:proofErr w:type="spellStart"/>
      <w:r w:rsidR="0049180A" w:rsidRPr="005E59D9">
        <w:rPr>
          <w:rFonts w:asciiTheme="minorHAnsi" w:hAnsiTheme="minorHAnsi" w:cstheme="minorHAnsi"/>
        </w:rPr>
        <w:t>Tahun</w:t>
      </w:r>
      <w:proofErr w:type="spellEnd"/>
      <w:r w:rsidR="0049180A" w:rsidRPr="005E59D9">
        <w:rPr>
          <w:rFonts w:asciiTheme="minorHAnsi" w:hAnsiTheme="minorHAnsi" w:cstheme="minorHAnsi"/>
        </w:rPr>
        <w:t>)</w:t>
      </w:r>
    </w:p>
    <w:p w14:paraId="6F9BE8A4" w14:textId="5C44DE2B" w:rsidR="00CC3879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Modalitas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Daring/Luring/</w:t>
      </w:r>
      <w:r w:rsidRPr="005E59D9">
        <w:rPr>
          <w:rFonts w:asciiTheme="minorHAnsi" w:hAnsiTheme="minorHAnsi" w:cstheme="minorHAnsi"/>
          <w:i/>
          <w:iCs/>
        </w:rPr>
        <w:t>Hybrid</w:t>
      </w:r>
    </w:p>
    <w:p w14:paraId="3BBC3C36" w14:textId="79E199F7" w:rsidR="00392278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Pembelajaran: </w:t>
      </w:r>
      <w:proofErr w:type="spellStart"/>
      <w:r w:rsidR="00A02683" w:rsidRPr="005E59D9">
        <w:rPr>
          <w:rFonts w:asciiTheme="minorHAnsi" w:hAnsiTheme="minorHAnsi" w:cstheme="minorHAnsi"/>
        </w:rPr>
        <w:t>kuliah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responsi</w:t>
      </w:r>
      <w:proofErr w:type="spellEnd"/>
      <w:r w:rsidR="00A02683" w:rsidRPr="005E59D9">
        <w:rPr>
          <w:rFonts w:asciiTheme="minorHAnsi" w:hAnsiTheme="minorHAnsi" w:cstheme="minorHAnsi"/>
        </w:rPr>
        <w:t xml:space="preserve">, tutorial, seminar, </w:t>
      </w:r>
      <w:proofErr w:type="spellStart"/>
      <w:r w:rsidR="00A02683" w:rsidRPr="005E59D9">
        <w:rPr>
          <w:rFonts w:asciiTheme="minorHAnsi" w:hAnsiTheme="minorHAnsi" w:cstheme="minorHAnsi"/>
        </w:rPr>
        <w:t>praktikum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praktik</w:t>
      </w:r>
      <w:proofErr w:type="spellEnd"/>
      <w:r w:rsidR="00A02683" w:rsidRPr="005E59D9">
        <w:rPr>
          <w:rFonts w:asciiTheme="minorHAnsi" w:hAnsiTheme="minorHAnsi" w:cstheme="minorHAnsi"/>
        </w:rPr>
        <w:t xml:space="preserve">, studio, </w:t>
      </w:r>
      <w:proofErr w:type="spellStart"/>
      <w:r w:rsidR="00A02683" w:rsidRPr="005E59D9">
        <w:rPr>
          <w:rFonts w:asciiTheme="minorHAnsi" w:hAnsiTheme="minorHAnsi" w:cstheme="minorHAnsi"/>
        </w:rPr>
        <w:t>penelitian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perancangan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pengembangan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tugas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akhir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pertukaran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pelajar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magang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wirausaha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r w:rsidR="005F00A6" w:rsidRPr="005E59D9">
        <w:rPr>
          <w:rFonts w:asciiTheme="minorHAnsi" w:hAnsiTheme="minorHAnsi" w:cstheme="minorHAnsi"/>
        </w:rPr>
        <w:t>dan/</w:t>
      </w:r>
      <w:proofErr w:type="spellStart"/>
      <w:r w:rsidR="005F00A6" w:rsidRPr="005E59D9">
        <w:rPr>
          <w:rFonts w:asciiTheme="minorHAnsi" w:hAnsiTheme="minorHAnsi" w:cstheme="minorHAnsi"/>
        </w:rPr>
        <w:t>atau</w:t>
      </w:r>
      <w:proofErr w:type="spellEnd"/>
      <w:r w:rsidR="005F00A6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pengabdian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kepada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masyarakat</w:t>
      </w:r>
      <w:proofErr w:type="spellEnd"/>
      <w:r w:rsidR="00A02683" w:rsidRPr="005E59D9">
        <w:rPr>
          <w:rFonts w:asciiTheme="minorHAnsi" w:hAnsiTheme="minorHAnsi" w:cstheme="minorHAnsi"/>
        </w:rPr>
        <w:t>.</w:t>
      </w:r>
    </w:p>
    <w:p w14:paraId="4C2515FE" w14:textId="2B88336E" w:rsidR="00A02683" w:rsidRPr="005E59D9" w:rsidRDefault="00324D39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Metode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r w:rsidR="005F00A6" w:rsidRPr="005E59D9">
        <w:rPr>
          <w:rFonts w:asciiTheme="minorHAnsi" w:hAnsiTheme="minorHAnsi" w:cstheme="minorHAnsi"/>
          <w:i/>
          <w:iCs/>
        </w:rPr>
        <w:t>Project-based Learning</w:t>
      </w:r>
      <w:r w:rsidR="005F00A6" w:rsidRPr="005E59D9">
        <w:rPr>
          <w:rFonts w:asciiTheme="minorHAnsi" w:hAnsiTheme="minorHAnsi" w:cstheme="minorHAnsi"/>
        </w:rPr>
        <w:t xml:space="preserve"> (</w:t>
      </w:r>
      <w:proofErr w:type="spellStart"/>
      <w:r w:rsidR="005F00A6" w:rsidRPr="005E59D9">
        <w:rPr>
          <w:rFonts w:asciiTheme="minorHAnsi" w:hAnsiTheme="minorHAnsi" w:cstheme="minorHAnsi"/>
        </w:rPr>
        <w:t>PjBL</w:t>
      </w:r>
      <w:proofErr w:type="spellEnd"/>
      <w:r w:rsidR="005F00A6" w:rsidRPr="005E59D9">
        <w:rPr>
          <w:rFonts w:asciiTheme="minorHAnsi" w:hAnsiTheme="minorHAnsi" w:cstheme="minorHAnsi"/>
        </w:rPr>
        <w:t>)</w:t>
      </w:r>
      <w:r w:rsidR="00543294" w:rsidRPr="005E59D9">
        <w:rPr>
          <w:rFonts w:asciiTheme="minorHAnsi" w:hAnsiTheme="minorHAnsi" w:cstheme="minorHAnsi"/>
        </w:rPr>
        <w:t xml:space="preserve">, </w:t>
      </w:r>
      <w:r w:rsidR="00FD61DB" w:rsidRPr="005E59D9">
        <w:rPr>
          <w:rFonts w:asciiTheme="minorHAnsi" w:hAnsiTheme="minorHAnsi" w:cstheme="minorHAnsi"/>
          <w:i/>
          <w:iCs/>
        </w:rPr>
        <w:t>Problem-based Learning</w:t>
      </w:r>
      <w:r w:rsidR="00FD61DB" w:rsidRPr="005E59D9">
        <w:rPr>
          <w:rFonts w:asciiTheme="minorHAnsi" w:hAnsiTheme="minorHAnsi" w:cstheme="minorHAnsi"/>
        </w:rPr>
        <w:t xml:space="preserve"> (PBL)</w:t>
      </w:r>
      <w:r w:rsidR="00F719DB" w:rsidRPr="005E59D9">
        <w:rPr>
          <w:rFonts w:asciiTheme="minorHAnsi" w:hAnsiTheme="minorHAnsi" w:cstheme="minorHAnsi"/>
        </w:rPr>
        <w:t xml:space="preserve">, </w:t>
      </w:r>
      <w:r w:rsidR="00D376E3" w:rsidRPr="005E59D9">
        <w:rPr>
          <w:rFonts w:asciiTheme="minorHAnsi" w:hAnsiTheme="minorHAnsi" w:cstheme="minorHAnsi"/>
          <w:i/>
          <w:iCs/>
        </w:rPr>
        <w:t>Small Group Discussion</w:t>
      </w:r>
      <w:r w:rsidR="00D376E3" w:rsidRPr="005E59D9">
        <w:rPr>
          <w:rFonts w:asciiTheme="minorHAnsi" w:hAnsiTheme="minorHAnsi" w:cstheme="minorHAnsi"/>
        </w:rPr>
        <w:t xml:space="preserve">, </w:t>
      </w:r>
      <w:r w:rsidR="00955402" w:rsidRPr="005E59D9">
        <w:rPr>
          <w:rFonts w:asciiTheme="minorHAnsi" w:hAnsiTheme="minorHAnsi" w:cstheme="minorHAnsi"/>
          <w:i/>
          <w:iCs/>
        </w:rPr>
        <w:t>Discovery Learning</w:t>
      </w:r>
      <w:r w:rsidR="00955402" w:rsidRPr="005E59D9">
        <w:rPr>
          <w:rFonts w:asciiTheme="minorHAnsi" w:hAnsiTheme="minorHAnsi" w:cstheme="minorHAnsi"/>
        </w:rPr>
        <w:t xml:space="preserve">, </w:t>
      </w:r>
      <w:r w:rsidR="002C0CEB" w:rsidRPr="005E59D9">
        <w:rPr>
          <w:rFonts w:asciiTheme="minorHAnsi" w:hAnsiTheme="minorHAnsi" w:cstheme="minorHAnsi"/>
          <w:i/>
          <w:iCs/>
        </w:rPr>
        <w:t xml:space="preserve">Self-Directed </w:t>
      </w:r>
      <w:proofErr w:type="gramStart"/>
      <w:r w:rsidR="002C0CEB" w:rsidRPr="005E59D9">
        <w:rPr>
          <w:rFonts w:asciiTheme="minorHAnsi" w:hAnsiTheme="minorHAnsi" w:cstheme="minorHAnsi"/>
          <w:i/>
          <w:iCs/>
        </w:rPr>
        <w:t>Learning</w:t>
      </w:r>
      <w:r w:rsidR="002C0CEB" w:rsidRPr="005E59D9">
        <w:rPr>
          <w:rFonts w:asciiTheme="minorHAnsi" w:hAnsiTheme="minorHAnsi" w:cstheme="minorHAnsi"/>
        </w:rPr>
        <w:t xml:space="preserve">,  </w:t>
      </w:r>
      <w:r w:rsidR="00A76E6A" w:rsidRPr="005E59D9">
        <w:rPr>
          <w:rFonts w:asciiTheme="minorHAnsi" w:hAnsiTheme="minorHAnsi" w:cstheme="minorHAnsi"/>
          <w:i/>
          <w:iCs/>
        </w:rPr>
        <w:t>Simulation</w:t>
      </w:r>
      <w:proofErr w:type="gramEnd"/>
      <w:r w:rsidR="00A76E6A" w:rsidRPr="005E59D9">
        <w:rPr>
          <w:rFonts w:asciiTheme="minorHAnsi" w:hAnsiTheme="minorHAnsi" w:cstheme="minorHAnsi"/>
          <w:i/>
          <w:iCs/>
        </w:rPr>
        <w:t>/Role Play</w:t>
      </w:r>
      <w:r w:rsidR="00A76E6A" w:rsidRPr="005E59D9">
        <w:rPr>
          <w:rFonts w:asciiTheme="minorHAnsi" w:hAnsiTheme="minorHAnsi" w:cstheme="minorHAnsi"/>
        </w:rPr>
        <w:t xml:space="preserve">, </w:t>
      </w:r>
      <w:r w:rsidR="00F04571" w:rsidRPr="005E59D9">
        <w:rPr>
          <w:rFonts w:asciiTheme="minorHAnsi" w:hAnsiTheme="minorHAnsi" w:cstheme="minorHAnsi"/>
          <w:i/>
          <w:iCs/>
        </w:rPr>
        <w:t>Cooperative Learning</w:t>
      </w:r>
      <w:r w:rsidR="00F04571" w:rsidRPr="005E59D9">
        <w:rPr>
          <w:rFonts w:asciiTheme="minorHAnsi" w:hAnsiTheme="minorHAnsi" w:cstheme="minorHAnsi"/>
        </w:rPr>
        <w:t xml:space="preserve">, </w:t>
      </w:r>
      <w:r w:rsidR="008E7228" w:rsidRPr="005E59D9">
        <w:rPr>
          <w:rFonts w:asciiTheme="minorHAnsi" w:hAnsiTheme="minorHAnsi" w:cstheme="minorHAnsi"/>
          <w:i/>
          <w:iCs/>
        </w:rPr>
        <w:t>Contextual Learning</w:t>
      </w:r>
      <w:r w:rsidR="008E7228" w:rsidRPr="005E59D9">
        <w:rPr>
          <w:rFonts w:asciiTheme="minorHAnsi" w:hAnsiTheme="minorHAnsi" w:cstheme="minorHAnsi"/>
        </w:rPr>
        <w:t>.</w:t>
      </w:r>
      <w:r w:rsidR="00FB765D" w:rsidRPr="005E59D9">
        <w:rPr>
          <w:rFonts w:asciiTheme="minorHAnsi" w:hAnsiTheme="minorHAnsi" w:cstheme="minorHAnsi"/>
        </w:rPr>
        <w:t xml:space="preserve"> </w:t>
      </w:r>
    </w:p>
    <w:p w14:paraId="105003BA" w14:textId="1A4FE93B" w:rsidR="00B93E2D" w:rsidRPr="005E59D9" w:rsidRDefault="00B93E2D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Media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r w:rsidR="001E4740" w:rsidRPr="005E59D9">
        <w:rPr>
          <w:rFonts w:asciiTheme="minorHAnsi" w:hAnsiTheme="minorHAnsi" w:cstheme="minorHAnsi"/>
        </w:rPr>
        <w:t xml:space="preserve">Teks &amp; </w:t>
      </w:r>
      <w:proofErr w:type="spellStart"/>
      <w:r w:rsidR="001E4740" w:rsidRPr="005E59D9">
        <w:rPr>
          <w:rFonts w:asciiTheme="minorHAnsi" w:hAnsiTheme="minorHAnsi" w:cstheme="minorHAnsi"/>
        </w:rPr>
        <w:t>Cetak</w:t>
      </w:r>
      <w:proofErr w:type="spellEnd"/>
      <w:r w:rsidR="001E4740" w:rsidRPr="005E59D9">
        <w:rPr>
          <w:rFonts w:asciiTheme="minorHAnsi" w:hAnsiTheme="minorHAnsi" w:cstheme="minorHAnsi"/>
        </w:rPr>
        <w:t xml:space="preserve"> (</w:t>
      </w:r>
      <w:proofErr w:type="spellStart"/>
      <w:r w:rsidR="001E4740" w:rsidRPr="005E59D9">
        <w:rPr>
          <w:rFonts w:asciiTheme="minorHAnsi" w:hAnsiTheme="minorHAnsi" w:cstheme="minorHAnsi"/>
        </w:rPr>
        <w:t>Buku</w:t>
      </w:r>
      <w:proofErr w:type="spellEnd"/>
      <w:r w:rsidR="001E4740" w:rsidRPr="005E59D9">
        <w:rPr>
          <w:rFonts w:asciiTheme="minorHAnsi" w:hAnsiTheme="minorHAnsi" w:cstheme="minorHAnsi"/>
        </w:rPr>
        <w:t xml:space="preserve"> Ajar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Modul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Diktat</w:t>
      </w:r>
      <w:r w:rsidR="009E0270" w:rsidRPr="005E59D9">
        <w:rPr>
          <w:rFonts w:asciiTheme="minorHAnsi" w:hAnsiTheme="minorHAnsi" w:cstheme="minorHAnsi"/>
        </w:rPr>
        <w:t xml:space="preserve">, </w:t>
      </w:r>
      <w:proofErr w:type="spellStart"/>
      <w:r w:rsidR="001E4740" w:rsidRPr="005E59D9">
        <w:rPr>
          <w:rFonts w:asciiTheme="minorHAnsi" w:hAnsiTheme="minorHAnsi" w:cstheme="minorHAnsi"/>
        </w:rPr>
        <w:t>Jurnal</w:t>
      </w:r>
      <w:proofErr w:type="spellEnd"/>
      <w:r w:rsidR="001E4740" w:rsidRPr="005E59D9">
        <w:rPr>
          <w:rFonts w:asciiTheme="minorHAnsi" w:hAnsiTheme="minorHAnsi" w:cstheme="minorHAnsi"/>
        </w:rPr>
        <w:t xml:space="preserve"> Ilmiah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 xml:space="preserve">LKM), </w:t>
      </w:r>
      <w:r w:rsidR="00B966A3" w:rsidRPr="005E59D9">
        <w:rPr>
          <w:rFonts w:asciiTheme="minorHAnsi" w:hAnsiTheme="minorHAnsi" w:cstheme="minorHAnsi"/>
          <w:i/>
          <w:iCs/>
        </w:rPr>
        <w:t>Audio-Visual</w:t>
      </w:r>
      <w:r w:rsidR="00B966A3" w:rsidRPr="005E59D9">
        <w:rPr>
          <w:rFonts w:asciiTheme="minorHAnsi" w:hAnsiTheme="minorHAnsi" w:cstheme="minorHAnsi"/>
        </w:rPr>
        <w:t xml:space="preserve"> &amp; Multimedia (</w:t>
      </w:r>
      <w:r w:rsidR="0095529B" w:rsidRPr="005E59D9">
        <w:rPr>
          <w:rFonts w:asciiTheme="minorHAnsi" w:hAnsiTheme="minorHAnsi" w:cstheme="minorHAnsi"/>
        </w:rPr>
        <w:t>Audio/</w:t>
      </w:r>
      <w:r w:rsidR="009E0270" w:rsidRPr="005E59D9">
        <w:rPr>
          <w:rFonts w:asciiTheme="minorHAnsi" w:hAnsiTheme="minorHAnsi" w:cstheme="minorHAnsi"/>
        </w:rPr>
        <w:t xml:space="preserve">Video </w:t>
      </w:r>
      <w:proofErr w:type="spellStart"/>
      <w:r w:rsidR="009E0270" w:rsidRPr="005E59D9">
        <w:rPr>
          <w:rFonts w:asciiTheme="minorHAnsi" w:hAnsiTheme="minorHAnsi" w:cstheme="minorHAnsi"/>
        </w:rPr>
        <w:t>Pembelajaran</w:t>
      </w:r>
      <w:proofErr w:type="spellEnd"/>
      <w:r w:rsidR="00C101EA" w:rsidRPr="005E59D9">
        <w:rPr>
          <w:rFonts w:asciiTheme="minorHAnsi" w:hAnsiTheme="minorHAnsi" w:cstheme="minorHAnsi"/>
        </w:rPr>
        <w:t xml:space="preserve">, Slide </w:t>
      </w:r>
      <w:proofErr w:type="spellStart"/>
      <w:r w:rsidR="00C101EA" w:rsidRPr="005E59D9">
        <w:rPr>
          <w:rFonts w:asciiTheme="minorHAnsi" w:hAnsiTheme="minorHAnsi" w:cstheme="minorHAnsi"/>
        </w:rPr>
        <w:t>Presentasi</w:t>
      </w:r>
      <w:proofErr w:type="spellEnd"/>
      <w:r w:rsidR="00C101EA" w:rsidRPr="005E59D9">
        <w:rPr>
          <w:rFonts w:asciiTheme="minorHAnsi" w:hAnsiTheme="minorHAnsi" w:cstheme="minorHAnsi"/>
        </w:rPr>
        <w:t xml:space="preserve">, </w:t>
      </w:r>
      <w:r w:rsidR="00216FFD" w:rsidRPr="005E59D9">
        <w:rPr>
          <w:rFonts w:asciiTheme="minorHAnsi" w:hAnsiTheme="minorHAnsi" w:cstheme="minorHAnsi"/>
        </w:rPr>
        <w:t>Poster</w:t>
      </w:r>
      <w:r w:rsidR="00B966A3" w:rsidRPr="005E59D9">
        <w:rPr>
          <w:rFonts w:asciiTheme="minorHAnsi" w:hAnsiTheme="minorHAnsi" w:cstheme="minorHAnsi"/>
        </w:rPr>
        <w:t xml:space="preserve">), </w:t>
      </w:r>
      <w:proofErr w:type="spellStart"/>
      <w:r w:rsidR="007E2053" w:rsidRPr="005E59D9">
        <w:rPr>
          <w:rFonts w:asciiTheme="minorHAnsi" w:hAnsiTheme="minorHAnsi" w:cstheme="minorHAnsi"/>
        </w:rPr>
        <w:t>Teknologi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Internet (</w:t>
      </w:r>
      <w:r w:rsidR="007E2053" w:rsidRPr="005E59D9">
        <w:rPr>
          <w:rFonts w:asciiTheme="minorHAnsi" w:hAnsiTheme="minorHAnsi" w:cstheme="minorHAnsi"/>
          <w:i/>
          <w:iCs/>
        </w:rPr>
        <w:t>Learning Management System</w:t>
      </w:r>
      <w:r w:rsidR="007E2053" w:rsidRPr="005E59D9">
        <w:rPr>
          <w:rFonts w:asciiTheme="minorHAnsi" w:hAnsiTheme="minorHAnsi" w:cstheme="minorHAnsi"/>
        </w:rPr>
        <w:t xml:space="preserve"> / LMS, Aplikasi Kolaborasi, </w:t>
      </w:r>
      <w:r w:rsidR="007E2053" w:rsidRPr="005E59D9">
        <w:rPr>
          <w:rFonts w:asciiTheme="minorHAnsi" w:hAnsiTheme="minorHAnsi" w:cstheme="minorHAnsi"/>
          <w:i/>
          <w:iCs/>
        </w:rPr>
        <w:t>Video Conference</w:t>
      </w:r>
      <w:r w:rsidR="007E2053" w:rsidRPr="005E59D9">
        <w:rPr>
          <w:rFonts w:asciiTheme="minorHAnsi" w:hAnsiTheme="minorHAnsi" w:cstheme="minorHAnsi"/>
        </w:rPr>
        <w:t>),</w:t>
      </w:r>
      <w:r w:rsidR="007E2053" w:rsidRPr="005E59D9">
        <w:t xml:space="preserve"> </w:t>
      </w:r>
      <w:r w:rsidR="007E2053" w:rsidRPr="005E59D9">
        <w:rPr>
          <w:rFonts w:asciiTheme="minorHAnsi" w:hAnsiTheme="minorHAnsi" w:cstheme="minorHAnsi"/>
        </w:rPr>
        <w:t xml:space="preserve">Alat </w:t>
      </w:r>
      <w:proofErr w:type="spellStart"/>
      <w:r w:rsidR="007E2053" w:rsidRPr="005E59D9">
        <w:rPr>
          <w:rFonts w:asciiTheme="minorHAnsi" w:hAnsiTheme="minorHAnsi" w:cstheme="minorHAnsi"/>
        </w:rPr>
        <w:t>Peraga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Realia (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Lunak</w:t>
      </w:r>
      <w:r w:rsidR="007E2053" w:rsidRPr="005E59D9">
        <w:rPr>
          <w:rFonts w:asciiTheme="minorHAnsi" w:hAnsiTheme="minorHAnsi" w:cstheme="minorHAnsi"/>
        </w:rPr>
        <w:t>,</w:t>
      </w:r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Keras</w:t>
      </w:r>
      <w:proofErr w:type="spellEnd"/>
      <w:r w:rsidR="003A403E" w:rsidRPr="005E59D9">
        <w:rPr>
          <w:rFonts w:asciiTheme="minorHAnsi" w:hAnsiTheme="minorHAnsi" w:cstheme="minorHAnsi"/>
        </w:rPr>
        <w:t>).</w:t>
      </w:r>
      <w:r w:rsidR="006D2526" w:rsidRPr="005E59D9">
        <w:rPr>
          <w:rFonts w:asciiTheme="minorHAnsi" w:hAnsiTheme="minorHAnsi" w:cstheme="minorHAnsi"/>
        </w:rPr>
        <w:t xml:space="preserve"> </w:t>
      </w:r>
      <w:proofErr w:type="spellStart"/>
      <w:r w:rsidR="006D2526" w:rsidRPr="005E59D9">
        <w:rPr>
          <w:rFonts w:asciiTheme="minorHAnsi" w:hAnsiTheme="minorHAnsi" w:cstheme="minorHAnsi"/>
        </w:rPr>
        <w:t>Contoh</w:t>
      </w:r>
      <w:proofErr w:type="spellEnd"/>
      <w:r w:rsidR="006D2526" w:rsidRPr="005E59D9">
        <w:rPr>
          <w:rFonts w:asciiTheme="minorHAnsi" w:hAnsiTheme="minorHAnsi" w:cstheme="minorHAnsi"/>
        </w:rPr>
        <w:t xml:space="preserve">: “Video Tutorial YouTube (Link), Modul </w:t>
      </w:r>
      <w:proofErr w:type="spellStart"/>
      <w:r w:rsidR="006D2526" w:rsidRPr="005E59D9">
        <w:rPr>
          <w:rFonts w:asciiTheme="minorHAnsi" w:hAnsiTheme="minorHAnsi" w:cstheme="minorHAnsi"/>
        </w:rPr>
        <w:t>Praktikum</w:t>
      </w:r>
      <w:proofErr w:type="spellEnd"/>
      <w:r w:rsidR="006D2526" w:rsidRPr="005E59D9">
        <w:rPr>
          <w:rFonts w:asciiTheme="minorHAnsi" w:hAnsiTheme="minorHAnsi" w:cstheme="minorHAnsi"/>
        </w:rPr>
        <w:t xml:space="preserve"> Bab 3, dan Software Figma.”</w:t>
      </w:r>
    </w:p>
    <w:p w14:paraId="1BC6CDC4" w14:textId="341AAA0D" w:rsidR="00957080" w:rsidRPr="005E59D9" w:rsidRDefault="00550C8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Waktu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Terbimbing</w:t>
      </w:r>
      <w:proofErr w:type="spellEnd"/>
      <w:r w:rsidRPr="005E59D9">
        <w:rPr>
          <w:rFonts w:asciiTheme="minorHAnsi" w:hAnsiTheme="minorHAnsi" w:cstheme="minorHAnsi"/>
        </w:rPr>
        <w:t xml:space="preserve"> (BT), </w:t>
      </w:r>
      <w:proofErr w:type="spellStart"/>
      <w:r w:rsidRPr="005E59D9">
        <w:rPr>
          <w:rFonts w:asciiTheme="minorHAnsi" w:hAnsiTheme="minorHAnsi" w:cstheme="minorHAnsi"/>
        </w:rPr>
        <w:t>Penugasan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Terstruktur</w:t>
      </w:r>
      <w:proofErr w:type="spellEnd"/>
      <w:r w:rsidRPr="005E59D9">
        <w:rPr>
          <w:rFonts w:asciiTheme="minorHAnsi" w:hAnsiTheme="minorHAnsi" w:cstheme="minorHAnsi"/>
        </w:rPr>
        <w:t xml:space="preserve"> (PT), </w:t>
      </w:r>
      <w:r w:rsidR="004748D5" w:rsidRPr="005E59D9">
        <w:rPr>
          <w:rFonts w:asciiTheme="minorHAnsi" w:hAnsiTheme="minorHAnsi" w:cstheme="minorHAnsi"/>
        </w:rPr>
        <w:t xml:space="preserve">dan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Mandiri</w:t>
      </w:r>
      <w:proofErr w:type="spellEnd"/>
      <w:r w:rsidRPr="005E59D9">
        <w:rPr>
          <w:rFonts w:asciiTheme="minorHAnsi" w:hAnsiTheme="minorHAnsi" w:cstheme="minorHAnsi"/>
        </w:rPr>
        <w:t xml:space="preserve"> (BM)</w:t>
      </w:r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dengan</w:t>
      </w:r>
      <w:proofErr w:type="spellEnd"/>
      <w:r w:rsidR="004748D5" w:rsidRPr="005E59D9">
        <w:rPr>
          <w:rFonts w:asciiTheme="minorHAnsi" w:hAnsiTheme="minorHAnsi" w:cstheme="minorHAnsi"/>
        </w:rPr>
        <w:t xml:space="preserve"> total </w:t>
      </w:r>
      <w:proofErr w:type="spellStart"/>
      <w:r w:rsidR="004748D5" w:rsidRPr="005E59D9">
        <w:rPr>
          <w:rFonts w:asciiTheme="minorHAnsi" w:hAnsiTheme="minorHAnsi" w:cstheme="minorHAnsi"/>
        </w:rPr>
        <w:t>waktu</w:t>
      </w:r>
      <w:proofErr w:type="spellEnd"/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belajar</w:t>
      </w:r>
      <w:proofErr w:type="spellEnd"/>
      <w:r w:rsidR="004748D5" w:rsidRPr="005E59D9">
        <w:rPr>
          <w:rFonts w:asciiTheme="minorHAnsi" w:hAnsiTheme="minorHAnsi" w:cstheme="minorHAnsi"/>
        </w:rPr>
        <w:t xml:space="preserve"> = </w:t>
      </w:r>
      <w:proofErr w:type="spellStart"/>
      <w:r w:rsidR="004748D5" w:rsidRPr="005E59D9">
        <w:rPr>
          <w:rFonts w:asciiTheme="minorHAnsi" w:hAnsiTheme="minorHAnsi" w:cstheme="minorHAnsi"/>
        </w:rPr>
        <w:t>setara</w:t>
      </w:r>
      <w:proofErr w:type="spellEnd"/>
      <w:r w:rsidR="004748D5" w:rsidRPr="005E59D9">
        <w:rPr>
          <w:rFonts w:asciiTheme="minorHAnsi" w:hAnsiTheme="minorHAnsi" w:cstheme="minorHAnsi"/>
        </w:rPr>
        <w:t xml:space="preserve"> 45 jam/semester.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7614"/>
      </w:tblGrid>
      <w:tr w:rsidR="00110514" w:rsidRPr="005E59D9" w14:paraId="0C7EEB39" w14:textId="77777777" w:rsidTr="004B332F">
        <w:tc>
          <w:tcPr>
            <w:tcW w:w="4531" w:type="dxa"/>
            <w:tcBorders>
              <w:left w:val="single" w:sz="4" w:space="0" w:color="auto"/>
              <w:right w:val="single" w:sz="4" w:space="0" w:color="auto"/>
            </w:tcBorders>
          </w:tcPr>
          <w:p w14:paraId="09BA57C1" w14:textId="30B3216F" w:rsidR="00110514" w:rsidRPr="005E59D9" w:rsidRDefault="00110514" w:rsidP="00B666FF">
            <w:p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1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AC1A04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AC1A04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2 SKS, 1 kali </w:t>
            </w:r>
            <w:proofErr w:type="spellStart"/>
            <w:r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4CC54F92" w14:textId="77777777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1 x (2x50)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88A6051" w14:textId="1917FC13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506F9C38" w14:textId="167BA3A8" w:rsidR="002E713D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  <w:tc>
          <w:tcPr>
            <w:tcW w:w="7614" w:type="dxa"/>
            <w:tcBorders>
              <w:left w:val="single" w:sz="4" w:space="0" w:color="auto"/>
            </w:tcBorders>
          </w:tcPr>
          <w:p w14:paraId="06FEF8C2" w14:textId="6CFCF6EA" w:rsidR="00110514" w:rsidRPr="005E59D9" w:rsidRDefault="00A3388B" w:rsidP="00B666FF">
            <w:pPr>
              <w:pStyle w:val="ListParagraph"/>
              <w:ind w:left="0" w:right="678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2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564DA2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564DA2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3</w:t>
            </w:r>
            <w:r w:rsidRPr="005E59D9">
              <w:rPr>
                <w:rFonts w:asciiTheme="minorHAnsi" w:hAnsiTheme="minorHAnsi" w:cstheme="minorHAnsi"/>
              </w:rPr>
              <w:t xml:space="preserve"> SKS</w:t>
            </w:r>
            <w:r w:rsidR="00564DA2" w:rsidRPr="005E59D9">
              <w:rPr>
                <w:rFonts w:asciiTheme="minorHAnsi" w:hAnsiTheme="minorHAnsi" w:cstheme="minorHAnsi"/>
              </w:rPr>
              <w:t>,</w:t>
            </w:r>
            <w:r w:rsidR="00A15F10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2</w:t>
            </w:r>
            <w:r w:rsidR="0082227A" w:rsidRPr="005E59D9">
              <w:rPr>
                <w:rFonts w:asciiTheme="minorHAnsi" w:hAnsiTheme="minorHAnsi" w:cstheme="minorHAnsi"/>
              </w:rPr>
              <w:t xml:space="preserve"> kali </w:t>
            </w:r>
            <w:proofErr w:type="spellStart"/>
            <w:r w:rsidR="0082227A"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232798B4" w14:textId="46B8EE45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2 x (3x50)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119EB9C" w14:textId="2FC280DD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64C8F57F" w14:textId="0C76C229" w:rsidR="00F360CD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</w:tr>
    </w:tbl>
    <w:p w14:paraId="018C3D15" w14:textId="28E42419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Indikator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proofErr w:type="spellStart"/>
      <w:r w:rsidR="006F5782" w:rsidRPr="005E59D9">
        <w:rPr>
          <w:rFonts w:asciiTheme="minorHAnsi" w:hAnsiTheme="minorHAnsi" w:cstheme="minorHAnsi"/>
        </w:rPr>
        <w:t>tolak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ukur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spesifik</w:t>
      </w:r>
      <w:proofErr w:type="spellEnd"/>
      <w:r w:rsidR="006F5782" w:rsidRPr="005E59D9">
        <w:rPr>
          <w:rFonts w:asciiTheme="minorHAnsi" w:hAnsiTheme="minorHAnsi" w:cstheme="minorHAnsi"/>
        </w:rPr>
        <w:t xml:space="preserve"> yang </w:t>
      </w:r>
      <w:proofErr w:type="spellStart"/>
      <w:r w:rsidR="006F5782" w:rsidRPr="005E59D9">
        <w:rPr>
          <w:rFonts w:asciiTheme="minorHAnsi" w:hAnsiTheme="minorHAnsi" w:cstheme="minorHAnsi"/>
        </w:rPr>
        <w:t>menunjukkan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keberhasilan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mahasiswa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dalam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mencapai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kompetensi</w:t>
      </w:r>
      <w:proofErr w:type="spellEnd"/>
      <w:r w:rsidR="006F5782" w:rsidRPr="005E59D9">
        <w:rPr>
          <w:rFonts w:asciiTheme="minorHAnsi" w:hAnsiTheme="minorHAnsi" w:cstheme="minorHAnsi"/>
        </w:rPr>
        <w:t>.</w:t>
      </w:r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Indikator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harus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terukur</w:t>
      </w:r>
      <w:proofErr w:type="spellEnd"/>
      <w:r w:rsidR="00345EE2" w:rsidRPr="005E59D9">
        <w:rPr>
          <w:rFonts w:asciiTheme="minorHAnsi" w:hAnsiTheme="minorHAnsi" w:cstheme="minorHAnsi"/>
        </w:rPr>
        <w:t xml:space="preserve"> dan </w:t>
      </w:r>
      <w:proofErr w:type="spellStart"/>
      <w:r w:rsidR="00345EE2" w:rsidRPr="005E59D9">
        <w:rPr>
          <w:rFonts w:asciiTheme="minorHAnsi" w:hAnsiTheme="minorHAnsi" w:cstheme="minorHAnsi"/>
        </w:rPr>
        <w:t>dapat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diobservasi</w:t>
      </w:r>
      <w:proofErr w:type="spellEnd"/>
      <w:r w:rsidR="00345EE2" w:rsidRPr="005E59D9">
        <w:rPr>
          <w:rFonts w:asciiTheme="minorHAnsi" w:hAnsiTheme="minorHAnsi" w:cstheme="minorHAnsi"/>
        </w:rPr>
        <w:t xml:space="preserve"> (</w:t>
      </w:r>
      <w:proofErr w:type="spellStart"/>
      <w:r w:rsidR="00345EE2" w:rsidRPr="005E59D9">
        <w:rPr>
          <w:rFonts w:asciiTheme="minorHAnsi" w:hAnsiTheme="minorHAnsi" w:cstheme="minorHAnsi"/>
        </w:rPr>
        <w:t>menggunakan</w:t>
      </w:r>
      <w:proofErr w:type="spellEnd"/>
      <w:r w:rsidR="00345EE2" w:rsidRPr="005E59D9">
        <w:rPr>
          <w:rFonts w:asciiTheme="minorHAnsi" w:hAnsiTheme="minorHAnsi" w:cstheme="minorHAnsi"/>
        </w:rPr>
        <w:t xml:space="preserve"> kata </w:t>
      </w:r>
      <w:proofErr w:type="spellStart"/>
      <w:r w:rsidR="00345EE2" w:rsidRPr="005E59D9">
        <w:rPr>
          <w:rFonts w:asciiTheme="minorHAnsi" w:hAnsiTheme="minorHAnsi" w:cstheme="minorHAnsi"/>
        </w:rPr>
        <w:t>kerja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operasional</w:t>
      </w:r>
      <w:proofErr w:type="spellEnd"/>
      <w:r w:rsidR="00345EE2" w:rsidRPr="005E59D9">
        <w:rPr>
          <w:rFonts w:asciiTheme="minorHAnsi" w:hAnsiTheme="minorHAnsi" w:cstheme="minorHAnsi"/>
        </w:rPr>
        <w:t>).</w:t>
      </w:r>
    </w:p>
    <w:p w14:paraId="1EE24674" w14:textId="6EDCDFF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Kriteria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32795B" w:rsidRPr="005E59D9">
        <w:rPr>
          <w:rFonts w:asciiTheme="minorHAnsi" w:hAnsiTheme="minorHAnsi" w:cstheme="minorHAnsi"/>
        </w:rPr>
        <w:t>pedoman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atau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patokan</w:t>
      </w:r>
      <w:proofErr w:type="spellEnd"/>
      <w:r w:rsidR="0032795B" w:rsidRPr="005E59D9">
        <w:rPr>
          <w:rFonts w:asciiTheme="minorHAnsi" w:hAnsiTheme="minorHAnsi" w:cstheme="minorHAnsi"/>
        </w:rPr>
        <w:t xml:space="preserve"> yang </w:t>
      </w:r>
      <w:proofErr w:type="spellStart"/>
      <w:r w:rsidR="0032795B" w:rsidRPr="005E59D9">
        <w:rPr>
          <w:rFonts w:asciiTheme="minorHAnsi" w:hAnsiTheme="minorHAnsi" w:cstheme="minorHAnsi"/>
        </w:rPr>
        <w:t>digunakan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untuk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memberikan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nilai</w:t>
      </w:r>
      <w:proofErr w:type="spellEnd"/>
      <w:r w:rsidR="0032795B" w:rsidRPr="005E59D9">
        <w:rPr>
          <w:rFonts w:asciiTheme="minorHAnsi" w:hAnsiTheme="minorHAnsi" w:cstheme="minorHAnsi"/>
        </w:rPr>
        <w:t xml:space="preserve"> (</w:t>
      </w:r>
      <w:proofErr w:type="spellStart"/>
      <w:r w:rsidR="0032795B" w:rsidRPr="005E59D9">
        <w:rPr>
          <w:rFonts w:asciiTheme="minorHAnsi" w:hAnsiTheme="minorHAnsi" w:cstheme="minorHAnsi"/>
        </w:rPr>
        <w:t>skor</w:t>
      </w:r>
      <w:proofErr w:type="spellEnd"/>
      <w:r w:rsidR="0032795B" w:rsidRPr="005E59D9">
        <w:rPr>
          <w:rFonts w:asciiTheme="minorHAnsi" w:hAnsiTheme="minorHAnsi" w:cstheme="minorHAnsi"/>
        </w:rPr>
        <w:t xml:space="preserve">) </w:t>
      </w:r>
      <w:proofErr w:type="spellStart"/>
      <w:r w:rsidR="0032795B" w:rsidRPr="005E59D9">
        <w:rPr>
          <w:rFonts w:asciiTheme="minorHAnsi" w:hAnsiTheme="minorHAnsi" w:cstheme="minorHAnsi"/>
        </w:rPr>
        <w:t>berdasarkan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indikator</w:t>
      </w:r>
      <w:proofErr w:type="spellEnd"/>
      <w:r w:rsidR="00652C8A" w:rsidRPr="005E59D9">
        <w:rPr>
          <w:rFonts w:asciiTheme="minorHAnsi" w:hAnsiTheme="minorHAnsi" w:cstheme="minorHAnsi"/>
        </w:rPr>
        <w:t>.</w:t>
      </w:r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Kriteria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ini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wajib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merujuk</w:t>
      </w:r>
      <w:proofErr w:type="spellEnd"/>
      <w:r w:rsidR="00814D14" w:rsidRPr="005E59D9">
        <w:rPr>
          <w:rFonts w:asciiTheme="minorHAnsi" w:hAnsiTheme="minorHAnsi" w:cstheme="minorHAnsi"/>
        </w:rPr>
        <w:t xml:space="preserve"> pada </w:t>
      </w:r>
      <w:proofErr w:type="spellStart"/>
      <w:r w:rsidR="00814D14" w:rsidRPr="005E59D9">
        <w:rPr>
          <w:rFonts w:asciiTheme="minorHAnsi" w:hAnsiTheme="minorHAnsi" w:cstheme="minorHAnsi"/>
        </w:rPr>
        <w:t>jenis</w:t>
      </w:r>
      <w:proofErr w:type="spellEnd"/>
      <w:r w:rsidR="00814D14" w:rsidRPr="005E59D9">
        <w:rPr>
          <w:rFonts w:asciiTheme="minorHAnsi" w:hAnsiTheme="minorHAnsi" w:cstheme="minorHAnsi"/>
        </w:rPr>
        <w:t xml:space="preserve"> Rubrik yang </w:t>
      </w:r>
      <w:proofErr w:type="spellStart"/>
      <w:r w:rsidR="00814D14" w:rsidRPr="005E59D9">
        <w:rPr>
          <w:rFonts w:asciiTheme="minorHAnsi" w:hAnsiTheme="minorHAnsi" w:cstheme="minorHAnsi"/>
        </w:rPr>
        <w:t>digunakan</w:t>
      </w:r>
      <w:proofErr w:type="spellEnd"/>
      <w:r w:rsidR="00157152" w:rsidRPr="005E59D9">
        <w:rPr>
          <w:rFonts w:asciiTheme="minorHAnsi" w:hAnsiTheme="minorHAnsi" w:cstheme="minorHAnsi"/>
        </w:rPr>
        <w:t xml:space="preserve"> (Rubrik Analitik, Rubrik Holistik, </w:t>
      </w:r>
      <w:proofErr w:type="spellStart"/>
      <w:r w:rsidR="00157152" w:rsidRPr="005E59D9">
        <w:rPr>
          <w:rFonts w:asciiTheme="minorHAnsi" w:hAnsiTheme="minorHAnsi" w:cstheme="minorHAnsi"/>
        </w:rPr>
        <w:t>atau</w:t>
      </w:r>
      <w:proofErr w:type="spellEnd"/>
      <w:r w:rsidR="00157152" w:rsidRPr="005E59D9">
        <w:rPr>
          <w:rFonts w:asciiTheme="minorHAnsi" w:hAnsiTheme="minorHAnsi" w:cstheme="minorHAnsi"/>
        </w:rPr>
        <w:t xml:space="preserve"> Skala </w:t>
      </w:r>
      <w:proofErr w:type="spellStart"/>
      <w:r w:rsidR="00157152" w:rsidRPr="005E59D9">
        <w:rPr>
          <w:rFonts w:asciiTheme="minorHAnsi" w:hAnsiTheme="minorHAnsi" w:cstheme="minorHAnsi"/>
        </w:rPr>
        <w:t>Persepsi</w:t>
      </w:r>
      <w:proofErr w:type="spellEnd"/>
      <w:r w:rsidR="00157152" w:rsidRPr="005E59D9">
        <w:rPr>
          <w:rFonts w:asciiTheme="minorHAnsi" w:hAnsiTheme="minorHAnsi" w:cstheme="minorHAnsi"/>
        </w:rPr>
        <w:t>)</w:t>
      </w:r>
      <w:r w:rsidR="00E35FC6" w:rsidRPr="005E59D9">
        <w:rPr>
          <w:rFonts w:asciiTheme="minorHAnsi" w:hAnsiTheme="minorHAnsi" w:cstheme="minorHAnsi"/>
        </w:rPr>
        <w:t>.</w:t>
      </w:r>
    </w:p>
    <w:p w14:paraId="247F3492" w14:textId="7405134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lastRenderedPageBreak/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wujud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aktivitas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atau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instrumen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asesmen</w:t>
      </w:r>
      <w:proofErr w:type="spellEnd"/>
      <w:r w:rsidR="00EE0A42" w:rsidRPr="005E59D9">
        <w:rPr>
          <w:rFonts w:asciiTheme="minorHAnsi" w:hAnsiTheme="minorHAnsi" w:cstheme="minorHAnsi"/>
        </w:rPr>
        <w:t xml:space="preserve"> yang </w:t>
      </w:r>
      <w:proofErr w:type="spellStart"/>
      <w:r w:rsidR="00EE0A42" w:rsidRPr="005E59D9">
        <w:rPr>
          <w:rFonts w:asciiTheme="minorHAnsi" w:hAnsiTheme="minorHAnsi" w:cstheme="minorHAnsi"/>
        </w:rPr>
        <w:t>diberikan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kepada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mahasiswa</w:t>
      </w:r>
      <w:proofErr w:type="spellEnd"/>
      <w:r w:rsidR="00044494" w:rsidRPr="005E59D9">
        <w:rPr>
          <w:rFonts w:asciiTheme="minorHAnsi" w:hAnsiTheme="minorHAnsi" w:cstheme="minorHAnsi"/>
        </w:rPr>
        <w:t xml:space="preserve">, </w:t>
      </w:r>
      <w:proofErr w:type="spellStart"/>
      <w:r w:rsidR="00044494" w:rsidRPr="005E59D9">
        <w:rPr>
          <w:rFonts w:asciiTheme="minorHAnsi" w:hAnsiTheme="minorHAnsi" w:cstheme="minorHAnsi"/>
        </w:rPr>
        <w:t>dapat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044494" w:rsidRPr="005E59D9">
        <w:rPr>
          <w:rFonts w:asciiTheme="minorHAnsi" w:hAnsiTheme="minorHAnsi" w:cstheme="minorHAnsi"/>
        </w:rPr>
        <w:t>berbentuk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1D22EE" w:rsidRPr="005E59D9">
        <w:rPr>
          <w:rFonts w:asciiTheme="minorHAnsi" w:hAnsiTheme="minorHAnsi" w:cstheme="minorHAnsi"/>
        </w:rPr>
        <w:t>T</w:t>
      </w:r>
      <w:r w:rsidR="00C30A0E" w:rsidRPr="005E59D9">
        <w:rPr>
          <w:rFonts w:asciiTheme="minorHAnsi" w:hAnsiTheme="minorHAnsi" w:cstheme="minorHAnsi"/>
        </w:rPr>
        <w:t>es</w:t>
      </w:r>
      <w:proofErr w:type="spellEnd"/>
      <w:r w:rsidR="00C30A0E" w:rsidRPr="005E59D9">
        <w:rPr>
          <w:rFonts w:asciiTheme="minorHAnsi" w:hAnsiTheme="minorHAnsi" w:cstheme="minorHAnsi"/>
        </w:rPr>
        <w:t xml:space="preserve"> (</w:t>
      </w:r>
      <w:proofErr w:type="spellStart"/>
      <w:r w:rsidR="00C30A0E" w:rsidRPr="005E59D9">
        <w:rPr>
          <w:rFonts w:asciiTheme="minorHAnsi" w:hAnsiTheme="minorHAnsi" w:cstheme="minorHAnsi"/>
        </w:rPr>
        <w:t>Kuis</w:t>
      </w:r>
      <w:proofErr w:type="spellEnd"/>
      <w:r w:rsidR="00C30A0E" w:rsidRPr="005E59D9">
        <w:rPr>
          <w:rFonts w:asciiTheme="minorHAnsi" w:hAnsiTheme="minorHAnsi" w:cstheme="minorHAnsi"/>
        </w:rPr>
        <w:t xml:space="preserve">, UTS, UAS), </w:t>
      </w:r>
      <w:proofErr w:type="spellStart"/>
      <w:r w:rsidR="00EC3BCD" w:rsidRPr="005E59D9">
        <w:rPr>
          <w:rFonts w:asciiTheme="minorHAnsi" w:hAnsiTheme="minorHAnsi" w:cstheme="minorHAnsi"/>
        </w:rPr>
        <w:t>atau</w:t>
      </w:r>
      <w:proofErr w:type="spellEnd"/>
      <w:r w:rsidR="00EC3BCD" w:rsidRPr="005E59D9">
        <w:rPr>
          <w:rFonts w:asciiTheme="minorHAnsi" w:hAnsiTheme="minorHAnsi" w:cstheme="minorHAnsi"/>
        </w:rPr>
        <w:t xml:space="preserve"> </w:t>
      </w:r>
      <w:r w:rsidR="00C30A0E" w:rsidRPr="005E59D9">
        <w:rPr>
          <w:rFonts w:asciiTheme="minorHAnsi" w:hAnsiTheme="minorHAnsi" w:cstheme="minorHAnsi"/>
        </w:rPr>
        <w:t>Non-</w:t>
      </w:r>
      <w:proofErr w:type="spellStart"/>
      <w:r w:rsidR="00C30A0E" w:rsidRPr="005E59D9">
        <w:rPr>
          <w:rFonts w:asciiTheme="minorHAnsi" w:hAnsiTheme="minorHAnsi" w:cstheme="minorHAnsi"/>
        </w:rPr>
        <w:t>Tes</w:t>
      </w:r>
      <w:proofErr w:type="spellEnd"/>
      <w:r w:rsidR="00C30A0E" w:rsidRPr="005E59D9">
        <w:rPr>
          <w:rFonts w:asciiTheme="minorHAnsi" w:hAnsiTheme="minorHAnsi" w:cstheme="minorHAnsi"/>
        </w:rPr>
        <w:t xml:space="preserve">: </w:t>
      </w:r>
      <w:proofErr w:type="spellStart"/>
      <w:r w:rsidR="00C30A0E" w:rsidRPr="005E59D9">
        <w:rPr>
          <w:rFonts w:asciiTheme="minorHAnsi" w:hAnsiTheme="minorHAnsi" w:cstheme="minorHAnsi"/>
        </w:rPr>
        <w:t>Presentasi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Laporan</w:t>
      </w:r>
      <w:proofErr w:type="spellEnd"/>
      <w:r w:rsidR="00C30A0E" w:rsidRPr="005E59D9">
        <w:rPr>
          <w:rFonts w:asciiTheme="minorHAnsi" w:hAnsiTheme="minorHAnsi" w:cstheme="minorHAnsi"/>
        </w:rPr>
        <w:t xml:space="preserve"> </w:t>
      </w:r>
      <w:proofErr w:type="spellStart"/>
      <w:r w:rsidR="00C30A0E" w:rsidRPr="005E59D9">
        <w:rPr>
          <w:rFonts w:asciiTheme="minorHAnsi" w:hAnsiTheme="minorHAnsi" w:cstheme="minorHAnsi"/>
        </w:rPr>
        <w:t>Proyek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Demonstrasi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Portofolio</w:t>
      </w:r>
      <w:proofErr w:type="spellEnd"/>
      <w:r w:rsidR="003C7BDA" w:rsidRPr="005E59D9">
        <w:rPr>
          <w:rFonts w:asciiTheme="minorHAnsi" w:hAnsiTheme="minorHAnsi" w:cstheme="minorHAnsi"/>
        </w:rPr>
        <w:t xml:space="preserve">, </w:t>
      </w:r>
      <w:proofErr w:type="spellStart"/>
      <w:r w:rsidR="003C7BDA" w:rsidRPr="005E59D9">
        <w:rPr>
          <w:rFonts w:asciiTheme="minorHAnsi" w:hAnsiTheme="minorHAnsi" w:cstheme="minorHAnsi"/>
        </w:rPr>
        <w:t>atau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bentuk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lainnya</w:t>
      </w:r>
      <w:proofErr w:type="spellEnd"/>
      <w:r w:rsidR="00C30A0E" w:rsidRPr="005E59D9">
        <w:rPr>
          <w:rFonts w:asciiTheme="minorHAnsi" w:hAnsiTheme="minorHAnsi" w:cstheme="minorHAnsi"/>
        </w:rPr>
        <w:t>.</w:t>
      </w:r>
    </w:p>
    <w:p w14:paraId="063FD2F9" w14:textId="2C0C27F5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Bobot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D90963" w:rsidRPr="005E59D9">
        <w:rPr>
          <w:rFonts w:asciiTheme="minorHAnsi" w:hAnsiTheme="minorHAnsi" w:cstheme="minorHAnsi"/>
        </w:rPr>
        <w:t>Persentase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dari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setiap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asesmen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terhadap</w:t>
      </w:r>
      <w:proofErr w:type="spellEnd"/>
      <w:r w:rsidR="00D90963" w:rsidRPr="005E59D9">
        <w:rPr>
          <w:rFonts w:asciiTheme="minorHAnsi" w:hAnsiTheme="minorHAnsi" w:cstheme="minorHAnsi"/>
        </w:rPr>
        <w:t xml:space="preserve"> total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akhir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mata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kuliah</w:t>
      </w:r>
      <w:proofErr w:type="spellEnd"/>
      <w:r w:rsidR="00D90963" w:rsidRPr="005E59D9">
        <w:rPr>
          <w:rFonts w:asciiTheme="minorHAnsi" w:hAnsiTheme="minorHAnsi" w:cstheme="minorHAnsi"/>
        </w:rPr>
        <w:t xml:space="preserve"> (100%). </w:t>
      </w:r>
      <w:proofErr w:type="spellStart"/>
      <w:r w:rsidR="00D90963" w:rsidRPr="005E59D9">
        <w:rPr>
          <w:rFonts w:asciiTheme="minorHAnsi" w:hAnsiTheme="minorHAnsi" w:cstheme="minorHAnsi"/>
        </w:rPr>
        <w:t>Bobot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harus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proporsional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dengan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tingkat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kedalaman</w:t>
      </w:r>
      <w:proofErr w:type="spellEnd"/>
      <w:r w:rsidR="00D90963" w:rsidRPr="005E59D9">
        <w:rPr>
          <w:rFonts w:asciiTheme="minorHAnsi" w:hAnsiTheme="minorHAnsi" w:cstheme="minorHAnsi"/>
        </w:rPr>
        <w:t xml:space="preserve"> dan </w:t>
      </w:r>
      <w:proofErr w:type="spellStart"/>
      <w:r w:rsidR="00D90963" w:rsidRPr="005E59D9">
        <w:rPr>
          <w:rFonts w:asciiTheme="minorHAnsi" w:hAnsiTheme="minorHAnsi" w:cstheme="minorHAnsi"/>
        </w:rPr>
        <w:t>kesulitan</w:t>
      </w:r>
      <w:proofErr w:type="spellEnd"/>
      <w:r w:rsidR="00D90963" w:rsidRPr="005E59D9">
        <w:rPr>
          <w:rFonts w:asciiTheme="minorHAnsi" w:hAnsiTheme="minorHAnsi" w:cstheme="minorHAnsi"/>
        </w:rPr>
        <w:t xml:space="preserve"> Sub-CPMK.</w:t>
      </w:r>
    </w:p>
    <w:p w14:paraId="5BC02E96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6BF85DBF" w14:textId="26FF6E1F" w:rsidR="00B97ACA" w:rsidRPr="0036136D" w:rsidRDefault="00FB13BF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RENCANA</w:t>
      </w:r>
      <w:r w:rsidR="00874806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 PENILAIAN</w:t>
      </w:r>
      <w:r w:rsidR="0005763A">
        <w:rPr>
          <w:rFonts w:asciiTheme="minorHAnsi" w:hAnsiTheme="minorHAnsi" w:cstheme="minorHAnsi"/>
          <w:b/>
          <w:bCs/>
          <w:color w:val="681727"/>
          <w:sz w:val="28"/>
          <w:szCs w:val="28"/>
        </w:rPr>
        <w:t>/ASESMEN</w:t>
      </w:r>
    </w:p>
    <w:p w14:paraId="2C427995" w14:textId="0FC43EBF" w:rsidR="006F40AA" w:rsidRPr="00CE6E07" w:rsidRDefault="006C676F" w:rsidP="00CE6E07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PE</w:t>
      </w:r>
      <w:r w:rsidR="00012267">
        <w:rPr>
          <w:rFonts w:asciiTheme="minorHAnsi" w:hAnsiTheme="minorHAnsi" w:cstheme="minorHAnsi"/>
          <w:b/>
          <w:bCs/>
          <w:sz w:val="24"/>
          <w:szCs w:val="24"/>
        </w:rPr>
        <w:t>TA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BOBOT PENILAIAN/ASESMEN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15D1D">
        <w:rPr>
          <w:rFonts w:asciiTheme="minorHAnsi" w:hAnsiTheme="minorHAnsi" w:cstheme="minorHAnsi"/>
          <w:b/>
          <w:bCs/>
          <w:sz w:val="24"/>
          <w:szCs w:val="24"/>
        </w:rPr>
        <w:t>KOMPONEN EVALUASI-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>CPMK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568"/>
        <w:gridCol w:w="2542"/>
        <w:gridCol w:w="3986"/>
        <w:gridCol w:w="983"/>
        <w:gridCol w:w="816"/>
        <w:gridCol w:w="803"/>
        <w:gridCol w:w="803"/>
        <w:gridCol w:w="803"/>
        <w:gridCol w:w="983"/>
        <w:gridCol w:w="2185"/>
      </w:tblGrid>
      <w:tr w:rsidR="00F24608" w14:paraId="4D5795DB" w14:textId="13D2F77E" w:rsidTr="00326963">
        <w:trPr>
          <w:tblHeader/>
        </w:trPr>
        <w:tc>
          <w:tcPr>
            <w:tcW w:w="568" w:type="dxa"/>
            <w:vMerge w:val="restart"/>
            <w:shd w:val="clear" w:color="auto" w:fill="DEEAF6" w:themeFill="accent5" w:themeFillTint="33"/>
            <w:vAlign w:val="center"/>
          </w:tcPr>
          <w:p w14:paraId="5AB9C234" w14:textId="3FDEF18C" w:rsidR="00F24608" w:rsidRDefault="00F24608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2542" w:type="dxa"/>
            <w:vMerge w:val="restart"/>
            <w:shd w:val="clear" w:color="auto" w:fill="DEEAF6" w:themeFill="accent5" w:themeFillTint="33"/>
            <w:vAlign w:val="center"/>
          </w:tcPr>
          <w:p w14:paraId="346F8C1B" w14:textId="76ED9B1E" w:rsidR="00F24608" w:rsidRDefault="00F24608" w:rsidP="00D76CF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Metode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3986" w:type="dxa"/>
            <w:vMerge w:val="restart"/>
            <w:shd w:val="clear" w:color="auto" w:fill="DEEAF6" w:themeFill="accent5" w:themeFillTint="33"/>
            <w:vAlign w:val="center"/>
          </w:tcPr>
          <w:p w14:paraId="2235E509" w14:textId="7F888BFE" w:rsidR="00F24608" w:rsidRDefault="00F24608" w:rsidP="00A24FC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Jenis Evaluasi</w:t>
            </w:r>
          </w:p>
        </w:tc>
        <w:tc>
          <w:tcPr>
            <w:tcW w:w="5191" w:type="dxa"/>
            <w:gridSpan w:val="6"/>
            <w:shd w:val="clear" w:color="auto" w:fill="DEEAF6" w:themeFill="accent5" w:themeFillTint="33"/>
          </w:tcPr>
          <w:p w14:paraId="31D4CA41" w14:textId="23CCE047" w:rsidR="00F24608" w:rsidRDefault="00F24608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CPMK22</w:t>
            </w:r>
          </w:p>
        </w:tc>
        <w:tc>
          <w:tcPr>
            <w:tcW w:w="2185" w:type="dxa"/>
            <w:vMerge w:val="restart"/>
            <w:shd w:val="clear" w:color="auto" w:fill="DEEAF6" w:themeFill="accent5" w:themeFillTint="33"/>
            <w:vAlign w:val="center"/>
          </w:tcPr>
          <w:p w14:paraId="578C3307" w14:textId="77777777" w:rsidR="00F24608" w:rsidRDefault="00F24608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  <w:p w14:paraId="452005BE" w14:textId="77777777" w:rsidR="00F24608" w:rsidRDefault="00F24608" w:rsidP="00863FD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Komponen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F6D623C" w14:textId="3D4C0853" w:rsidR="00F24608" w:rsidRDefault="00F24608" w:rsidP="003636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Evalusai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 </w:t>
            </w:r>
          </w:p>
        </w:tc>
      </w:tr>
      <w:tr w:rsidR="00F24608" w14:paraId="0932166D" w14:textId="425E59E2" w:rsidTr="00F24608">
        <w:trPr>
          <w:tblHeader/>
        </w:trPr>
        <w:tc>
          <w:tcPr>
            <w:tcW w:w="568" w:type="dxa"/>
            <w:vMerge/>
            <w:shd w:val="clear" w:color="auto" w:fill="DEEAF6" w:themeFill="accent5" w:themeFillTint="33"/>
            <w:vAlign w:val="center"/>
          </w:tcPr>
          <w:p w14:paraId="1D1B8E18" w14:textId="77777777" w:rsidR="00F24608" w:rsidRPr="00200B41" w:rsidRDefault="00F24608" w:rsidP="00200B4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  <w:shd w:val="clear" w:color="auto" w:fill="DEEAF6" w:themeFill="accent5" w:themeFillTint="33"/>
          </w:tcPr>
          <w:p w14:paraId="6A046852" w14:textId="77777777" w:rsidR="00F24608" w:rsidRDefault="00F24608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86" w:type="dxa"/>
            <w:vMerge/>
            <w:shd w:val="clear" w:color="auto" w:fill="DEEAF6" w:themeFill="accent5" w:themeFillTint="33"/>
          </w:tcPr>
          <w:p w14:paraId="7F16D176" w14:textId="365EB2F6" w:rsidR="00F24608" w:rsidRDefault="00F24608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DEEAF6" w:themeFill="accent5" w:themeFillTint="33"/>
            <w:vAlign w:val="center"/>
          </w:tcPr>
          <w:p w14:paraId="69569EFF" w14:textId="7969C37E" w:rsidR="00F24608" w:rsidRPr="00FA61EB" w:rsidRDefault="00F24608" w:rsidP="00FE77F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16" w:type="dxa"/>
            <w:shd w:val="clear" w:color="auto" w:fill="DEEAF6" w:themeFill="accent5" w:themeFillTint="33"/>
          </w:tcPr>
          <w:p w14:paraId="295AB4DB" w14:textId="1511B8E2" w:rsidR="00F24608" w:rsidRPr="00FA61EB" w:rsidRDefault="00F24608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6932DB98" w14:textId="4E6EAC41" w:rsidR="00F24608" w:rsidRPr="00FA61EB" w:rsidRDefault="00F24608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49982237" w14:textId="6A0B8168" w:rsidR="00F24608" w:rsidRPr="00FA61EB" w:rsidRDefault="00F24608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557E442E" w14:textId="6746400D" w:rsidR="00F24608" w:rsidRPr="00FA61EB" w:rsidRDefault="00F24608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983" w:type="dxa"/>
            <w:shd w:val="clear" w:color="auto" w:fill="DEEAF6" w:themeFill="accent5" w:themeFillTint="33"/>
            <w:vAlign w:val="center"/>
          </w:tcPr>
          <w:p w14:paraId="296EA896" w14:textId="5788A715" w:rsidR="00F24608" w:rsidRPr="00FA61EB" w:rsidRDefault="00F24608" w:rsidP="003D107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2185" w:type="dxa"/>
            <w:vMerge/>
            <w:shd w:val="clear" w:color="auto" w:fill="DEEAF6" w:themeFill="accent5" w:themeFillTint="33"/>
            <w:vAlign w:val="center"/>
          </w:tcPr>
          <w:p w14:paraId="38AB14E2" w14:textId="77777777" w:rsidR="00F24608" w:rsidRPr="00FA61EB" w:rsidRDefault="00F24608" w:rsidP="00CD2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24608" w14:paraId="5333087D" w14:textId="164CFD84" w:rsidTr="00F24608">
        <w:tc>
          <w:tcPr>
            <w:tcW w:w="568" w:type="dxa"/>
            <w:vAlign w:val="center"/>
          </w:tcPr>
          <w:p w14:paraId="0B6D131E" w14:textId="77777777" w:rsidR="00F24608" w:rsidRPr="001614CC" w:rsidRDefault="00F24608" w:rsidP="00F24608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2" w:type="dxa"/>
            <w:vAlign w:val="center"/>
          </w:tcPr>
          <w:p w14:paraId="4AB54C1A" w14:textId="6F70F820" w:rsidR="00F24608" w:rsidRPr="00304FA7" w:rsidRDefault="00F24608" w:rsidP="00F2460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Aktivitas</w:t>
            </w:r>
            <w:proofErr w:type="spellEnd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Partisipatif</w:t>
            </w:r>
            <w:proofErr w:type="spellEnd"/>
          </w:p>
        </w:tc>
        <w:tc>
          <w:tcPr>
            <w:tcW w:w="3986" w:type="dxa"/>
            <w:vAlign w:val="center"/>
          </w:tcPr>
          <w:p w14:paraId="2ADE84A2" w14:textId="2ACBC703" w:rsidR="00F24608" w:rsidRPr="00304FA7" w:rsidRDefault="00F24608" w:rsidP="00F2460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Kehadiran</w:t>
            </w:r>
            <w:proofErr w:type="spellEnd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&amp; </w:t>
            </w:r>
            <w:proofErr w:type="spellStart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Keaktifan</w:t>
            </w:r>
            <w:proofErr w:type="spellEnd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Diskusi</w:t>
            </w:r>
            <w:proofErr w:type="spellEnd"/>
          </w:p>
        </w:tc>
        <w:tc>
          <w:tcPr>
            <w:tcW w:w="983" w:type="dxa"/>
            <w:vAlign w:val="center"/>
          </w:tcPr>
          <w:p w14:paraId="1B2CB290" w14:textId="613EBCB0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16" w:type="dxa"/>
            <w:vAlign w:val="center"/>
          </w:tcPr>
          <w:p w14:paraId="7CC91261" w14:textId="39DF959D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4C666B65" w14:textId="0777BF7A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0A117F5F" w14:textId="553DA3B4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73CAFD8A" w14:textId="6D422F1D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983" w:type="dxa"/>
            <w:vAlign w:val="center"/>
          </w:tcPr>
          <w:p w14:paraId="35931118" w14:textId="3644D09E" w:rsidR="00F24608" w:rsidRPr="006958DF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2185" w:type="dxa"/>
            <w:vAlign w:val="center"/>
          </w:tcPr>
          <w:p w14:paraId="22A67B82" w14:textId="7C137B4E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10%</w:t>
            </w:r>
          </w:p>
        </w:tc>
      </w:tr>
      <w:tr w:rsidR="00F24608" w14:paraId="54A1A194" w14:textId="67DCF9CC" w:rsidTr="00F24608">
        <w:tc>
          <w:tcPr>
            <w:tcW w:w="568" w:type="dxa"/>
            <w:vAlign w:val="center"/>
          </w:tcPr>
          <w:p w14:paraId="66986E1F" w14:textId="77777777" w:rsidR="00F24608" w:rsidRPr="001614CC" w:rsidRDefault="00F24608" w:rsidP="00F24608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2" w:type="dxa"/>
            <w:vAlign w:val="center"/>
          </w:tcPr>
          <w:p w14:paraId="1FD3EA06" w14:textId="01EF4098" w:rsidR="00F24608" w:rsidRPr="00304FA7" w:rsidRDefault="00F24608" w:rsidP="00F2460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Kuis</w:t>
            </w:r>
            <w:proofErr w:type="spellEnd"/>
          </w:p>
        </w:tc>
        <w:tc>
          <w:tcPr>
            <w:tcW w:w="3986" w:type="dxa"/>
            <w:vAlign w:val="center"/>
          </w:tcPr>
          <w:p w14:paraId="350A1703" w14:textId="062D4E61" w:rsidR="00F24608" w:rsidRPr="00304FA7" w:rsidRDefault="00F24608" w:rsidP="00F2460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Kuis</w:t>
            </w:r>
            <w:proofErr w:type="spellEnd"/>
          </w:p>
        </w:tc>
        <w:tc>
          <w:tcPr>
            <w:tcW w:w="983" w:type="dxa"/>
            <w:vAlign w:val="center"/>
          </w:tcPr>
          <w:p w14:paraId="33680480" w14:textId="2D8AF75E" w:rsidR="00F24608" w:rsidRPr="006958DF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16" w:type="dxa"/>
            <w:vAlign w:val="center"/>
          </w:tcPr>
          <w:p w14:paraId="63C8F15E" w14:textId="1751190F" w:rsidR="00F24608" w:rsidRPr="006958DF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09C685F6" w14:textId="7DFC31A3" w:rsidR="00F24608" w:rsidRPr="006958DF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06CD0765" w14:textId="2CBD331B" w:rsidR="00F24608" w:rsidRPr="006958DF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7D990F56" w14:textId="4A33BF40" w:rsidR="00F24608" w:rsidRPr="006958DF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983" w:type="dxa"/>
            <w:vAlign w:val="center"/>
          </w:tcPr>
          <w:p w14:paraId="5F21944C" w14:textId="3E288D76" w:rsidR="00F24608" w:rsidRPr="006958DF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2185" w:type="dxa"/>
            <w:vAlign w:val="center"/>
          </w:tcPr>
          <w:p w14:paraId="23680391" w14:textId="6B7F2F88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8%</w:t>
            </w:r>
          </w:p>
        </w:tc>
      </w:tr>
      <w:tr w:rsidR="00F24608" w14:paraId="268CBC42" w14:textId="685DA033" w:rsidTr="00F24608">
        <w:tc>
          <w:tcPr>
            <w:tcW w:w="568" w:type="dxa"/>
            <w:vAlign w:val="center"/>
          </w:tcPr>
          <w:p w14:paraId="341CBF23" w14:textId="77777777" w:rsidR="00F24608" w:rsidRPr="001614CC" w:rsidRDefault="00F24608" w:rsidP="00F24608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2" w:type="dxa"/>
            <w:vAlign w:val="center"/>
          </w:tcPr>
          <w:p w14:paraId="7E77E517" w14:textId="21D5B520" w:rsidR="00F24608" w:rsidRPr="00304FA7" w:rsidRDefault="00F24608" w:rsidP="00F2460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Tugas</w:t>
            </w:r>
            <w:proofErr w:type="spellEnd"/>
          </w:p>
        </w:tc>
        <w:tc>
          <w:tcPr>
            <w:tcW w:w="3986" w:type="dxa"/>
            <w:vAlign w:val="center"/>
          </w:tcPr>
          <w:p w14:paraId="42C32050" w14:textId="7BC457AB" w:rsidR="00F24608" w:rsidRPr="00304FA7" w:rsidRDefault="00F24608" w:rsidP="00F2460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Kognitif</w:t>
            </w:r>
            <w:proofErr w:type="spellEnd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/</w:t>
            </w:r>
            <w:proofErr w:type="spellStart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Tugas</w:t>
            </w:r>
            <w:proofErr w:type="spellEnd"/>
          </w:p>
        </w:tc>
        <w:tc>
          <w:tcPr>
            <w:tcW w:w="983" w:type="dxa"/>
            <w:vAlign w:val="center"/>
          </w:tcPr>
          <w:p w14:paraId="59443605" w14:textId="4548384D" w:rsidR="00F24608" w:rsidRPr="006958DF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16" w:type="dxa"/>
            <w:vAlign w:val="center"/>
          </w:tcPr>
          <w:p w14:paraId="75D71FB1" w14:textId="1294B76A" w:rsidR="00F24608" w:rsidRPr="006958DF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50D45F2C" w14:textId="2190B72E" w:rsidR="00F24608" w:rsidRPr="006958DF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06EDDFB5" w14:textId="18CCB873" w:rsidR="00F24608" w:rsidRPr="006958DF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19FE3F29" w14:textId="4F436966" w:rsidR="00F24608" w:rsidRPr="006958DF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983" w:type="dxa"/>
            <w:vAlign w:val="center"/>
          </w:tcPr>
          <w:p w14:paraId="52BB75B4" w14:textId="7B195FFA" w:rsidR="00F24608" w:rsidRPr="006958DF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2185" w:type="dxa"/>
            <w:vAlign w:val="center"/>
          </w:tcPr>
          <w:p w14:paraId="6AD7AC27" w14:textId="3B863C3D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12%</w:t>
            </w:r>
          </w:p>
        </w:tc>
      </w:tr>
      <w:tr w:rsidR="00F24608" w14:paraId="6F3663D8" w14:textId="6EF43606" w:rsidTr="00F24608">
        <w:tc>
          <w:tcPr>
            <w:tcW w:w="568" w:type="dxa"/>
            <w:vAlign w:val="center"/>
          </w:tcPr>
          <w:p w14:paraId="001EE840" w14:textId="77777777" w:rsidR="00F24608" w:rsidRPr="001614CC" w:rsidRDefault="00F24608" w:rsidP="00F24608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2" w:type="dxa"/>
            <w:vAlign w:val="center"/>
          </w:tcPr>
          <w:p w14:paraId="0DB6E5A1" w14:textId="6EEDD1DE" w:rsidR="00F24608" w:rsidRPr="00304FA7" w:rsidRDefault="00F24608" w:rsidP="00F2460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UTS</w:t>
            </w:r>
          </w:p>
        </w:tc>
        <w:tc>
          <w:tcPr>
            <w:tcW w:w="3986" w:type="dxa"/>
            <w:vAlign w:val="center"/>
          </w:tcPr>
          <w:p w14:paraId="45283FF5" w14:textId="3D9278EB" w:rsidR="00F24608" w:rsidRPr="00304FA7" w:rsidRDefault="00F24608" w:rsidP="00F2460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Kognitif</w:t>
            </w:r>
            <w:proofErr w:type="spellEnd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/</w:t>
            </w:r>
            <w:proofErr w:type="spellStart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Ujian</w:t>
            </w:r>
            <w:proofErr w:type="spellEnd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Tengah Semester</w:t>
            </w:r>
          </w:p>
        </w:tc>
        <w:tc>
          <w:tcPr>
            <w:tcW w:w="983" w:type="dxa"/>
            <w:vAlign w:val="center"/>
          </w:tcPr>
          <w:p w14:paraId="3191EA2F" w14:textId="4D8C74E8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</w:t>
            </w:r>
          </w:p>
        </w:tc>
        <w:tc>
          <w:tcPr>
            <w:tcW w:w="816" w:type="dxa"/>
            <w:vAlign w:val="center"/>
          </w:tcPr>
          <w:p w14:paraId="4BEB710F" w14:textId="3129A97E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8</w:t>
            </w:r>
          </w:p>
        </w:tc>
        <w:tc>
          <w:tcPr>
            <w:tcW w:w="803" w:type="dxa"/>
            <w:vAlign w:val="center"/>
          </w:tcPr>
          <w:p w14:paraId="781D3AB7" w14:textId="1972CC0D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12</w:t>
            </w:r>
          </w:p>
        </w:tc>
        <w:tc>
          <w:tcPr>
            <w:tcW w:w="803" w:type="dxa"/>
            <w:vAlign w:val="center"/>
          </w:tcPr>
          <w:p w14:paraId="50CDC388" w14:textId="0F6F262C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5CE66902" w14:textId="5605B07F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983" w:type="dxa"/>
            <w:vAlign w:val="center"/>
          </w:tcPr>
          <w:p w14:paraId="342A683B" w14:textId="3D6C22D0" w:rsidR="00F24608" w:rsidRPr="006958DF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2185" w:type="dxa"/>
            <w:vAlign w:val="center"/>
          </w:tcPr>
          <w:p w14:paraId="29C966B6" w14:textId="70266098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25%</w:t>
            </w:r>
          </w:p>
        </w:tc>
      </w:tr>
      <w:tr w:rsidR="00F24608" w14:paraId="464334FA" w14:textId="2E762890" w:rsidTr="00F24608">
        <w:tc>
          <w:tcPr>
            <w:tcW w:w="568" w:type="dxa"/>
            <w:vAlign w:val="center"/>
          </w:tcPr>
          <w:p w14:paraId="14A1517A" w14:textId="77777777" w:rsidR="00F24608" w:rsidRPr="001614CC" w:rsidRDefault="00F24608" w:rsidP="00F24608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42" w:type="dxa"/>
            <w:vAlign w:val="center"/>
          </w:tcPr>
          <w:p w14:paraId="1580EA0D" w14:textId="74650694" w:rsidR="00F24608" w:rsidRPr="00304FA7" w:rsidRDefault="00F24608" w:rsidP="00F2460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UAS</w:t>
            </w:r>
          </w:p>
        </w:tc>
        <w:tc>
          <w:tcPr>
            <w:tcW w:w="3986" w:type="dxa"/>
            <w:vAlign w:val="center"/>
          </w:tcPr>
          <w:p w14:paraId="4CB082EA" w14:textId="1FAF398B" w:rsidR="00F24608" w:rsidRPr="00304FA7" w:rsidRDefault="00F24608" w:rsidP="00F2460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Kognitif</w:t>
            </w:r>
            <w:proofErr w:type="spellEnd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/</w:t>
            </w:r>
            <w:proofErr w:type="spellStart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Ujian</w:t>
            </w:r>
            <w:proofErr w:type="spellEnd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Akhir Semester</w:t>
            </w:r>
          </w:p>
        </w:tc>
        <w:tc>
          <w:tcPr>
            <w:tcW w:w="983" w:type="dxa"/>
            <w:vAlign w:val="center"/>
          </w:tcPr>
          <w:p w14:paraId="21242A37" w14:textId="4A2BE608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16" w:type="dxa"/>
            <w:vAlign w:val="center"/>
          </w:tcPr>
          <w:p w14:paraId="6CDA3C4D" w14:textId="45A1B3ED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2004E3F2" w14:textId="4617210E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3BAC555A" w14:textId="61720FE1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8</w:t>
            </w:r>
          </w:p>
        </w:tc>
        <w:tc>
          <w:tcPr>
            <w:tcW w:w="803" w:type="dxa"/>
            <w:vAlign w:val="center"/>
          </w:tcPr>
          <w:p w14:paraId="474DFC16" w14:textId="525BE676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10</w:t>
            </w:r>
          </w:p>
        </w:tc>
        <w:tc>
          <w:tcPr>
            <w:tcW w:w="983" w:type="dxa"/>
            <w:vAlign w:val="center"/>
          </w:tcPr>
          <w:p w14:paraId="2A9B267F" w14:textId="1D9B0A71" w:rsidR="00F24608" w:rsidRPr="006958DF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17</w:t>
            </w:r>
          </w:p>
        </w:tc>
        <w:tc>
          <w:tcPr>
            <w:tcW w:w="2185" w:type="dxa"/>
            <w:vAlign w:val="center"/>
          </w:tcPr>
          <w:p w14:paraId="05FEEAFE" w14:textId="0794AF21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35%</w:t>
            </w:r>
          </w:p>
        </w:tc>
      </w:tr>
      <w:tr w:rsidR="00F24608" w14:paraId="0030BB59" w14:textId="1F89BB1D" w:rsidTr="00F24608">
        <w:tc>
          <w:tcPr>
            <w:tcW w:w="568" w:type="dxa"/>
            <w:vAlign w:val="center"/>
          </w:tcPr>
          <w:p w14:paraId="472F8AD9" w14:textId="3398E42F" w:rsidR="00F24608" w:rsidRPr="001360E2" w:rsidRDefault="00F24608" w:rsidP="00F24608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42" w:type="dxa"/>
            <w:vAlign w:val="center"/>
          </w:tcPr>
          <w:p w14:paraId="4409BB69" w14:textId="1ED21406" w:rsidR="00F24608" w:rsidRPr="00304FA7" w:rsidRDefault="00F24608" w:rsidP="00F2460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Proyek</w:t>
            </w:r>
            <w:proofErr w:type="spellEnd"/>
          </w:p>
        </w:tc>
        <w:tc>
          <w:tcPr>
            <w:tcW w:w="3986" w:type="dxa"/>
            <w:vAlign w:val="center"/>
          </w:tcPr>
          <w:p w14:paraId="2AD94C00" w14:textId="468D2115" w:rsidR="00F24608" w:rsidRPr="00304FA7" w:rsidRDefault="00F24608" w:rsidP="00F2460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Proyek</w:t>
            </w:r>
            <w:proofErr w:type="spellEnd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Karakter</w:t>
            </w:r>
            <w:proofErr w:type="spellEnd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Kepemimpinan</w:t>
            </w:r>
            <w:proofErr w:type="spellEnd"/>
          </w:p>
        </w:tc>
        <w:tc>
          <w:tcPr>
            <w:tcW w:w="983" w:type="dxa"/>
            <w:vAlign w:val="center"/>
          </w:tcPr>
          <w:p w14:paraId="1F733850" w14:textId="5B23A5D0" w:rsidR="00F24608" w:rsidRPr="006958DF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16" w:type="dxa"/>
            <w:vAlign w:val="center"/>
          </w:tcPr>
          <w:p w14:paraId="6C6A6434" w14:textId="7E801542" w:rsidR="00F24608" w:rsidRPr="006958DF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803" w:type="dxa"/>
            <w:vAlign w:val="center"/>
          </w:tcPr>
          <w:p w14:paraId="60A8B9B5" w14:textId="644B5EA2" w:rsidR="00F24608" w:rsidRPr="006958DF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</w:t>
            </w:r>
          </w:p>
        </w:tc>
        <w:tc>
          <w:tcPr>
            <w:tcW w:w="803" w:type="dxa"/>
            <w:vAlign w:val="center"/>
          </w:tcPr>
          <w:p w14:paraId="5E358C81" w14:textId="049FB04E" w:rsidR="00F24608" w:rsidRPr="006958DF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</w:t>
            </w:r>
          </w:p>
        </w:tc>
        <w:tc>
          <w:tcPr>
            <w:tcW w:w="803" w:type="dxa"/>
            <w:vAlign w:val="center"/>
          </w:tcPr>
          <w:p w14:paraId="6A9AF55B" w14:textId="6A63E934" w:rsidR="00F24608" w:rsidRPr="006958DF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</w:t>
            </w:r>
          </w:p>
        </w:tc>
        <w:tc>
          <w:tcPr>
            <w:tcW w:w="983" w:type="dxa"/>
            <w:vAlign w:val="center"/>
          </w:tcPr>
          <w:p w14:paraId="6D4571A4" w14:textId="2790B8EA" w:rsidR="00F24608" w:rsidRPr="006958DF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7</w:t>
            </w:r>
          </w:p>
        </w:tc>
        <w:tc>
          <w:tcPr>
            <w:tcW w:w="2185" w:type="dxa"/>
            <w:vAlign w:val="center"/>
          </w:tcPr>
          <w:p w14:paraId="01DBFACA" w14:textId="44FE3C37" w:rsidR="00F24608" w:rsidRPr="006958DF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10%</w:t>
            </w:r>
          </w:p>
        </w:tc>
      </w:tr>
      <w:tr w:rsidR="00F24608" w14:paraId="56694922" w14:textId="77777777" w:rsidTr="00F24608">
        <w:tc>
          <w:tcPr>
            <w:tcW w:w="7096" w:type="dxa"/>
            <w:gridSpan w:val="3"/>
            <w:shd w:val="clear" w:color="auto" w:fill="D9D9D9" w:themeFill="background1" w:themeFillShade="D9"/>
            <w:vAlign w:val="center"/>
          </w:tcPr>
          <w:p w14:paraId="1A22DD29" w14:textId="3F6FCC01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Total </w:t>
            </w:r>
            <w:proofErr w:type="spellStart"/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68B25CA" w14:textId="29EFDB13" w:rsidR="00F24608" w:rsidRDefault="00F24608" w:rsidP="00F24608">
            <w:pPr>
              <w:jc w:val="center"/>
              <w:rPr>
                <w:rFonts w:cs="Calibri"/>
                <w:color w:val="000000"/>
              </w:rPr>
            </w:pPr>
            <w:r w:rsidRPr="00F24608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12</w:t>
            </w:r>
          </w:p>
        </w:tc>
        <w:tc>
          <w:tcPr>
            <w:tcW w:w="816" w:type="dxa"/>
            <w:shd w:val="clear" w:color="auto" w:fill="D9D9D9" w:themeFill="background1" w:themeFillShade="D9"/>
            <w:vAlign w:val="center"/>
          </w:tcPr>
          <w:p w14:paraId="6335A38D" w14:textId="71B43CA5" w:rsidR="00F24608" w:rsidRDefault="00F24608" w:rsidP="00F24608">
            <w:pPr>
              <w:jc w:val="center"/>
              <w:rPr>
                <w:rFonts w:asciiTheme="minorHAnsi" w:hAnsiTheme="minorHAnsi" w:cstheme="minorHAnsi"/>
              </w:rPr>
            </w:pPr>
            <w:r w:rsidRPr="00F24608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18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1BD04B04" w14:textId="2A87707E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23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20DA966C" w14:textId="28F350A4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18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7CC96906" w14:textId="19696644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20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55CF096F" w14:textId="7B850B80" w:rsidR="00F24608" w:rsidRDefault="00F24608" w:rsidP="00F2460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4608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29</w:t>
            </w:r>
          </w:p>
        </w:tc>
        <w:tc>
          <w:tcPr>
            <w:tcW w:w="2185" w:type="dxa"/>
            <w:shd w:val="clear" w:color="auto" w:fill="D9D9D9" w:themeFill="background1" w:themeFillShade="D9"/>
            <w:vAlign w:val="center"/>
          </w:tcPr>
          <w:p w14:paraId="45C5F588" w14:textId="274C7809" w:rsidR="00F24608" w:rsidRDefault="00F24608" w:rsidP="00F24608">
            <w:pPr>
              <w:jc w:val="center"/>
              <w:rPr>
                <w:rFonts w:cs="Calibri"/>
                <w:color w:val="000000"/>
              </w:rPr>
            </w:pPr>
            <w:r w:rsidRPr="00F24608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100%</w:t>
            </w:r>
          </w:p>
        </w:tc>
      </w:tr>
    </w:tbl>
    <w:p w14:paraId="3B735BDE" w14:textId="6442A661" w:rsidR="0027021A" w:rsidRDefault="008A7080" w:rsidP="00F24608">
      <w:pPr>
        <w:rPr>
          <w:rFonts w:asciiTheme="minorHAnsi" w:hAnsiTheme="minorHAnsi" w:cstheme="minorHAnsi"/>
          <w:sz w:val="24"/>
          <w:szCs w:val="24"/>
        </w:rPr>
      </w:pPr>
      <w:r w:rsidRPr="005E59D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5584D7A" w14:textId="2377CD84" w:rsidR="0027021A" w:rsidRPr="004526C3" w:rsidRDefault="0027021A" w:rsidP="0027021A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RUBRIK PENILAIAN</w:t>
      </w:r>
    </w:p>
    <w:p w14:paraId="3701A344" w14:textId="77777777" w:rsidR="009E6E8D" w:rsidRDefault="009E6E8D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316941A" w14:textId="0615F92E" w:rsidR="00506827" w:rsidRDefault="0062189D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R0-1: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>
        <w:rPr>
          <w:rFonts w:asciiTheme="minorHAnsi" w:hAnsiTheme="minorHAnsi" w:cstheme="minorHAnsi"/>
          <w:sz w:val="24"/>
          <w:szCs w:val="24"/>
        </w:rPr>
        <w:t>HOLISTIK</w:t>
      </w:r>
      <w:r w:rsidR="00F67640">
        <w:rPr>
          <w:rFonts w:asciiTheme="minorHAnsi" w:hAnsiTheme="minorHAnsi" w:cstheme="minorHAnsi"/>
          <w:sz w:val="24"/>
          <w:szCs w:val="24"/>
        </w:rPr>
        <w:t xml:space="preserve"> </w:t>
      </w:r>
      <w:r w:rsidR="00667FCF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7F4319"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Digunakan</w:t>
      </w:r>
      <w:proofErr w:type="spellEnd"/>
      <w:r w:rsidR="007F4319"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="007F4319"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untuk</w:t>
      </w:r>
      <w:proofErr w:type="spellEnd"/>
      <w:r w:rsidR="007F4319"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Sub-CPMK1, Sub-CPMK2, Sub-CPMK4, dan Sub-CPMK</w:t>
      </w:r>
      <w:proofErr w:type="gramStart"/>
      <w:r w:rsidR="007F4319"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5</w:t>
      </w:r>
      <w:r w:rsidR="00667FCF">
        <w:rPr>
          <w:rFonts w:asciiTheme="minorHAnsi" w:hAnsiTheme="minorHAnsi" w:cstheme="minorHAnsi"/>
          <w:sz w:val="24"/>
          <w:szCs w:val="24"/>
        </w:rPr>
        <w:t>)</w:t>
      </w:r>
      <w:r w:rsidR="000C2A66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67" w:type="dxa"/>
        <w:tblInd w:w="279" w:type="dxa"/>
        <w:tblLook w:val="04A0" w:firstRow="1" w:lastRow="0" w:firstColumn="1" w:lastColumn="0" w:noHBand="0" w:noVBand="1"/>
      </w:tblPr>
      <w:tblGrid>
        <w:gridCol w:w="1154"/>
        <w:gridCol w:w="1260"/>
        <w:gridCol w:w="12753"/>
      </w:tblGrid>
      <w:tr w:rsidR="0062189D" w:rsidRPr="0062189D" w14:paraId="6F6D7D8E" w14:textId="77777777" w:rsidTr="00AE7469">
        <w:trPr>
          <w:trHeight w:val="312"/>
          <w:tblHeader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96A2154" w14:textId="77777777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Grade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78D6DE1" w14:textId="77777777" w:rsidR="0062189D" w:rsidRPr="0062189D" w:rsidRDefault="0062189D" w:rsidP="00231B47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Rentang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Skor</w:t>
            </w:r>
          </w:p>
        </w:tc>
        <w:tc>
          <w:tcPr>
            <w:tcW w:w="1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7BD2CD3" w14:textId="4A45AE9F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Kualitas</w:t>
            </w:r>
            <w:proofErr w:type="spellEnd"/>
          </w:p>
        </w:tc>
      </w:tr>
      <w:tr w:rsidR="007F4319" w:rsidRPr="0062189D" w14:paraId="519B511A" w14:textId="77777777" w:rsidTr="00904F1F">
        <w:trPr>
          <w:trHeight w:val="624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A7CC" w14:textId="77777777" w:rsidR="007F4319" w:rsidRPr="0062189D" w:rsidRDefault="007F4319" w:rsidP="007F4319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Sangat 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16A7" w14:textId="77777777" w:rsidR="007F4319" w:rsidRPr="0062189D" w:rsidRDefault="007F4319" w:rsidP="007F4319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85 - 100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BA78" w14:textId="77FE4EA4" w:rsidR="007F4319" w:rsidRPr="0062189D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menjelaskan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budi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pekerti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moral,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etika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kepemimpinan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integritas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profesionalisme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akurat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menggunakan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bahasa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baik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serta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memberikan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contoh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penerapan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dalam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kehidupan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akademik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sosial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pelayanan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kefarmasian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tepat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  <w:tr w:rsidR="007F4319" w:rsidRPr="0062189D" w14:paraId="050BFEA2" w14:textId="77777777" w:rsidTr="0005462D">
        <w:trPr>
          <w:trHeight w:val="46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34589" w14:textId="77777777" w:rsidR="007F4319" w:rsidRPr="0062189D" w:rsidRDefault="007F4319" w:rsidP="007F4319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F7E13" w14:textId="77777777" w:rsidR="007F4319" w:rsidRPr="0062189D" w:rsidRDefault="007F4319" w:rsidP="007F4319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70 - 84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688E" w14:textId="3423AC8F" w:rsidR="007F4319" w:rsidRPr="0062189D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menjelaskan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sebagian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besar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serta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memberikan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contoh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relevan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meskipun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masih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terdapat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kekurangan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pada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kedalaman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analisis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atau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ketepatan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contoh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  <w:tr w:rsidR="007F4319" w:rsidRPr="0062189D" w14:paraId="007F7186" w14:textId="77777777" w:rsidTr="0005462D">
        <w:trPr>
          <w:trHeight w:val="41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447D2" w14:textId="77777777" w:rsidR="007F4319" w:rsidRPr="0062189D" w:rsidRDefault="007F4319" w:rsidP="007F4319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Cukup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1B41" w14:textId="77777777" w:rsidR="007F4319" w:rsidRPr="0062189D" w:rsidRDefault="007F4319" w:rsidP="007F4319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60 - 69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6FE5" w14:textId="260D3ABB" w:rsidR="007F4319" w:rsidRPr="0062189D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menjelaskan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dasar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namun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masih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terbatas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contoh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diberikan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belum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sepenuhnya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konteks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dibahas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  <w:tr w:rsidR="007F4319" w:rsidRPr="0062189D" w14:paraId="07EC28C2" w14:textId="77777777" w:rsidTr="0005462D">
        <w:trPr>
          <w:trHeight w:val="417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2C02D" w14:textId="77777777" w:rsidR="007F4319" w:rsidRPr="0062189D" w:rsidRDefault="007F4319" w:rsidP="007F4319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Kurang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3556B" w14:textId="77777777" w:rsidR="007F4319" w:rsidRPr="0062189D" w:rsidRDefault="007F4319" w:rsidP="007F4319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&lt; 60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AB66" w14:textId="71892AAC" w:rsidR="007F4319" w:rsidRPr="0062189D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belum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menjelaskan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dasar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jawaban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banyak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serta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memberikan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contoh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penerapan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relevan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</w:tbl>
    <w:p w14:paraId="5678E273" w14:textId="0DADAE7B" w:rsidR="0062189D" w:rsidRDefault="00B61D78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*</w:t>
      </w:r>
      <w:r w:rsidR="00C9481F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r w:rsidR="004E3CF4">
        <w:rPr>
          <w:rFonts w:asciiTheme="minorHAnsi" w:hAnsiTheme="minorHAnsi" w:cstheme="minorHAnsi"/>
          <w:sz w:val="24"/>
          <w:szCs w:val="24"/>
        </w:rPr>
        <w:t>S</w:t>
      </w:r>
      <w:r w:rsidR="00932A7D">
        <w:rPr>
          <w:rFonts w:asciiTheme="minorHAnsi" w:hAnsiTheme="minorHAnsi" w:cstheme="minorHAnsi"/>
          <w:sz w:val="24"/>
          <w:szCs w:val="24"/>
        </w:rPr>
        <w:t xml:space="preserve">ub-CPMK yang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>.</w:t>
      </w:r>
    </w:p>
    <w:p w14:paraId="1B8497B5" w14:textId="48BCCA67" w:rsidR="007F4319" w:rsidRDefault="007F4319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proofErr w:type="spellStart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Keterangan</w:t>
      </w:r>
      <w:proofErr w:type="spellEnd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:</w:t>
      </w:r>
      <w:r w:rsidRPr="007F4319">
        <w:rPr>
          <w:rFonts w:asciiTheme="minorHAnsi" w:hAnsiTheme="minorHAnsi" w:cstheme="minorHAnsi"/>
          <w:sz w:val="24"/>
          <w:szCs w:val="24"/>
          <w:lang w:val="en-ID"/>
        </w:rPr>
        <w:br/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Digunakan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untuk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tugas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 resume,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refleksi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,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diskusi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,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kuis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, dan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presentasi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 yang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mengukur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pemahaman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konsep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dasar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budi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pekerti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 dan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kepemimpinan</w:t>
      </w:r>
      <w:proofErr w:type="spellEnd"/>
    </w:p>
    <w:p w14:paraId="723624A7" w14:textId="77777777" w:rsidR="00EC6226" w:rsidRDefault="00EC6226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1389A20A" w14:textId="0148DA74" w:rsidR="00506827" w:rsidRDefault="00B8016E" w:rsidP="00F371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R-02: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 w:rsidR="00933AC3">
        <w:rPr>
          <w:rFonts w:asciiTheme="minorHAnsi" w:hAnsiTheme="minorHAnsi" w:cstheme="minorHAnsi"/>
          <w:sz w:val="24"/>
          <w:szCs w:val="24"/>
        </w:rPr>
        <w:t>ANALITIK</w:t>
      </w:r>
      <w:r w:rsidR="003430DA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7F4319"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Digunakan</w:t>
      </w:r>
      <w:proofErr w:type="spellEnd"/>
      <w:r w:rsidR="007F4319"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="007F4319"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untuk</w:t>
      </w:r>
      <w:proofErr w:type="spellEnd"/>
      <w:r w:rsidR="007F4319"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Sub-CPMK</w:t>
      </w:r>
      <w:proofErr w:type="gramStart"/>
      <w:r w:rsidR="007F4319"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6</w:t>
      </w:r>
      <w:r w:rsidR="003430DA">
        <w:rPr>
          <w:rFonts w:asciiTheme="minorHAnsi" w:hAnsiTheme="minorHAnsi" w:cstheme="minorHAnsi"/>
          <w:sz w:val="24"/>
          <w:szCs w:val="24"/>
        </w:rPr>
        <w:t>)</w:t>
      </w:r>
      <w:r w:rsidR="00244E2F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p w14:paraId="5AB4A855" w14:textId="66F0C59D" w:rsidR="007F4319" w:rsidRDefault="007F4319" w:rsidP="00F3711C">
      <w:pPr>
        <w:ind w:left="284"/>
        <w:rPr>
          <w:rFonts w:asciiTheme="minorHAnsi" w:hAnsiTheme="minorHAnsi" w:cstheme="minorHAnsi"/>
          <w:sz w:val="24"/>
          <w:szCs w:val="24"/>
        </w:rPr>
      </w:pPr>
      <w:proofErr w:type="spellStart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Penilaian</w:t>
      </w:r>
      <w:proofErr w:type="spellEnd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Analisis</w:t>
      </w:r>
      <w:proofErr w:type="spellEnd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Kasus</w:t>
      </w:r>
      <w:proofErr w:type="spellEnd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Etika dan </w:t>
      </w:r>
      <w:proofErr w:type="spellStart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Refleksi</w:t>
      </w:r>
      <w:proofErr w:type="spellEnd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Diri</w:t>
      </w:r>
    </w:p>
    <w:tbl>
      <w:tblPr>
        <w:tblW w:w="15110" w:type="dxa"/>
        <w:tblInd w:w="279" w:type="dxa"/>
        <w:tblLook w:val="04A0" w:firstRow="1" w:lastRow="0" w:firstColumn="1" w:lastColumn="0" w:noHBand="0" w:noVBand="1"/>
      </w:tblPr>
      <w:tblGrid>
        <w:gridCol w:w="699"/>
        <w:gridCol w:w="1587"/>
        <w:gridCol w:w="2414"/>
        <w:gridCol w:w="2714"/>
        <w:gridCol w:w="2757"/>
        <w:gridCol w:w="2516"/>
        <w:gridCol w:w="2423"/>
      </w:tblGrid>
      <w:tr w:rsidR="00AE6021" w:rsidRPr="00AE7469" w14:paraId="488210C8" w14:textId="77777777" w:rsidTr="007F4319">
        <w:trPr>
          <w:trHeight w:val="570"/>
          <w:tblHeader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1408A6D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40B3C63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Kriteria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E184BB4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51CF289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Sangat Baik (85-100)</w:t>
            </w: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29149CF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Baik (70-84)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AC97473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Cukup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(60-69)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D8528FC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Kurang (&lt;60)</w:t>
            </w:r>
          </w:p>
        </w:tc>
      </w:tr>
      <w:tr w:rsidR="007F4319" w:rsidRPr="00AE7469" w14:paraId="280FF549" w14:textId="77777777" w:rsidTr="007F4319">
        <w:trPr>
          <w:trHeight w:val="886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A9C34" w14:textId="77777777" w:rsidR="007F4319" w:rsidRPr="00AE7469" w:rsidRDefault="007F4319" w:rsidP="007F4319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3EAC" w14:textId="5A2CDE8E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Identifikasi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Masalah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Etika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26C6" w14:textId="199A3D5A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Mampu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mengenali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masalah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moral dan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etika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dalam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kasus</w:t>
            </w:r>
            <w:proofErr w:type="spellEnd"/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4F0D" w14:textId="55F03B17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Mengidentifikasi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seluruh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masalah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etika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tepat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komprehensif</w:t>
            </w:r>
            <w:proofErr w:type="spellEnd"/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6662" w14:textId="38078139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Sebagian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besar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masalah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teridentifikasi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B471" w14:textId="625F91E1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Hanya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sebagian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masalah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teridentifikasi</w:t>
            </w:r>
            <w:proofErr w:type="spellEnd"/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09AC" w14:textId="618F2412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Tidak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mengidentifikasi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masalah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utama</w:t>
            </w:r>
            <w:proofErr w:type="spellEnd"/>
          </w:p>
        </w:tc>
      </w:tr>
      <w:tr w:rsidR="007F4319" w:rsidRPr="00AE7469" w14:paraId="1C4F0FEF" w14:textId="77777777" w:rsidTr="007F4319">
        <w:trPr>
          <w:trHeight w:val="1267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B748" w14:textId="77777777" w:rsidR="007F4319" w:rsidRPr="00AE7469" w:rsidRDefault="007F4319" w:rsidP="007F4319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FCC0" w14:textId="6312E8CD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Analisis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Nilai Moral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4969" w14:textId="4E2E01E2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Mampu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mengaitkan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kasus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nilai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moral dan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budi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pekerti</w:t>
            </w:r>
            <w:proofErr w:type="spellEnd"/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1E21" w14:textId="00ED41B6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Analisis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sangat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mendalam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relevan</w:t>
            </w:r>
            <w:proofErr w:type="spellEnd"/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C1C9" w14:textId="4A00D599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Analisis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cukup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baik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namun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mendalam</w:t>
            </w:r>
            <w:proofErr w:type="spellEnd"/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2825" w14:textId="6AC94AC8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Analisis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masih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bersifat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umum</w:t>
            </w:r>
            <w:proofErr w:type="spellEnd"/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CB09" w14:textId="0058E8F0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Tidak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mengaitkan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kasus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nilai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moral</w:t>
            </w:r>
          </w:p>
        </w:tc>
      </w:tr>
      <w:tr w:rsidR="007F4319" w:rsidRPr="00AE7469" w14:paraId="1D1EC011" w14:textId="77777777" w:rsidTr="007F4319">
        <w:trPr>
          <w:trHeight w:val="98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FA73" w14:textId="77777777" w:rsidR="007F4319" w:rsidRPr="00AE7469" w:rsidRDefault="007F4319" w:rsidP="007F4319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D136" w14:textId="34D024D2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Pengambilan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Keputusan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Etis</w:t>
            </w:r>
            <w:proofErr w:type="spellEnd"/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F0BC" w14:textId="0D3247D6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Menentukan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solusi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berdasarkan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prinsip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etika</w:t>
            </w:r>
            <w:proofErr w:type="spellEnd"/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60B2" w14:textId="1278D1A8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Solusi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logis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etis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realistis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dapat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diterapkan</w:t>
            </w:r>
            <w:proofErr w:type="spellEnd"/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6501" w14:textId="3D119A72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Solusi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cukup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tepat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namun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B71F" w14:textId="3D591345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Solusi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tepat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atau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realistis</w:t>
            </w:r>
            <w:proofErr w:type="spellEnd"/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FF59" w14:textId="7D7C7EEB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Tidak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memberikan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solusi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</w:p>
        </w:tc>
      </w:tr>
      <w:tr w:rsidR="007F4319" w:rsidRPr="00AE7469" w14:paraId="3A5DCCA7" w14:textId="77777777" w:rsidTr="007F4319">
        <w:trPr>
          <w:trHeight w:val="28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B11A2" w14:textId="4EF5A07D" w:rsidR="007F4319" w:rsidRPr="00AE7469" w:rsidRDefault="007F4319" w:rsidP="007F4319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5C4E" w14:textId="133A1D50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Refleksi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Diri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D7C1" w14:textId="3EB3A6C8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Menunjukkan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kesadaran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evaluasi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diri</w:t>
            </w:r>
            <w:proofErr w:type="spellEnd"/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E286" w14:textId="0AFF9F1D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Refleksi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sangat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mendalam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menunjukkan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komitmen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perubahan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perilaku</w:t>
            </w:r>
            <w:proofErr w:type="spellEnd"/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51F9A" w14:textId="765F3DC4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Refleksi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baik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namun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belum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mendalam</w:t>
            </w:r>
            <w:proofErr w:type="spellEnd"/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0028" w14:textId="03F29792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Refleksi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masih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deskriptif</w:t>
            </w:r>
            <w:proofErr w:type="spellEnd"/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D4A0" w14:textId="71FE2AC1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Tidak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menunjukkan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refleksi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diri</w:t>
            </w:r>
            <w:proofErr w:type="spellEnd"/>
          </w:p>
        </w:tc>
      </w:tr>
      <w:tr w:rsidR="007F4319" w:rsidRPr="00AE7469" w14:paraId="705B734A" w14:textId="77777777" w:rsidTr="007F4319">
        <w:trPr>
          <w:trHeight w:val="28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0E3EE" w14:textId="5BFE660A" w:rsidR="007F4319" w:rsidRPr="00AE7469" w:rsidRDefault="007F4319" w:rsidP="007F4319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0351" w14:textId="2E0689EF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Sistematika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Argumentasi</w:t>
            </w:r>
            <w:proofErr w:type="spellEnd"/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1CCE" w14:textId="62763D01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Menyusun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laporan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/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presentasi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logis</w:t>
            </w:r>
            <w:proofErr w:type="spellEnd"/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F7A2" w14:textId="7E4FAC26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Argumentasi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sangat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runtut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logis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didukung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alasan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kuat</w:t>
            </w:r>
            <w:proofErr w:type="spellEnd"/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D1CD" w14:textId="07A5ED4F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Argumentasi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cukup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runtut</w:t>
            </w:r>
            <w:proofErr w:type="spellEnd"/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780C" w14:textId="6A8BF499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Argumentasi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1E47" w14:textId="4F36AE30" w:rsidR="007F4319" w:rsidRPr="00AE7469" w:rsidRDefault="007F4319" w:rsidP="007F4319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Argumentasi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jelas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logis</w:t>
            </w:r>
            <w:proofErr w:type="spellEnd"/>
          </w:p>
        </w:tc>
      </w:tr>
    </w:tbl>
    <w:p w14:paraId="51EC54F7" w14:textId="38614021" w:rsidR="00064DD7" w:rsidRPr="001A5719" w:rsidRDefault="00064DD7" w:rsidP="00064DD7">
      <w:pPr>
        <w:ind w:left="284"/>
        <w:rPr>
          <w:rFonts w:asciiTheme="minorHAnsi" w:hAnsiTheme="minorHAnsi" w:cstheme="minorHAnsi"/>
          <w:sz w:val="24"/>
          <w:szCs w:val="24"/>
        </w:rPr>
      </w:pPr>
      <w:r w:rsidRPr="001A5719">
        <w:rPr>
          <w:rFonts w:asciiTheme="minorHAnsi" w:hAnsiTheme="minorHAnsi" w:cstheme="minorHAnsi"/>
          <w:sz w:val="24"/>
          <w:szCs w:val="24"/>
        </w:rPr>
        <w:t xml:space="preserve">*)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43E84505" w14:textId="77777777" w:rsidR="007F4319" w:rsidRPr="007F4319" w:rsidRDefault="007F4319" w:rsidP="007F4319">
      <w:pPr>
        <w:ind w:firstLine="284"/>
        <w:rPr>
          <w:rFonts w:asciiTheme="minorHAnsi" w:hAnsiTheme="minorHAnsi" w:cstheme="minorHAnsi"/>
          <w:sz w:val="24"/>
          <w:szCs w:val="24"/>
          <w:lang w:val="en-ID"/>
        </w:rPr>
      </w:pPr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Nilai Akhir = </w:t>
      </w:r>
      <w:proofErr w:type="spellStart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Jumlah</w:t>
      </w:r>
      <w:proofErr w:type="spellEnd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skor</w:t>
      </w:r>
      <w:proofErr w:type="spellEnd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seluruh</w:t>
      </w:r>
      <w:proofErr w:type="spellEnd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aspek</w:t>
      </w:r>
      <w:proofErr w:type="spellEnd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/ </w:t>
      </w:r>
      <w:proofErr w:type="spellStart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skor</w:t>
      </w:r>
      <w:proofErr w:type="spellEnd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maksimum</w:t>
      </w:r>
      <w:proofErr w:type="spellEnd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× 100</w:t>
      </w:r>
    </w:p>
    <w:p w14:paraId="20F2F2CD" w14:textId="40AC9873" w:rsidR="00506827" w:rsidRDefault="007F4319" w:rsidP="007F4319">
      <w:pPr>
        <w:ind w:left="284"/>
        <w:rPr>
          <w:rFonts w:asciiTheme="minorHAnsi" w:hAnsiTheme="minorHAnsi" w:cstheme="minorHAnsi"/>
          <w:sz w:val="24"/>
          <w:szCs w:val="24"/>
        </w:rPr>
      </w:pPr>
      <w:proofErr w:type="spellStart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Keterangan</w:t>
      </w:r>
      <w:proofErr w:type="spellEnd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:</w:t>
      </w:r>
      <w:r w:rsidRPr="007F4319">
        <w:rPr>
          <w:rFonts w:asciiTheme="minorHAnsi" w:hAnsiTheme="minorHAnsi" w:cstheme="minorHAnsi"/>
          <w:sz w:val="24"/>
          <w:szCs w:val="24"/>
          <w:lang w:val="en-ID"/>
        </w:rPr>
        <w:br/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Digunakan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 pada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analisis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studi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kasus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,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proyek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karakter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,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portofolio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refleksi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diri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>, dan UAS</w:t>
      </w:r>
    </w:p>
    <w:p w14:paraId="24F105C0" w14:textId="77777777" w:rsidR="008547DB" w:rsidRDefault="008547DB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615E21D9" w14:textId="77777777" w:rsidR="00CB44A5" w:rsidRDefault="00CB44A5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3C1A7242" w14:textId="77777777" w:rsidR="00517ED7" w:rsidRDefault="00517ED7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3EFA5AE9" w14:textId="7BEDCD1E" w:rsidR="00506827" w:rsidRDefault="00046007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R-03: </w:t>
      </w:r>
      <w:r w:rsidR="00506827">
        <w:rPr>
          <w:rFonts w:asciiTheme="minorHAnsi" w:hAnsiTheme="minorHAnsi" w:cstheme="minorHAnsi"/>
          <w:sz w:val="24"/>
          <w:szCs w:val="24"/>
        </w:rPr>
        <w:t>RUBRIK SKALA PERSEPSI</w:t>
      </w:r>
      <w:r w:rsidR="005F6D91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7F4319"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Digunakan</w:t>
      </w:r>
      <w:proofErr w:type="spellEnd"/>
      <w:r w:rsidR="007F4319"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="007F4319"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untuk</w:t>
      </w:r>
      <w:proofErr w:type="spellEnd"/>
      <w:r w:rsidR="007F4319"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Sub-CPMK3 dan Sub-CPMK</w:t>
      </w:r>
      <w:proofErr w:type="gramStart"/>
      <w:r w:rsidR="007F4319"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5</w:t>
      </w:r>
      <w:r w:rsidR="005F6D91">
        <w:rPr>
          <w:rFonts w:asciiTheme="minorHAnsi" w:hAnsiTheme="minorHAnsi" w:cstheme="minorHAnsi"/>
          <w:sz w:val="24"/>
          <w:szCs w:val="24"/>
        </w:rPr>
        <w:t>)</w:t>
      </w:r>
      <w:r w:rsidR="001B3FE4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p w14:paraId="74572F6A" w14:textId="4FC2EE5E" w:rsidR="007F4319" w:rsidRDefault="007F4319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proofErr w:type="spellStart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Penilaian</w:t>
      </w:r>
      <w:proofErr w:type="spellEnd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Presentasi</w:t>
      </w:r>
      <w:proofErr w:type="spellEnd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Kepemimpinan</w:t>
      </w:r>
      <w:proofErr w:type="spellEnd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, </w:t>
      </w:r>
      <w:proofErr w:type="spellStart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Kerja</w:t>
      </w:r>
      <w:proofErr w:type="spellEnd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Sama, dan </w:t>
      </w:r>
      <w:proofErr w:type="spellStart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Komunikasi</w:t>
      </w:r>
      <w:proofErr w:type="spellEnd"/>
    </w:p>
    <w:tbl>
      <w:tblPr>
        <w:tblW w:w="1517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2460"/>
        <w:gridCol w:w="1050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</w:tblGrid>
      <w:tr w:rsidR="00F3399A" w:rsidRPr="00384D7E" w14:paraId="0591E312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72BD77AD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2460" w:type="dxa"/>
            <w:vMerge w:val="restart"/>
            <w:shd w:val="clear" w:color="auto" w:fill="D9E2F3" w:themeFill="accent1" w:themeFillTint="33"/>
            <w:vAlign w:val="center"/>
          </w:tcPr>
          <w:p w14:paraId="6CF55ED3" w14:textId="3698E475" w:rsidR="00F3399A" w:rsidRPr="00453F5A" w:rsidRDefault="00F3399A" w:rsidP="00F3399A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10500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69A51577" w14:textId="669257DD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contoh</w:t>
            </w:r>
            <w:proofErr w:type="spellEnd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690" w:type="dxa"/>
            <w:gridSpan w:val="10"/>
            <w:shd w:val="clear" w:color="auto" w:fill="D9E2F3" w:themeFill="accent1" w:themeFillTint="33"/>
            <w:noWrap/>
            <w:vAlign w:val="center"/>
            <w:hideMark/>
          </w:tcPr>
          <w:p w14:paraId="7D356C8A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SKOR</w:t>
            </w:r>
          </w:p>
        </w:tc>
      </w:tr>
      <w:tr w:rsidR="00F3399A" w:rsidRPr="00384D7E" w14:paraId="37A06602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vMerge/>
            <w:shd w:val="clear" w:color="auto" w:fill="D9E2F3" w:themeFill="accent1" w:themeFillTint="33"/>
            <w:vAlign w:val="center"/>
            <w:hideMark/>
          </w:tcPr>
          <w:p w14:paraId="48C0E39C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vMerge/>
            <w:shd w:val="clear" w:color="auto" w:fill="D9E2F3" w:themeFill="accent1" w:themeFillTint="33"/>
          </w:tcPr>
          <w:p w14:paraId="6A9408F7" w14:textId="77777777" w:rsidR="00F3399A" w:rsidRPr="00453F5A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00" w:type="dxa"/>
            <w:vMerge/>
            <w:shd w:val="clear" w:color="auto" w:fill="D9E2F3" w:themeFill="accent1" w:themeFillTint="33"/>
            <w:vAlign w:val="center"/>
            <w:hideMark/>
          </w:tcPr>
          <w:p w14:paraId="2AE8A8BF" w14:textId="1C43A816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3A9E6F6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B243E8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87F636F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7A16818C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4C74CB19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7F4319" w:rsidRPr="00384D7E" w14:paraId="19E5A57F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F763218" w14:textId="1EBE6AEA" w:rsidR="007F4319" w:rsidRPr="00384D7E" w:rsidRDefault="007F4319" w:rsidP="007F431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2460" w:type="dxa"/>
            <w:vAlign w:val="center"/>
          </w:tcPr>
          <w:p w14:paraId="559A47E8" w14:textId="6196C63C" w:rsidR="007F4319" w:rsidRPr="00453F5A" w:rsidRDefault="007F4319" w:rsidP="007F4319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Penguasaan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Materi</w:t>
            </w:r>
          </w:p>
        </w:tc>
        <w:tc>
          <w:tcPr>
            <w:tcW w:w="10500" w:type="dxa"/>
            <w:noWrap/>
            <w:vAlign w:val="center"/>
            <w:hideMark/>
          </w:tcPr>
          <w:p w14:paraId="146C949E" w14:textId="594E92BB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Menjelaskan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kepemimpinan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kerja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sama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komunikasi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profesionalisme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baik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48E3955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F3A33BD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6DFCCE6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2C47B7C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C1F520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F4319" w:rsidRPr="00384D7E" w14:paraId="0B60914A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A0AAD97" w14:textId="1A9D8B53" w:rsidR="007F4319" w:rsidRPr="00384D7E" w:rsidRDefault="007F4319" w:rsidP="007F431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2460" w:type="dxa"/>
            <w:vAlign w:val="center"/>
          </w:tcPr>
          <w:p w14:paraId="21C0830C" w14:textId="1C89E0F8" w:rsidR="007F4319" w:rsidRPr="00453F5A" w:rsidRDefault="007F4319" w:rsidP="007F4319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Kemampuan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Komunikasi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26B23307" w14:textId="364FD478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Menyampaikan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ide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jelas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santun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mudah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dipahami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D5C5DB9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B84554D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EC955AC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CE87423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CBC3595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F4319" w:rsidRPr="00384D7E" w14:paraId="70CC9AB8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2B2769D" w14:textId="48FDCA8C" w:rsidR="007F4319" w:rsidRPr="00384D7E" w:rsidRDefault="007F4319" w:rsidP="007F431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2460" w:type="dxa"/>
            <w:vAlign w:val="center"/>
          </w:tcPr>
          <w:p w14:paraId="7950460D" w14:textId="60E77055" w:rsidR="007F4319" w:rsidRPr="00453F5A" w:rsidRDefault="007F4319" w:rsidP="007F4319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Sikap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Kepemimpinan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637D1763" w14:textId="4757A1E4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Menunjukkan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rasa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tanggung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jawab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inisiatif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kemampuan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memimpin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kelompok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0F70D33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C24E5F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9455B1E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4C5681C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437EEB0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F4319" w:rsidRPr="00384D7E" w14:paraId="3F2C4A85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74587B4D" w14:textId="482D296F" w:rsidR="007F4319" w:rsidRPr="00384D7E" w:rsidRDefault="007F4319" w:rsidP="007F431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2460" w:type="dxa"/>
            <w:vAlign w:val="center"/>
          </w:tcPr>
          <w:p w14:paraId="636D8ACB" w14:textId="6F97D22B" w:rsidR="007F4319" w:rsidRPr="00453F5A" w:rsidRDefault="007F4319" w:rsidP="007F4319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Kerja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Sama Tim</w:t>
            </w:r>
          </w:p>
        </w:tc>
        <w:tc>
          <w:tcPr>
            <w:tcW w:w="10500" w:type="dxa"/>
            <w:noWrap/>
            <w:vAlign w:val="center"/>
            <w:hideMark/>
          </w:tcPr>
          <w:p w14:paraId="017F3FEC" w14:textId="339FBDAA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Berkontribusi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aktif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menghargai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pendapat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anggota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kelompok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9C3F975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E45C43D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5862920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6E45B09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1853AC5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F4319" w:rsidRPr="00384D7E" w14:paraId="497FF5C2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21339793" w14:textId="1E59D92B" w:rsidR="007F4319" w:rsidRPr="00384D7E" w:rsidRDefault="007F4319" w:rsidP="007F431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</w:t>
            </w:r>
          </w:p>
        </w:tc>
        <w:tc>
          <w:tcPr>
            <w:tcW w:w="2460" w:type="dxa"/>
            <w:vAlign w:val="center"/>
          </w:tcPr>
          <w:p w14:paraId="4F46F145" w14:textId="59F87A9B" w:rsidR="007F4319" w:rsidRPr="00453F5A" w:rsidRDefault="007F4319" w:rsidP="007F4319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Etika dan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Perilaku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534AB246" w14:textId="6F9742BB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Menunjukkan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sikap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sopan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disiplin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jujur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menghormati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orang lain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selama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proses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pembelajaran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3A61965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291C18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227ADD8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7450B3D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ECCFFD8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F4319" w:rsidRPr="00384D7E" w14:paraId="4FAF48FB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1AA35C18" w14:textId="15DEA189" w:rsidR="007F4319" w:rsidRPr="00384D7E" w:rsidRDefault="007F4319" w:rsidP="007F431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</w:t>
            </w:r>
          </w:p>
        </w:tc>
        <w:tc>
          <w:tcPr>
            <w:tcW w:w="2460" w:type="dxa"/>
            <w:vAlign w:val="center"/>
          </w:tcPr>
          <w:p w14:paraId="0810D01A" w14:textId="0E96A36A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Kemampuan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Menjawab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Pertanyaan</w:t>
            </w:r>
            <w:proofErr w:type="spellEnd"/>
          </w:p>
        </w:tc>
        <w:tc>
          <w:tcPr>
            <w:tcW w:w="10500" w:type="dxa"/>
            <w:noWrap/>
            <w:vAlign w:val="center"/>
          </w:tcPr>
          <w:p w14:paraId="080C1E96" w14:textId="78EE211F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Memberikan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jawaban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relevan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logis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materi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</w:tcPr>
          <w:p w14:paraId="53FE0941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53B5D542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01C32C3B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849273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73F31666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F4319" w:rsidRPr="00384D7E" w14:paraId="27310BFA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4FDF4561" w14:textId="708293BB" w:rsidR="007F4319" w:rsidRDefault="007F4319" w:rsidP="007F431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7</w:t>
            </w:r>
          </w:p>
        </w:tc>
        <w:tc>
          <w:tcPr>
            <w:tcW w:w="2460" w:type="dxa"/>
            <w:vAlign w:val="center"/>
          </w:tcPr>
          <w:p w14:paraId="437583BD" w14:textId="75D078BD" w:rsidR="007F4319" w:rsidRDefault="007F4319" w:rsidP="007F4319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Kepercayaan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Diri</w:t>
            </w:r>
          </w:p>
        </w:tc>
        <w:tc>
          <w:tcPr>
            <w:tcW w:w="10500" w:type="dxa"/>
            <w:noWrap/>
            <w:vAlign w:val="center"/>
          </w:tcPr>
          <w:p w14:paraId="0E4BB9E9" w14:textId="0A1C2F35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Menampilkan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sikap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percaya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diri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selama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presentasi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atau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simulasi</w:t>
            </w:r>
            <w:proofErr w:type="spellEnd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</w:tcPr>
          <w:p w14:paraId="0A27E7BB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F19A5F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4ABBF325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276BBAF8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6AF07E7A" w14:textId="77777777" w:rsidR="007F4319" w:rsidRPr="00384D7E" w:rsidRDefault="007F4319" w:rsidP="007F431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3399A" w:rsidRPr="00384D7E" w14:paraId="2537FDBE" w14:textId="77777777" w:rsidTr="00215203">
        <w:trPr>
          <w:trHeight w:val="288"/>
        </w:trPr>
        <w:tc>
          <w:tcPr>
            <w:tcW w:w="13485" w:type="dxa"/>
            <w:gridSpan w:val="4"/>
          </w:tcPr>
          <w:p w14:paraId="4D03E9B8" w14:textId="620BA260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NILAI AKHIR = (Total Skor</w:t>
            </w:r>
            <w:r w:rsidR="00292CF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="00FE15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diperoleh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/ </w:t>
            </w:r>
            <w:r w:rsidR="00292CF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Total </w:t>
            </w:r>
            <w:r w:rsidR="00986F4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Skor</w:t>
            </w: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) x 100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A2A144F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B59D3B9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1C1C73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17C431D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727997C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514D6024" w14:textId="54AB7380" w:rsidR="001B3FE4" w:rsidRDefault="00541AD1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 w:rsidRPr="001A5719">
        <w:rPr>
          <w:rFonts w:asciiTheme="minorHAnsi" w:hAnsiTheme="minorHAnsi" w:cstheme="minorHAnsi"/>
          <w:sz w:val="24"/>
          <w:szCs w:val="24"/>
        </w:rPr>
        <w:t>* )</w:t>
      </w:r>
      <w:proofErr w:type="gram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6D9E038D" w14:textId="77777777" w:rsidR="00130406" w:rsidRDefault="00130406" w:rsidP="007F4319">
      <w:pPr>
        <w:ind w:firstLine="284"/>
        <w:rPr>
          <w:rFonts w:asciiTheme="minorHAnsi" w:hAnsiTheme="minorHAnsi" w:cstheme="minorHAnsi"/>
          <w:b/>
          <w:bCs/>
          <w:sz w:val="24"/>
          <w:szCs w:val="24"/>
          <w:lang w:val="en-ID"/>
        </w:rPr>
      </w:pPr>
    </w:p>
    <w:p w14:paraId="2117D4B4" w14:textId="077D5121" w:rsidR="007F4319" w:rsidRPr="007F4319" w:rsidRDefault="007F4319" w:rsidP="007F4319">
      <w:pPr>
        <w:ind w:firstLine="284"/>
        <w:rPr>
          <w:rFonts w:asciiTheme="minorHAnsi" w:hAnsiTheme="minorHAnsi" w:cstheme="minorHAnsi"/>
          <w:b/>
          <w:bCs/>
          <w:sz w:val="24"/>
          <w:szCs w:val="24"/>
          <w:lang w:val="en-ID"/>
        </w:rPr>
      </w:pPr>
      <w:proofErr w:type="spellStart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Kriteria</w:t>
      </w:r>
      <w:proofErr w:type="spellEnd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Skor</w:t>
      </w:r>
    </w:p>
    <w:tbl>
      <w:tblPr>
        <w:tblW w:w="0" w:type="auto"/>
        <w:tblCellSpacing w:w="15" w:type="dxa"/>
        <w:tblInd w:w="7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8"/>
        <w:gridCol w:w="1478"/>
      </w:tblGrid>
      <w:tr w:rsidR="007F4319" w:rsidRPr="007F4319" w14:paraId="0B6CE036" w14:textId="77777777" w:rsidTr="007F431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47CE51" w14:textId="77777777" w:rsidR="007F4319" w:rsidRPr="007F4319" w:rsidRDefault="007F4319" w:rsidP="00BB7BB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</w:pPr>
            <w:r w:rsidRPr="007F431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Skor</w:t>
            </w:r>
          </w:p>
        </w:tc>
        <w:tc>
          <w:tcPr>
            <w:tcW w:w="0" w:type="auto"/>
            <w:vAlign w:val="center"/>
            <w:hideMark/>
          </w:tcPr>
          <w:p w14:paraId="1FC2B37F" w14:textId="77777777" w:rsidR="007F4319" w:rsidRPr="007F4319" w:rsidRDefault="007F4319" w:rsidP="00BB7BB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</w:pPr>
            <w:proofErr w:type="spellStart"/>
            <w:r w:rsidRPr="007F4319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Deskripsi</w:t>
            </w:r>
            <w:proofErr w:type="spellEnd"/>
          </w:p>
        </w:tc>
      </w:tr>
      <w:tr w:rsidR="007F4319" w:rsidRPr="007F4319" w14:paraId="617E70C2" w14:textId="77777777" w:rsidTr="007F43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E23F9F" w14:textId="77777777" w:rsidR="007F4319" w:rsidRPr="007F4319" w:rsidRDefault="007F4319" w:rsidP="00BB7BB1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4AFA5F6" w14:textId="77777777" w:rsidR="007F4319" w:rsidRPr="007F4319" w:rsidRDefault="007F4319" w:rsidP="00BB7BB1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Sangat Baik</w:t>
            </w:r>
          </w:p>
        </w:tc>
      </w:tr>
      <w:tr w:rsidR="007F4319" w:rsidRPr="007F4319" w14:paraId="48271697" w14:textId="77777777" w:rsidTr="007F43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B8AAA0" w14:textId="77777777" w:rsidR="007F4319" w:rsidRPr="007F4319" w:rsidRDefault="007F4319" w:rsidP="00BB7BB1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976A866" w14:textId="77777777" w:rsidR="007F4319" w:rsidRPr="007F4319" w:rsidRDefault="007F4319" w:rsidP="00BB7BB1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Baik</w:t>
            </w:r>
          </w:p>
        </w:tc>
      </w:tr>
      <w:tr w:rsidR="007F4319" w:rsidRPr="007F4319" w14:paraId="716A131F" w14:textId="77777777" w:rsidTr="007F43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9A67EA" w14:textId="77777777" w:rsidR="007F4319" w:rsidRPr="007F4319" w:rsidRDefault="007F4319" w:rsidP="00BB7BB1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491334F" w14:textId="77777777" w:rsidR="007F4319" w:rsidRPr="007F4319" w:rsidRDefault="007F4319" w:rsidP="00BB7BB1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proofErr w:type="spellStart"/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Cukup</w:t>
            </w:r>
            <w:proofErr w:type="spellEnd"/>
          </w:p>
        </w:tc>
      </w:tr>
      <w:tr w:rsidR="007F4319" w:rsidRPr="007F4319" w14:paraId="0481DEC1" w14:textId="77777777" w:rsidTr="007F43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6C79A9" w14:textId="77777777" w:rsidR="007F4319" w:rsidRPr="007F4319" w:rsidRDefault="007F4319" w:rsidP="00BB7BB1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584035E" w14:textId="77777777" w:rsidR="007F4319" w:rsidRPr="007F4319" w:rsidRDefault="007F4319" w:rsidP="00BB7BB1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</w:p>
        </w:tc>
      </w:tr>
      <w:tr w:rsidR="007F4319" w:rsidRPr="007F4319" w14:paraId="359FC9A8" w14:textId="77777777" w:rsidTr="007F43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4B4F09" w14:textId="77777777" w:rsidR="007F4319" w:rsidRPr="007F4319" w:rsidRDefault="007F4319" w:rsidP="00BB7BB1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523B33C" w14:textId="77777777" w:rsidR="007F4319" w:rsidRPr="007F4319" w:rsidRDefault="007F4319" w:rsidP="00BB7BB1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7F4319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Sangat Kurang</w:t>
            </w:r>
          </w:p>
        </w:tc>
      </w:tr>
    </w:tbl>
    <w:p w14:paraId="4E080919" w14:textId="77777777" w:rsidR="007F4319" w:rsidRPr="007F4319" w:rsidRDefault="007F4319" w:rsidP="007F4319">
      <w:pPr>
        <w:ind w:firstLine="720"/>
        <w:rPr>
          <w:rFonts w:asciiTheme="minorHAnsi" w:hAnsiTheme="minorHAnsi" w:cstheme="minorHAnsi"/>
          <w:sz w:val="24"/>
          <w:szCs w:val="24"/>
          <w:lang w:val="en-ID"/>
        </w:rPr>
      </w:pPr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Nilai Akhir = (Total Skor yang </w:t>
      </w:r>
      <w:proofErr w:type="spellStart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diperoleh</w:t>
      </w:r>
      <w:proofErr w:type="spellEnd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÷ Total Skor </w:t>
      </w:r>
      <w:proofErr w:type="spellStart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Maksimum</w:t>
      </w:r>
      <w:proofErr w:type="spellEnd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) × 100</w:t>
      </w:r>
    </w:p>
    <w:p w14:paraId="2551E078" w14:textId="77777777" w:rsidR="007F4319" w:rsidRPr="007F4319" w:rsidRDefault="007F4319" w:rsidP="007F4319">
      <w:pPr>
        <w:ind w:left="284"/>
        <w:rPr>
          <w:rFonts w:asciiTheme="minorHAnsi" w:hAnsiTheme="minorHAnsi" w:cstheme="minorHAnsi"/>
          <w:sz w:val="24"/>
          <w:szCs w:val="24"/>
          <w:lang w:val="en-ID"/>
        </w:rPr>
      </w:pPr>
      <w:proofErr w:type="spellStart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Keterangan</w:t>
      </w:r>
      <w:proofErr w:type="spellEnd"/>
      <w:r w:rsidRPr="007F4319">
        <w:rPr>
          <w:rFonts w:asciiTheme="minorHAnsi" w:hAnsiTheme="minorHAnsi" w:cstheme="minorHAnsi"/>
          <w:b/>
          <w:bCs/>
          <w:sz w:val="24"/>
          <w:szCs w:val="24"/>
          <w:lang w:val="en-ID"/>
        </w:rPr>
        <w:t>:</w:t>
      </w:r>
      <w:r w:rsidRPr="007F4319">
        <w:rPr>
          <w:rFonts w:asciiTheme="minorHAnsi" w:hAnsiTheme="minorHAnsi" w:cstheme="minorHAnsi"/>
          <w:sz w:val="24"/>
          <w:szCs w:val="24"/>
          <w:lang w:val="en-ID"/>
        </w:rPr>
        <w:br/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Digunakan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 pada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presentasi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kelompok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,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simulasi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kepemimpinan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, role play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komunikasi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, dan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kegiatan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diskusi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proofErr w:type="spellStart"/>
      <w:r w:rsidRPr="007F4319">
        <w:rPr>
          <w:rFonts w:asciiTheme="minorHAnsi" w:hAnsiTheme="minorHAnsi" w:cstheme="minorHAnsi"/>
          <w:sz w:val="24"/>
          <w:szCs w:val="24"/>
          <w:lang w:val="en-ID"/>
        </w:rPr>
        <w:t>kelompok</w:t>
      </w:r>
      <w:proofErr w:type="spellEnd"/>
      <w:r w:rsidRPr="007F4319">
        <w:rPr>
          <w:rFonts w:asciiTheme="minorHAnsi" w:hAnsiTheme="minorHAnsi" w:cstheme="minorHAnsi"/>
          <w:sz w:val="24"/>
          <w:szCs w:val="24"/>
          <w:lang w:val="en-ID"/>
        </w:rPr>
        <w:t xml:space="preserve">. </w:t>
      </w:r>
    </w:p>
    <w:p w14:paraId="06AC752C" w14:textId="77777777" w:rsidR="007F4319" w:rsidRDefault="007F4319" w:rsidP="00BD6A17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3C17E9DF" w14:textId="77777777" w:rsidR="001B3FE4" w:rsidRDefault="001B3FE4" w:rsidP="00431BA2">
      <w:pPr>
        <w:rPr>
          <w:rFonts w:asciiTheme="minorHAnsi" w:hAnsiTheme="minorHAnsi" w:cstheme="minorHAnsi"/>
          <w:sz w:val="24"/>
          <w:szCs w:val="24"/>
        </w:rPr>
      </w:pPr>
    </w:p>
    <w:p w14:paraId="04DE05F7" w14:textId="6E39D64B" w:rsidR="009B3F65" w:rsidRPr="004526C3" w:rsidRDefault="004526C3" w:rsidP="004526C3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4526C3">
        <w:rPr>
          <w:rFonts w:asciiTheme="minorHAnsi" w:hAnsiTheme="minorHAnsi" w:cstheme="minorHAnsi"/>
          <w:b/>
          <w:bCs/>
          <w:sz w:val="24"/>
          <w:szCs w:val="24"/>
        </w:rPr>
        <w:lastRenderedPageBreak/>
        <w:t>PENENTUAN NILAI AKHIR</w:t>
      </w:r>
      <w:r w:rsidR="00B23571">
        <w:rPr>
          <w:rFonts w:asciiTheme="minorHAnsi" w:hAnsiTheme="minorHAnsi" w:cstheme="minorHAnsi"/>
          <w:b/>
          <w:bCs/>
          <w:sz w:val="24"/>
          <w:szCs w:val="24"/>
        </w:rPr>
        <w:t>*</w:t>
      </w: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63"/>
        <w:gridCol w:w="1531"/>
        <w:gridCol w:w="2552"/>
      </w:tblGrid>
      <w:tr w:rsidR="00030E4D" w:rsidRPr="00531018" w14:paraId="54D3A99D" w14:textId="77777777" w:rsidTr="00131295">
        <w:trPr>
          <w:tblHeader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06D07571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Rentang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  <w:tc>
          <w:tcPr>
            <w:tcW w:w="1531" w:type="dxa"/>
            <w:shd w:val="clear" w:color="auto" w:fill="D9E2F3" w:themeFill="accent1" w:themeFillTint="33"/>
          </w:tcPr>
          <w:p w14:paraId="063634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Nilai </w:t>
            </w: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Huruf</w:t>
            </w:r>
            <w:proofErr w:type="spellEnd"/>
          </w:p>
        </w:tc>
        <w:tc>
          <w:tcPr>
            <w:tcW w:w="2552" w:type="dxa"/>
            <w:shd w:val="clear" w:color="auto" w:fill="D9E2F3" w:themeFill="accent1" w:themeFillTint="33"/>
          </w:tcPr>
          <w:p w14:paraId="6895C5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</w:tr>
      <w:tr w:rsidR="00030E4D" w:rsidRPr="00531018" w14:paraId="5CD6941B" w14:textId="77777777" w:rsidTr="00131295">
        <w:tc>
          <w:tcPr>
            <w:tcW w:w="2863" w:type="dxa"/>
          </w:tcPr>
          <w:p w14:paraId="571EC4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85,00 – 100,00</w:t>
            </w:r>
          </w:p>
        </w:tc>
        <w:tc>
          <w:tcPr>
            <w:tcW w:w="1531" w:type="dxa"/>
          </w:tcPr>
          <w:p w14:paraId="5254F72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</w:p>
        </w:tc>
        <w:tc>
          <w:tcPr>
            <w:tcW w:w="2552" w:type="dxa"/>
          </w:tcPr>
          <w:p w14:paraId="209A5C6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4,00</w:t>
            </w:r>
          </w:p>
        </w:tc>
      </w:tr>
      <w:tr w:rsidR="00030E4D" w:rsidRPr="00531018" w14:paraId="450E52A0" w14:textId="77777777" w:rsidTr="00131295">
        <w:tc>
          <w:tcPr>
            <w:tcW w:w="2863" w:type="dxa"/>
          </w:tcPr>
          <w:p w14:paraId="2EFCC9B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80,00 - 84,99</w:t>
            </w:r>
          </w:p>
        </w:tc>
        <w:tc>
          <w:tcPr>
            <w:tcW w:w="1531" w:type="dxa"/>
          </w:tcPr>
          <w:p w14:paraId="32D35FA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A-</w:t>
            </w:r>
          </w:p>
        </w:tc>
        <w:tc>
          <w:tcPr>
            <w:tcW w:w="2552" w:type="dxa"/>
          </w:tcPr>
          <w:p w14:paraId="72085769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3,75</w:t>
            </w:r>
          </w:p>
        </w:tc>
      </w:tr>
      <w:tr w:rsidR="00030E4D" w:rsidRPr="00531018" w14:paraId="14396D1D" w14:textId="77777777" w:rsidTr="00131295">
        <w:tc>
          <w:tcPr>
            <w:tcW w:w="2863" w:type="dxa"/>
          </w:tcPr>
          <w:p w14:paraId="5184AB27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75,00 - 79,99</w:t>
            </w:r>
          </w:p>
        </w:tc>
        <w:tc>
          <w:tcPr>
            <w:tcW w:w="1531" w:type="dxa"/>
          </w:tcPr>
          <w:p w14:paraId="69A6C7A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B+</w:t>
            </w:r>
          </w:p>
        </w:tc>
        <w:tc>
          <w:tcPr>
            <w:tcW w:w="2552" w:type="dxa"/>
          </w:tcPr>
          <w:p w14:paraId="3E45BB91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3,5</w:t>
            </w:r>
          </w:p>
        </w:tc>
      </w:tr>
      <w:tr w:rsidR="00030E4D" w:rsidRPr="00531018" w14:paraId="1BDCFDE1" w14:textId="77777777" w:rsidTr="00131295">
        <w:tc>
          <w:tcPr>
            <w:tcW w:w="2863" w:type="dxa"/>
          </w:tcPr>
          <w:p w14:paraId="7A1BB7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70,00 - 74,99</w:t>
            </w:r>
          </w:p>
        </w:tc>
        <w:tc>
          <w:tcPr>
            <w:tcW w:w="1531" w:type="dxa"/>
          </w:tcPr>
          <w:p w14:paraId="1453963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65B640B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030E4D" w:rsidRPr="00531018" w14:paraId="7E5DFAB3" w14:textId="77777777" w:rsidTr="00131295">
        <w:tc>
          <w:tcPr>
            <w:tcW w:w="2863" w:type="dxa"/>
          </w:tcPr>
          <w:p w14:paraId="080454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65,00 - 69,99</w:t>
            </w:r>
          </w:p>
        </w:tc>
        <w:tc>
          <w:tcPr>
            <w:tcW w:w="1531" w:type="dxa"/>
          </w:tcPr>
          <w:p w14:paraId="293C525C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B-</w:t>
            </w:r>
          </w:p>
        </w:tc>
        <w:tc>
          <w:tcPr>
            <w:tcW w:w="2552" w:type="dxa"/>
          </w:tcPr>
          <w:p w14:paraId="0A3069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</w:tr>
      <w:tr w:rsidR="00030E4D" w:rsidRPr="00531018" w14:paraId="1FAE19FD" w14:textId="77777777" w:rsidTr="00131295">
        <w:tc>
          <w:tcPr>
            <w:tcW w:w="2863" w:type="dxa"/>
          </w:tcPr>
          <w:p w14:paraId="76679A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60,00 - 64,99</w:t>
            </w:r>
          </w:p>
        </w:tc>
        <w:tc>
          <w:tcPr>
            <w:tcW w:w="1531" w:type="dxa"/>
          </w:tcPr>
          <w:p w14:paraId="7F96ED0F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</w:tc>
        <w:tc>
          <w:tcPr>
            <w:tcW w:w="2552" w:type="dxa"/>
          </w:tcPr>
          <w:p w14:paraId="5C11531B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030E4D" w:rsidRPr="00531018" w14:paraId="181C0BC7" w14:textId="77777777" w:rsidTr="00131295">
        <w:tc>
          <w:tcPr>
            <w:tcW w:w="2863" w:type="dxa"/>
          </w:tcPr>
          <w:p w14:paraId="7527B6F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50,00 - 59,99</w:t>
            </w:r>
          </w:p>
        </w:tc>
        <w:tc>
          <w:tcPr>
            <w:tcW w:w="1531" w:type="dxa"/>
          </w:tcPr>
          <w:p w14:paraId="0FA2A9C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D</w:t>
            </w:r>
          </w:p>
        </w:tc>
        <w:tc>
          <w:tcPr>
            <w:tcW w:w="2552" w:type="dxa"/>
          </w:tcPr>
          <w:p w14:paraId="6E56EF02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30E4D" w:rsidRPr="00531018" w14:paraId="74797425" w14:textId="77777777" w:rsidTr="00131295">
        <w:tc>
          <w:tcPr>
            <w:tcW w:w="2863" w:type="dxa"/>
          </w:tcPr>
          <w:p w14:paraId="06FC82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0 - 49,99</w:t>
            </w:r>
          </w:p>
        </w:tc>
        <w:tc>
          <w:tcPr>
            <w:tcW w:w="1531" w:type="dxa"/>
          </w:tcPr>
          <w:p w14:paraId="2016CFE5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2552" w:type="dxa"/>
          </w:tcPr>
          <w:p w14:paraId="2632587D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</w:tbl>
    <w:p w14:paraId="0FB3FBD3" w14:textId="24C67539" w:rsidR="00030E4D" w:rsidRDefault="00D06359" w:rsidP="00D06359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D31DE1">
        <w:rPr>
          <w:rFonts w:asciiTheme="minorHAnsi" w:hAnsiTheme="minorHAnsi" w:cstheme="minorHAnsi"/>
          <w:sz w:val="24"/>
          <w:szCs w:val="24"/>
        </w:rPr>
        <w:t>R</w:t>
      </w:r>
      <w:r>
        <w:rPr>
          <w:rFonts w:asciiTheme="minorHAnsi" w:hAnsiTheme="minorHAnsi" w:cstheme="minorHAnsi"/>
          <w:sz w:val="24"/>
          <w:szCs w:val="24"/>
        </w:rPr>
        <w:t xml:space="preserve">ange </w:t>
      </w:r>
      <w:proofErr w:type="spellStart"/>
      <w:r>
        <w:rPr>
          <w:rFonts w:asciiTheme="minorHAnsi" w:hAnsiTheme="minorHAnsi" w:cstheme="minorHAnsi"/>
          <w:sz w:val="24"/>
          <w:szCs w:val="24"/>
        </w:rPr>
        <w:t>nilai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ini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telah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sesuai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dengan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peraturan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akademik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berlaku</w:t>
      </w:r>
      <w:proofErr w:type="spellEnd"/>
    </w:p>
    <w:p w14:paraId="7798735F" w14:textId="05E60F5A" w:rsidR="007F4319" w:rsidRPr="007F4319" w:rsidRDefault="007F4319" w:rsidP="007F4319">
      <w:pPr>
        <w:rPr>
          <w:rFonts w:asciiTheme="minorHAnsi" w:hAnsiTheme="minorHAnsi" w:cstheme="minorHAnsi"/>
          <w:sz w:val="24"/>
          <w:szCs w:val="24"/>
          <w:lang w:val="en-ID"/>
        </w:rPr>
      </w:pPr>
    </w:p>
    <w:p w14:paraId="32F4066B" w14:textId="77777777" w:rsidR="0027021A" w:rsidRPr="004517EC" w:rsidRDefault="0027021A" w:rsidP="00030E4D">
      <w:pPr>
        <w:rPr>
          <w:rFonts w:asciiTheme="minorHAnsi" w:hAnsiTheme="minorHAnsi" w:cstheme="minorHAnsi"/>
          <w:sz w:val="24"/>
          <w:szCs w:val="24"/>
        </w:rPr>
      </w:pPr>
    </w:p>
    <w:sectPr w:rsidR="0027021A" w:rsidRPr="004517EC" w:rsidSect="00FF4EAB">
      <w:headerReference w:type="even" r:id="rId10"/>
      <w:headerReference w:type="default" r:id="rId11"/>
      <w:headerReference w:type="first" r:id="rId12"/>
      <w:pgSz w:w="16838" w:h="11906" w:orient="landscape" w:code="9"/>
      <w:pgMar w:top="1418" w:right="567" w:bottom="85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F28C8" w14:textId="77777777" w:rsidR="00102F53" w:rsidRDefault="00102F53" w:rsidP="005C7A42">
      <w:r>
        <w:separator/>
      </w:r>
    </w:p>
  </w:endnote>
  <w:endnote w:type="continuationSeparator" w:id="0">
    <w:p w14:paraId="5C9550AB" w14:textId="77777777" w:rsidR="00102F53" w:rsidRDefault="00102F53" w:rsidP="005C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0BD2A" w14:textId="77777777" w:rsidR="00102F53" w:rsidRDefault="00102F53" w:rsidP="005C7A42">
      <w:r>
        <w:separator/>
      </w:r>
    </w:p>
  </w:footnote>
  <w:footnote w:type="continuationSeparator" w:id="0">
    <w:p w14:paraId="76EFBA9C" w14:textId="77777777" w:rsidR="00102F53" w:rsidRDefault="00102F53" w:rsidP="005C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A225" w14:textId="77777777" w:rsidR="005C7A42" w:rsidRDefault="00000000">
    <w:pPr>
      <w:pStyle w:val="Header"/>
    </w:pPr>
    <w:r>
      <w:rPr>
        <w:noProof/>
      </w:rPr>
      <w:pict w14:anchorId="1B09A4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1" o:spid="_x0000_s1029" type="#_x0000_t75" style="position:absolute;margin-left:0;margin-top:0;width:595.7pt;height:842.15pt;z-index:-251658240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28BC" w14:textId="692E52B7" w:rsidR="005C7A42" w:rsidRPr="00D62E55" w:rsidRDefault="004E2F91" w:rsidP="004E2F91">
    <w:pPr>
      <w:pStyle w:val="Header"/>
      <w:tabs>
        <w:tab w:val="left" w:pos="10080"/>
        <w:tab w:val="left" w:pos="10800"/>
        <w:tab w:val="left" w:pos="11520"/>
        <w:tab w:val="left" w:pos="12430"/>
      </w:tabs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410B" w14:textId="77777777" w:rsidR="005C7A42" w:rsidRDefault="00000000">
    <w:pPr>
      <w:pStyle w:val="Header"/>
    </w:pPr>
    <w:r>
      <w:rPr>
        <w:noProof/>
      </w:rPr>
      <w:pict w14:anchorId="5BFAD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0" o:spid="_x0000_s1028" type="#_x0000_t75" style="position:absolute;margin-left:0;margin-top:0;width:595.7pt;height:842.15pt;z-index:-251659264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12E"/>
    <w:multiLevelType w:val="hybridMultilevel"/>
    <w:tmpl w:val="972849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667B"/>
    <w:multiLevelType w:val="hybridMultilevel"/>
    <w:tmpl w:val="9CEEF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B37B1"/>
    <w:multiLevelType w:val="hybridMultilevel"/>
    <w:tmpl w:val="C480DD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D4882"/>
    <w:multiLevelType w:val="hybridMultilevel"/>
    <w:tmpl w:val="33EA184C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54BA4"/>
    <w:multiLevelType w:val="hybridMultilevel"/>
    <w:tmpl w:val="38E8A7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12191"/>
    <w:multiLevelType w:val="hybridMultilevel"/>
    <w:tmpl w:val="7422CE7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73171"/>
    <w:multiLevelType w:val="multilevel"/>
    <w:tmpl w:val="F3D4B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7544D5"/>
    <w:multiLevelType w:val="hybridMultilevel"/>
    <w:tmpl w:val="DBF6F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A47F7"/>
    <w:multiLevelType w:val="hybridMultilevel"/>
    <w:tmpl w:val="0888B2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FF4240"/>
    <w:multiLevelType w:val="hybridMultilevel"/>
    <w:tmpl w:val="3C9A3B58"/>
    <w:lvl w:ilvl="0" w:tplc="107842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4A01E98"/>
    <w:multiLevelType w:val="hybridMultilevel"/>
    <w:tmpl w:val="6E3EB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12E9A"/>
    <w:multiLevelType w:val="multilevel"/>
    <w:tmpl w:val="0CB86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512B02"/>
    <w:multiLevelType w:val="hybridMultilevel"/>
    <w:tmpl w:val="BC2A061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40BB6"/>
    <w:multiLevelType w:val="hybridMultilevel"/>
    <w:tmpl w:val="0CA801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D509B"/>
    <w:multiLevelType w:val="hybridMultilevel"/>
    <w:tmpl w:val="EF88D5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6F48F1"/>
    <w:multiLevelType w:val="hybridMultilevel"/>
    <w:tmpl w:val="9DE4C8A0"/>
    <w:lvl w:ilvl="0" w:tplc="14C4E9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004EB1"/>
    <w:multiLevelType w:val="hybridMultilevel"/>
    <w:tmpl w:val="80FCC8F0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31495F"/>
    <w:multiLevelType w:val="multilevel"/>
    <w:tmpl w:val="255CA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6B6C25"/>
    <w:multiLevelType w:val="hybridMultilevel"/>
    <w:tmpl w:val="313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1C4843"/>
    <w:multiLevelType w:val="hybridMultilevel"/>
    <w:tmpl w:val="EF88D566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B85FE4"/>
    <w:multiLevelType w:val="hybridMultilevel"/>
    <w:tmpl w:val="AF0CDE26"/>
    <w:lvl w:ilvl="0" w:tplc="47DAFA1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9B5CBF"/>
    <w:multiLevelType w:val="hybridMultilevel"/>
    <w:tmpl w:val="BC2A0614"/>
    <w:lvl w:ilvl="0" w:tplc="82E4F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02354E"/>
    <w:multiLevelType w:val="hybridMultilevel"/>
    <w:tmpl w:val="6B32B6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52340"/>
    <w:multiLevelType w:val="hybridMultilevel"/>
    <w:tmpl w:val="131A0ABC"/>
    <w:lvl w:ilvl="0" w:tplc="43F47AF4">
      <w:start w:val="1"/>
      <w:numFmt w:val="decimal"/>
      <w:lvlText w:val="%1."/>
      <w:lvlJc w:val="left"/>
      <w:pPr>
        <w:ind w:left="720" w:hanging="360"/>
      </w:pPr>
      <w:rPr>
        <w:rFonts w:hint="default"/>
        <w:color w:val="6817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24784E"/>
    <w:multiLevelType w:val="hybridMultilevel"/>
    <w:tmpl w:val="A358E6A4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5C11C8"/>
    <w:multiLevelType w:val="hybridMultilevel"/>
    <w:tmpl w:val="AC64F22C"/>
    <w:lvl w:ilvl="0" w:tplc="EB20A7DC">
      <w:start w:val="1"/>
      <w:numFmt w:val="decimal"/>
      <w:lvlText w:val="%1."/>
      <w:lvlJc w:val="left"/>
      <w:pPr>
        <w:ind w:left="1146" w:hanging="360"/>
      </w:pPr>
      <w:rPr>
        <w:rFonts w:ascii="Segoe UI" w:eastAsia="Segoe UI" w:hAnsi="Segoe UI" w:cs="Segoe UI" w:hint="default"/>
        <w:b w:val="0"/>
        <w:bCs w:val="0"/>
        <w:i w:val="0"/>
        <w:iCs w:val="0"/>
        <w:spacing w:val="-2"/>
        <w:w w:val="10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5F40027"/>
    <w:multiLevelType w:val="hybridMultilevel"/>
    <w:tmpl w:val="2828F9E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63B33D9"/>
    <w:multiLevelType w:val="hybridMultilevel"/>
    <w:tmpl w:val="5554F2D6"/>
    <w:lvl w:ilvl="0" w:tplc="EDBCF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784BFC"/>
    <w:multiLevelType w:val="hybridMultilevel"/>
    <w:tmpl w:val="B4FA7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2423F4"/>
    <w:multiLevelType w:val="hybridMultilevel"/>
    <w:tmpl w:val="40705A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FA799E"/>
    <w:multiLevelType w:val="hybridMultilevel"/>
    <w:tmpl w:val="C2DC22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0E7C4B"/>
    <w:multiLevelType w:val="hybridMultilevel"/>
    <w:tmpl w:val="F6604DA4"/>
    <w:lvl w:ilvl="0" w:tplc="C06ED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C32599"/>
    <w:multiLevelType w:val="hybridMultilevel"/>
    <w:tmpl w:val="7F4E6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F8089D"/>
    <w:multiLevelType w:val="hybridMultilevel"/>
    <w:tmpl w:val="7610E956"/>
    <w:lvl w:ilvl="0" w:tplc="2C088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B961C3"/>
    <w:multiLevelType w:val="hybridMultilevel"/>
    <w:tmpl w:val="CA84A0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1A4F93"/>
    <w:multiLevelType w:val="multilevel"/>
    <w:tmpl w:val="F60CB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113445">
    <w:abstractNumId w:val="7"/>
  </w:num>
  <w:num w:numId="2" w16cid:durableId="904755664">
    <w:abstractNumId w:val="5"/>
  </w:num>
  <w:num w:numId="3" w16cid:durableId="1442698">
    <w:abstractNumId w:val="34"/>
  </w:num>
  <w:num w:numId="4" w16cid:durableId="99760801">
    <w:abstractNumId w:val="15"/>
  </w:num>
  <w:num w:numId="5" w16cid:durableId="2018186338">
    <w:abstractNumId w:val="2"/>
  </w:num>
  <w:num w:numId="6" w16cid:durableId="850223553">
    <w:abstractNumId w:val="21"/>
  </w:num>
  <w:num w:numId="7" w16cid:durableId="1678341085">
    <w:abstractNumId w:val="20"/>
  </w:num>
  <w:num w:numId="8" w16cid:durableId="976034312">
    <w:abstractNumId w:val="26"/>
  </w:num>
  <w:num w:numId="9" w16cid:durableId="1409382335">
    <w:abstractNumId w:val="29"/>
  </w:num>
  <w:num w:numId="10" w16cid:durableId="580600550">
    <w:abstractNumId w:val="10"/>
  </w:num>
  <w:num w:numId="11" w16cid:durableId="842822946">
    <w:abstractNumId w:val="12"/>
  </w:num>
  <w:num w:numId="12" w16cid:durableId="1388991277">
    <w:abstractNumId w:val="22"/>
  </w:num>
  <w:num w:numId="13" w16cid:durableId="1586836522">
    <w:abstractNumId w:val="30"/>
  </w:num>
  <w:num w:numId="14" w16cid:durableId="1369993320">
    <w:abstractNumId w:val="4"/>
  </w:num>
  <w:num w:numId="15" w16cid:durableId="1212812204">
    <w:abstractNumId w:val="27"/>
  </w:num>
  <w:num w:numId="16" w16cid:durableId="1559511931">
    <w:abstractNumId w:val="23"/>
  </w:num>
  <w:num w:numId="17" w16cid:durableId="585919357">
    <w:abstractNumId w:val="31"/>
  </w:num>
  <w:num w:numId="18" w16cid:durableId="1535071797">
    <w:abstractNumId w:val="19"/>
  </w:num>
  <w:num w:numId="19" w16cid:durableId="380713611">
    <w:abstractNumId w:val="14"/>
  </w:num>
  <w:num w:numId="20" w16cid:durableId="373311866">
    <w:abstractNumId w:val="3"/>
  </w:num>
  <w:num w:numId="21" w16cid:durableId="606350794">
    <w:abstractNumId w:val="24"/>
  </w:num>
  <w:num w:numId="22" w16cid:durableId="1753308727">
    <w:abstractNumId w:val="16"/>
  </w:num>
  <w:num w:numId="23" w16cid:durableId="1876580161">
    <w:abstractNumId w:val="8"/>
  </w:num>
  <w:num w:numId="24" w16cid:durableId="646974611">
    <w:abstractNumId w:val="33"/>
  </w:num>
  <w:num w:numId="25" w16cid:durableId="1613708640">
    <w:abstractNumId w:val="13"/>
  </w:num>
  <w:num w:numId="26" w16cid:durableId="80490895">
    <w:abstractNumId w:val="28"/>
  </w:num>
  <w:num w:numId="27" w16cid:durableId="346950182">
    <w:abstractNumId w:val="1"/>
  </w:num>
  <w:num w:numId="28" w16cid:durableId="1309893163">
    <w:abstractNumId w:val="0"/>
  </w:num>
  <w:num w:numId="29" w16cid:durableId="57680368">
    <w:abstractNumId w:val="32"/>
  </w:num>
  <w:num w:numId="30" w16cid:durableId="657000149">
    <w:abstractNumId w:val="18"/>
  </w:num>
  <w:num w:numId="31" w16cid:durableId="418907639">
    <w:abstractNumId w:val="9"/>
  </w:num>
  <w:num w:numId="32" w16cid:durableId="1970041105">
    <w:abstractNumId w:val="25"/>
  </w:num>
  <w:num w:numId="33" w16cid:durableId="1111821806">
    <w:abstractNumId w:val="35"/>
  </w:num>
  <w:num w:numId="34" w16cid:durableId="427190336">
    <w:abstractNumId w:val="6"/>
  </w:num>
  <w:num w:numId="35" w16cid:durableId="1678573654">
    <w:abstractNumId w:val="17"/>
  </w:num>
  <w:num w:numId="36" w16cid:durableId="20583117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>
      <o:colormru v:ext="edit" colors="#f9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42"/>
    <w:rsid w:val="000002F7"/>
    <w:rsid w:val="00001ADB"/>
    <w:rsid w:val="00007356"/>
    <w:rsid w:val="00010C37"/>
    <w:rsid w:val="00011177"/>
    <w:rsid w:val="00012267"/>
    <w:rsid w:val="0001298C"/>
    <w:rsid w:val="00015334"/>
    <w:rsid w:val="00016AAF"/>
    <w:rsid w:val="00021210"/>
    <w:rsid w:val="00022181"/>
    <w:rsid w:val="00024F3F"/>
    <w:rsid w:val="0002600B"/>
    <w:rsid w:val="00030E4D"/>
    <w:rsid w:val="0003211A"/>
    <w:rsid w:val="00032614"/>
    <w:rsid w:val="00033337"/>
    <w:rsid w:val="00033DD1"/>
    <w:rsid w:val="00042E80"/>
    <w:rsid w:val="0004376D"/>
    <w:rsid w:val="00044494"/>
    <w:rsid w:val="000452EA"/>
    <w:rsid w:val="00046007"/>
    <w:rsid w:val="00046672"/>
    <w:rsid w:val="00051278"/>
    <w:rsid w:val="0005238F"/>
    <w:rsid w:val="000537A5"/>
    <w:rsid w:val="0005462D"/>
    <w:rsid w:val="00056FCD"/>
    <w:rsid w:val="0005763A"/>
    <w:rsid w:val="000602F0"/>
    <w:rsid w:val="00060C44"/>
    <w:rsid w:val="00063BC8"/>
    <w:rsid w:val="000640FA"/>
    <w:rsid w:val="00064DD7"/>
    <w:rsid w:val="00067682"/>
    <w:rsid w:val="00071BC2"/>
    <w:rsid w:val="00072771"/>
    <w:rsid w:val="00072C63"/>
    <w:rsid w:val="00072F9B"/>
    <w:rsid w:val="000732BA"/>
    <w:rsid w:val="000743E3"/>
    <w:rsid w:val="0007762B"/>
    <w:rsid w:val="00082CED"/>
    <w:rsid w:val="00085700"/>
    <w:rsid w:val="000859D0"/>
    <w:rsid w:val="00086718"/>
    <w:rsid w:val="000872CF"/>
    <w:rsid w:val="00087613"/>
    <w:rsid w:val="00092DD8"/>
    <w:rsid w:val="0009300A"/>
    <w:rsid w:val="0009611C"/>
    <w:rsid w:val="00096F39"/>
    <w:rsid w:val="000A09A3"/>
    <w:rsid w:val="000A1C64"/>
    <w:rsid w:val="000A1E7E"/>
    <w:rsid w:val="000A2F20"/>
    <w:rsid w:val="000A32E9"/>
    <w:rsid w:val="000A3F3F"/>
    <w:rsid w:val="000A51DE"/>
    <w:rsid w:val="000A6298"/>
    <w:rsid w:val="000A6BB2"/>
    <w:rsid w:val="000B0116"/>
    <w:rsid w:val="000B3766"/>
    <w:rsid w:val="000B3836"/>
    <w:rsid w:val="000B4314"/>
    <w:rsid w:val="000B5389"/>
    <w:rsid w:val="000B6CBC"/>
    <w:rsid w:val="000B7192"/>
    <w:rsid w:val="000B7222"/>
    <w:rsid w:val="000C1467"/>
    <w:rsid w:val="000C1826"/>
    <w:rsid w:val="000C26A8"/>
    <w:rsid w:val="000C2A66"/>
    <w:rsid w:val="000C72E3"/>
    <w:rsid w:val="000D06D7"/>
    <w:rsid w:val="000D3EA7"/>
    <w:rsid w:val="000D42BE"/>
    <w:rsid w:val="000D4437"/>
    <w:rsid w:val="000D5D43"/>
    <w:rsid w:val="000D604E"/>
    <w:rsid w:val="000D6A04"/>
    <w:rsid w:val="000E11BF"/>
    <w:rsid w:val="000E1708"/>
    <w:rsid w:val="000E1ED8"/>
    <w:rsid w:val="000E3430"/>
    <w:rsid w:val="000E5C3F"/>
    <w:rsid w:val="000F1E13"/>
    <w:rsid w:val="000F32F4"/>
    <w:rsid w:val="000F3AA3"/>
    <w:rsid w:val="000F400E"/>
    <w:rsid w:val="000F505E"/>
    <w:rsid w:val="000F6279"/>
    <w:rsid w:val="000F6410"/>
    <w:rsid w:val="000F7C91"/>
    <w:rsid w:val="000F7C93"/>
    <w:rsid w:val="001001DC"/>
    <w:rsid w:val="001027C5"/>
    <w:rsid w:val="00102F53"/>
    <w:rsid w:val="001044F9"/>
    <w:rsid w:val="00105329"/>
    <w:rsid w:val="001062DA"/>
    <w:rsid w:val="00107609"/>
    <w:rsid w:val="001078F8"/>
    <w:rsid w:val="00110514"/>
    <w:rsid w:val="001105F6"/>
    <w:rsid w:val="00111A9A"/>
    <w:rsid w:val="00115A99"/>
    <w:rsid w:val="00115E42"/>
    <w:rsid w:val="00120E3B"/>
    <w:rsid w:val="00124936"/>
    <w:rsid w:val="00130406"/>
    <w:rsid w:val="00131295"/>
    <w:rsid w:val="00132863"/>
    <w:rsid w:val="001333DA"/>
    <w:rsid w:val="00135AC7"/>
    <w:rsid w:val="001360E2"/>
    <w:rsid w:val="0013686B"/>
    <w:rsid w:val="001406AE"/>
    <w:rsid w:val="001428F9"/>
    <w:rsid w:val="00142E31"/>
    <w:rsid w:val="001443AB"/>
    <w:rsid w:val="00144468"/>
    <w:rsid w:val="001446C0"/>
    <w:rsid w:val="0014520B"/>
    <w:rsid w:val="00146B3D"/>
    <w:rsid w:val="001503D5"/>
    <w:rsid w:val="00150FE8"/>
    <w:rsid w:val="00154101"/>
    <w:rsid w:val="0015574B"/>
    <w:rsid w:val="00157152"/>
    <w:rsid w:val="00157FE5"/>
    <w:rsid w:val="001605FB"/>
    <w:rsid w:val="0016134C"/>
    <w:rsid w:val="001614CC"/>
    <w:rsid w:val="00162896"/>
    <w:rsid w:val="00163645"/>
    <w:rsid w:val="00165A21"/>
    <w:rsid w:val="001662CB"/>
    <w:rsid w:val="001675F1"/>
    <w:rsid w:val="0017014D"/>
    <w:rsid w:val="001736B5"/>
    <w:rsid w:val="00175AC8"/>
    <w:rsid w:val="00177F5B"/>
    <w:rsid w:val="00180705"/>
    <w:rsid w:val="0018074E"/>
    <w:rsid w:val="00181D77"/>
    <w:rsid w:val="001830BA"/>
    <w:rsid w:val="0018751F"/>
    <w:rsid w:val="00191773"/>
    <w:rsid w:val="001927A8"/>
    <w:rsid w:val="00193F0A"/>
    <w:rsid w:val="001942FD"/>
    <w:rsid w:val="001945E2"/>
    <w:rsid w:val="00197C54"/>
    <w:rsid w:val="001A025C"/>
    <w:rsid w:val="001A1E35"/>
    <w:rsid w:val="001A4ABB"/>
    <w:rsid w:val="001A50E5"/>
    <w:rsid w:val="001A5719"/>
    <w:rsid w:val="001A77B9"/>
    <w:rsid w:val="001B1C01"/>
    <w:rsid w:val="001B3FE4"/>
    <w:rsid w:val="001B5482"/>
    <w:rsid w:val="001B712E"/>
    <w:rsid w:val="001B74CD"/>
    <w:rsid w:val="001C029A"/>
    <w:rsid w:val="001C063C"/>
    <w:rsid w:val="001C7E8E"/>
    <w:rsid w:val="001D1C5D"/>
    <w:rsid w:val="001D22EE"/>
    <w:rsid w:val="001D2B22"/>
    <w:rsid w:val="001D50E1"/>
    <w:rsid w:val="001E410A"/>
    <w:rsid w:val="001E4217"/>
    <w:rsid w:val="001E4412"/>
    <w:rsid w:val="001E4740"/>
    <w:rsid w:val="001F0FA2"/>
    <w:rsid w:val="001F2720"/>
    <w:rsid w:val="001F31D7"/>
    <w:rsid w:val="001F3280"/>
    <w:rsid w:val="001F36D4"/>
    <w:rsid w:val="001F5813"/>
    <w:rsid w:val="00200B41"/>
    <w:rsid w:val="002031D3"/>
    <w:rsid w:val="002048C6"/>
    <w:rsid w:val="002050A4"/>
    <w:rsid w:val="002053F4"/>
    <w:rsid w:val="00207371"/>
    <w:rsid w:val="002102ED"/>
    <w:rsid w:val="002104C0"/>
    <w:rsid w:val="00212537"/>
    <w:rsid w:val="002148A2"/>
    <w:rsid w:val="00214E07"/>
    <w:rsid w:val="00215203"/>
    <w:rsid w:val="00216FFD"/>
    <w:rsid w:val="0022320C"/>
    <w:rsid w:val="0022355E"/>
    <w:rsid w:val="00223BBB"/>
    <w:rsid w:val="00227782"/>
    <w:rsid w:val="00231B47"/>
    <w:rsid w:val="00233212"/>
    <w:rsid w:val="002340B1"/>
    <w:rsid w:val="00234CCA"/>
    <w:rsid w:val="00235884"/>
    <w:rsid w:val="002401A1"/>
    <w:rsid w:val="00240344"/>
    <w:rsid w:val="00241A93"/>
    <w:rsid w:val="00244AC5"/>
    <w:rsid w:val="00244E2F"/>
    <w:rsid w:val="0024557B"/>
    <w:rsid w:val="00247027"/>
    <w:rsid w:val="00250188"/>
    <w:rsid w:val="00254AB0"/>
    <w:rsid w:val="00256132"/>
    <w:rsid w:val="00262C55"/>
    <w:rsid w:val="0026327B"/>
    <w:rsid w:val="0026496E"/>
    <w:rsid w:val="00265AE6"/>
    <w:rsid w:val="0027021A"/>
    <w:rsid w:val="0027154B"/>
    <w:rsid w:val="00271A12"/>
    <w:rsid w:val="00273324"/>
    <w:rsid w:val="00276074"/>
    <w:rsid w:val="00276A0B"/>
    <w:rsid w:val="00277E12"/>
    <w:rsid w:val="00281DF6"/>
    <w:rsid w:val="0028457D"/>
    <w:rsid w:val="002852CD"/>
    <w:rsid w:val="00286A97"/>
    <w:rsid w:val="002870DA"/>
    <w:rsid w:val="002918F5"/>
    <w:rsid w:val="00292418"/>
    <w:rsid w:val="00292631"/>
    <w:rsid w:val="00292AC4"/>
    <w:rsid w:val="00292CFB"/>
    <w:rsid w:val="00293241"/>
    <w:rsid w:val="00296505"/>
    <w:rsid w:val="002966B8"/>
    <w:rsid w:val="002A030A"/>
    <w:rsid w:val="002A07CE"/>
    <w:rsid w:val="002A0E34"/>
    <w:rsid w:val="002A5481"/>
    <w:rsid w:val="002A6DE4"/>
    <w:rsid w:val="002A707A"/>
    <w:rsid w:val="002A7EE4"/>
    <w:rsid w:val="002B1CF9"/>
    <w:rsid w:val="002B4968"/>
    <w:rsid w:val="002B5C1C"/>
    <w:rsid w:val="002C0CEB"/>
    <w:rsid w:val="002C1709"/>
    <w:rsid w:val="002C1BC1"/>
    <w:rsid w:val="002D078B"/>
    <w:rsid w:val="002D28FB"/>
    <w:rsid w:val="002D6E12"/>
    <w:rsid w:val="002D7BDC"/>
    <w:rsid w:val="002D7F43"/>
    <w:rsid w:val="002E2BA6"/>
    <w:rsid w:val="002E318B"/>
    <w:rsid w:val="002E35A8"/>
    <w:rsid w:val="002E478B"/>
    <w:rsid w:val="002E56D4"/>
    <w:rsid w:val="002E5F0D"/>
    <w:rsid w:val="002E713D"/>
    <w:rsid w:val="002F0F08"/>
    <w:rsid w:val="002F10BA"/>
    <w:rsid w:val="002F17C3"/>
    <w:rsid w:val="002F25CE"/>
    <w:rsid w:val="002F26D2"/>
    <w:rsid w:val="002F50A4"/>
    <w:rsid w:val="002F56EC"/>
    <w:rsid w:val="002F60BE"/>
    <w:rsid w:val="002F6A2A"/>
    <w:rsid w:val="002F7C26"/>
    <w:rsid w:val="003006ED"/>
    <w:rsid w:val="00300FC3"/>
    <w:rsid w:val="00302099"/>
    <w:rsid w:val="00303DE3"/>
    <w:rsid w:val="00304FA7"/>
    <w:rsid w:val="003051CE"/>
    <w:rsid w:val="0031016F"/>
    <w:rsid w:val="00310D40"/>
    <w:rsid w:val="00314B94"/>
    <w:rsid w:val="00315B1A"/>
    <w:rsid w:val="00316AED"/>
    <w:rsid w:val="00316CAF"/>
    <w:rsid w:val="00317571"/>
    <w:rsid w:val="0032072B"/>
    <w:rsid w:val="00321D58"/>
    <w:rsid w:val="00321DB1"/>
    <w:rsid w:val="00324100"/>
    <w:rsid w:val="00324D39"/>
    <w:rsid w:val="00325051"/>
    <w:rsid w:val="00325DDE"/>
    <w:rsid w:val="0032795B"/>
    <w:rsid w:val="0033287C"/>
    <w:rsid w:val="003348F6"/>
    <w:rsid w:val="003365F7"/>
    <w:rsid w:val="0033675B"/>
    <w:rsid w:val="00336B7F"/>
    <w:rsid w:val="00337466"/>
    <w:rsid w:val="00337964"/>
    <w:rsid w:val="003430DA"/>
    <w:rsid w:val="00345EE2"/>
    <w:rsid w:val="00353709"/>
    <w:rsid w:val="003554B8"/>
    <w:rsid w:val="003606F4"/>
    <w:rsid w:val="0036136D"/>
    <w:rsid w:val="0036214B"/>
    <w:rsid w:val="00363696"/>
    <w:rsid w:val="00363792"/>
    <w:rsid w:val="00375D26"/>
    <w:rsid w:val="003804B7"/>
    <w:rsid w:val="00380E79"/>
    <w:rsid w:val="00381043"/>
    <w:rsid w:val="00381E2A"/>
    <w:rsid w:val="00384D7E"/>
    <w:rsid w:val="003851C1"/>
    <w:rsid w:val="0038655A"/>
    <w:rsid w:val="0039002A"/>
    <w:rsid w:val="00392278"/>
    <w:rsid w:val="00393221"/>
    <w:rsid w:val="003935E7"/>
    <w:rsid w:val="00395BBA"/>
    <w:rsid w:val="00395C84"/>
    <w:rsid w:val="003963EB"/>
    <w:rsid w:val="003969BE"/>
    <w:rsid w:val="00397F96"/>
    <w:rsid w:val="003A03F5"/>
    <w:rsid w:val="003A1552"/>
    <w:rsid w:val="003A29C0"/>
    <w:rsid w:val="003A34AD"/>
    <w:rsid w:val="003A403E"/>
    <w:rsid w:val="003A5CF7"/>
    <w:rsid w:val="003A7AA3"/>
    <w:rsid w:val="003B4871"/>
    <w:rsid w:val="003B66E2"/>
    <w:rsid w:val="003B7497"/>
    <w:rsid w:val="003B7A25"/>
    <w:rsid w:val="003C1A69"/>
    <w:rsid w:val="003C516C"/>
    <w:rsid w:val="003C5697"/>
    <w:rsid w:val="003C7BDA"/>
    <w:rsid w:val="003D1076"/>
    <w:rsid w:val="003D1129"/>
    <w:rsid w:val="003D1ED2"/>
    <w:rsid w:val="003D23D3"/>
    <w:rsid w:val="003D2BDA"/>
    <w:rsid w:val="003E0168"/>
    <w:rsid w:val="003E03A6"/>
    <w:rsid w:val="003E1B5A"/>
    <w:rsid w:val="003E3A7F"/>
    <w:rsid w:val="003E5F9D"/>
    <w:rsid w:val="003F08B1"/>
    <w:rsid w:val="003F60A4"/>
    <w:rsid w:val="003F7DED"/>
    <w:rsid w:val="0040479C"/>
    <w:rsid w:val="00404F8A"/>
    <w:rsid w:val="00411D34"/>
    <w:rsid w:val="004137CE"/>
    <w:rsid w:val="00413911"/>
    <w:rsid w:val="00413ECC"/>
    <w:rsid w:val="00413F07"/>
    <w:rsid w:val="00414D42"/>
    <w:rsid w:val="00416657"/>
    <w:rsid w:val="00422671"/>
    <w:rsid w:val="00424132"/>
    <w:rsid w:val="004265C9"/>
    <w:rsid w:val="0042687C"/>
    <w:rsid w:val="0043002B"/>
    <w:rsid w:val="00430F53"/>
    <w:rsid w:val="00431BA2"/>
    <w:rsid w:val="00433BB9"/>
    <w:rsid w:val="0043466F"/>
    <w:rsid w:val="00435A61"/>
    <w:rsid w:val="004372BD"/>
    <w:rsid w:val="00441BFC"/>
    <w:rsid w:val="004437EC"/>
    <w:rsid w:val="004440EA"/>
    <w:rsid w:val="00444918"/>
    <w:rsid w:val="004517EC"/>
    <w:rsid w:val="004526C3"/>
    <w:rsid w:val="00453F5A"/>
    <w:rsid w:val="00455D55"/>
    <w:rsid w:val="00455ED4"/>
    <w:rsid w:val="004576CA"/>
    <w:rsid w:val="00460E95"/>
    <w:rsid w:val="00461788"/>
    <w:rsid w:val="00462733"/>
    <w:rsid w:val="00462E18"/>
    <w:rsid w:val="00462E5C"/>
    <w:rsid w:val="00463603"/>
    <w:rsid w:val="004719A3"/>
    <w:rsid w:val="0047261F"/>
    <w:rsid w:val="00473E68"/>
    <w:rsid w:val="004748D5"/>
    <w:rsid w:val="00475D13"/>
    <w:rsid w:val="00480E00"/>
    <w:rsid w:val="0048449C"/>
    <w:rsid w:val="00484B27"/>
    <w:rsid w:val="00487EE1"/>
    <w:rsid w:val="0049180A"/>
    <w:rsid w:val="004934E5"/>
    <w:rsid w:val="0049420D"/>
    <w:rsid w:val="00494438"/>
    <w:rsid w:val="004A1448"/>
    <w:rsid w:val="004A783E"/>
    <w:rsid w:val="004B332F"/>
    <w:rsid w:val="004B4DD2"/>
    <w:rsid w:val="004B5BEC"/>
    <w:rsid w:val="004B5FFC"/>
    <w:rsid w:val="004B6A0F"/>
    <w:rsid w:val="004B7BA0"/>
    <w:rsid w:val="004B7D1A"/>
    <w:rsid w:val="004C05A4"/>
    <w:rsid w:val="004C23A3"/>
    <w:rsid w:val="004C6988"/>
    <w:rsid w:val="004D056B"/>
    <w:rsid w:val="004D2D1C"/>
    <w:rsid w:val="004D563E"/>
    <w:rsid w:val="004D5D3C"/>
    <w:rsid w:val="004D64B8"/>
    <w:rsid w:val="004D7147"/>
    <w:rsid w:val="004D7520"/>
    <w:rsid w:val="004D7AEF"/>
    <w:rsid w:val="004E088F"/>
    <w:rsid w:val="004E2322"/>
    <w:rsid w:val="004E2F91"/>
    <w:rsid w:val="004E3CF4"/>
    <w:rsid w:val="004E3EF3"/>
    <w:rsid w:val="004E541F"/>
    <w:rsid w:val="004E62DA"/>
    <w:rsid w:val="004F04F7"/>
    <w:rsid w:val="004F0B3D"/>
    <w:rsid w:val="004F4BE9"/>
    <w:rsid w:val="004F6529"/>
    <w:rsid w:val="004F71E1"/>
    <w:rsid w:val="0050220E"/>
    <w:rsid w:val="0050315E"/>
    <w:rsid w:val="0050437F"/>
    <w:rsid w:val="00504D59"/>
    <w:rsid w:val="0050610C"/>
    <w:rsid w:val="00506827"/>
    <w:rsid w:val="005101C5"/>
    <w:rsid w:val="00511718"/>
    <w:rsid w:val="00512098"/>
    <w:rsid w:val="0051679D"/>
    <w:rsid w:val="00516BD8"/>
    <w:rsid w:val="00517ED7"/>
    <w:rsid w:val="00522E02"/>
    <w:rsid w:val="00523D19"/>
    <w:rsid w:val="005247C3"/>
    <w:rsid w:val="00531346"/>
    <w:rsid w:val="005366B7"/>
    <w:rsid w:val="00537538"/>
    <w:rsid w:val="00541AD1"/>
    <w:rsid w:val="00542CC2"/>
    <w:rsid w:val="005430E4"/>
    <w:rsid w:val="00543294"/>
    <w:rsid w:val="00543F76"/>
    <w:rsid w:val="005462C5"/>
    <w:rsid w:val="00550C8F"/>
    <w:rsid w:val="00553E30"/>
    <w:rsid w:val="0056038E"/>
    <w:rsid w:val="00564DA2"/>
    <w:rsid w:val="00564F11"/>
    <w:rsid w:val="005655AA"/>
    <w:rsid w:val="00566BC6"/>
    <w:rsid w:val="005672DE"/>
    <w:rsid w:val="0056739C"/>
    <w:rsid w:val="00570141"/>
    <w:rsid w:val="00570674"/>
    <w:rsid w:val="0057076C"/>
    <w:rsid w:val="00575AC8"/>
    <w:rsid w:val="00576920"/>
    <w:rsid w:val="0057722D"/>
    <w:rsid w:val="00583758"/>
    <w:rsid w:val="00583817"/>
    <w:rsid w:val="00586329"/>
    <w:rsid w:val="00587422"/>
    <w:rsid w:val="00587544"/>
    <w:rsid w:val="00587B54"/>
    <w:rsid w:val="00591F54"/>
    <w:rsid w:val="00594FE2"/>
    <w:rsid w:val="005A0423"/>
    <w:rsid w:val="005A09D1"/>
    <w:rsid w:val="005A38AE"/>
    <w:rsid w:val="005A42A1"/>
    <w:rsid w:val="005B534A"/>
    <w:rsid w:val="005B5EEB"/>
    <w:rsid w:val="005C1B9E"/>
    <w:rsid w:val="005C30D6"/>
    <w:rsid w:val="005C3C8D"/>
    <w:rsid w:val="005C457B"/>
    <w:rsid w:val="005C557C"/>
    <w:rsid w:val="005C5679"/>
    <w:rsid w:val="005C5F35"/>
    <w:rsid w:val="005C64F7"/>
    <w:rsid w:val="005C6E8A"/>
    <w:rsid w:val="005C7A42"/>
    <w:rsid w:val="005D5611"/>
    <w:rsid w:val="005D5B70"/>
    <w:rsid w:val="005D7286"/>
    <w:rsid w:val="005E2272"/>
    <w:rsid w:val="005E2577"/>
    <w:rsid w:val="005E59D9"/>
    <w:rsid w:val="005E5EE5"/>
    <w:rsid w:val="005E7CE5"/>
    <w:rsid w:val="005F00A6"/>
    <w:rsid w:val="005F4718"/>
    <w:rsid w:val="005F6D91"/>
    <w:rsid w:val="005F7242"/>
    <w:rsid w:val="00600DCF"/>
    <w:rsid w:val="00604177"/>
    <w:rsid w:val="006049D8"/>
    <w:rsid w:val="00604CBD"/>
    <w:rsid w:val="00607607"/>
    <w:rsid w:val="0061371E"/>
    <w:rsid w:val="00613DCE"/>
    <w:rsid w:val="00614001"/>
    <w:rsid w:val="0061680F"/>
    <w:rsid w:val="00616A4E"/>
    <w:rsid w:val="00620374"/>
    <w:rsid w:val="0062189D"/>
    <w:rsid w:val="00623093"/>
    <w:rsid w:val="0062380E"/>
    <w:rsid w:val="00623C2D"/>
    <w:rsid w:val="00624FF9"/>
    <w:rsid w:val="00626ECB"/>
    <w:rsid w:val="00627EB8"/>
    <w:rsid w:val="00627FC9"/>
    <w:rsid w:val="006308CC"/>
    <w:rsid w:val="00632E6E"/>
    <w:rsid w:val="00633694"/>
    <w:rsid w:val="00635500"/>
    <w:rsid w:val="00637C58"/>
    <w:rsid w:val="00637CA9"/>
    <w:rsid w:val="006402D4"/>
    <w:rsid w:val="0064219A"/>
    <w:rsid w:val="00644317"/>
    <w:rsid w:val="006458AF"/>
    <w:rsid w:val="00651096"/>
    <w:rsid w:val="0065133A"/>
    <w:rsid w:val="00652B5F"/>
    <w:rsid w:val="00652C8A"/>
    <w:rsid w:val="00653F87"/>
    <w:rsid w:val="006547C8"/>
    <w:rsid w:val="006562A7"/>
    <w:rsid w:val="00656A23"/>
    <w:rsid w:val="00656E8E"/>
    <w:rsid w:val="0066508B"/>
    <w:rsid w:val="006650A1"/>
    <w:rsid w:val="00665C70"/>
    <w:rsid w:val="00666B55"/>
    <w:rsid w:val="00667FB7"/>
    <w:rsid w:val="00667FCF"/>
    <w:rsid w:val="00671101"/>
    <w:rsid w:val="00672BDC"/>
    <w:rsid w:val="00677E0A"/>
    <w:rsid w:val="006811A5"/>
    <w:rsid w:val="00681789"/>
    <w:rsid w:val="00684353"/>
    <w:rsid w:val="0068542F"/>
    <w:rsid w:val="0068597B"/>
    <w:rsid w:val="00686E7E"/>
    <w:rsid w:val="006958DF"/>
    <w:rsid w:val="0069643F"/>
    <w:rsid w:val="00697789"/>
    <w:rsid w:val="006A3E39"/>
    <w:rsid w:val="006A5222"/>
    <w:rsid w:val="006A6145"/>
    <w:rsid w:val="006A62A7"/>
    <w:rsid w:val="006A7F1C"/>
    <w:rsid w:val="006B04C3"/>
    <w:rsid w:val="006B0F3F"/>
    <w:rsid w:val="006B14FA"/>
    <w:rsid w:val="006C0611"/>
    <w:rsid w:val="006C1B14"/>
    <w:rsid w:val="006C21F1"/>
    <w:rsid w:val="006C273B"/>
    <w:rsid w:val="006C3F0C"/>
    <w:rsid w:val="006C4C5F"/>
    <w:rsid w:val="006C5D95"/>
    <w:rsid w:val="006C676F"/>
    <w:rsid w:val="006D0FA1"/>
    <w:rsid w:val="006D22C1"/>
    <w:rsid w:val="006D2526"/>
    <w:rsid w:val="006D2D56"/>
    <w:rsid w:val="006D34F6"/>
    <w:rsid w:val="006D6EC1"/>
    <w:rsid w:val="006E37DF"/>
    <w:rsid w:val="006E3A94"/>
    <w:rsid w:val="006E7267"/>
    <w:rsid w:val="006F18FE"/>
    <w:rsid w:val="006F3522"/>
    <w:rsid w:val="006F40AA"/>
    <w:rsid w:val="006F4647"/>
    <w:rsid w:val="006F4F1A"/>
    <w:rsid w:val="006F5782"/>
    <w:rsid w:val="007004DD"/>
    <w:rsid w:val="00702179"/>
    <w:rsid w:val="0070362F"/>
    <w:rsid w:val="00703EB9"/>
    <w:rsid w:val="007067A5"/>
    <w:rsid w:val="00711364"/>
    <w:rsid w:val="00712613"/>
    <w:rsid w:val="00720AAA"/>
    <w:rsid w:val="007213F9"/>
    <w:rsid w:val="007236C4"/>
    <w:rsid w:val="00724A0C"/>
    <w:rsid w:val="007256A3"/>
    <w:rsid w:val="00731111"/>
    <w:rsid w:val="00733B3C"/>
    <w:rsid w:val="00733E9C"/>
    <w:rsid w:val="00735055"/>
    <w:rsid w:val="00735395"/>
    <w:rsid w:val="00735E5E"/>
    <w:rsid w:val="007411F5"/>
    <w:rsid w:val="007418E0"/>
    <w:rsid w:val="00743830"/>
    <w:rsid w:val="00743A64"/>
    <w:rsid w:val="0074598A"/>
    <w:rsid w:val="00745ACD"/>
    <w:rsid w:val="007463F0"/>
    <w:rsid w:val="007469F5"/>
    <w:rsid w:val="00747371"/>
    <w:rsid w:val="00750887"/>
    <w:rsid w:val="007512EF"/>
    <w:rsid w:val="00751D89"/>
    <w:rsid w:val="00752069"/>
    <w:rsid w:val="0075411B"/>
    <w:rsid w:val="00754CEE"/>
    <w:rsid w:val="00757493"/>
    <w:rsid w:val="0076003C"/>
    <w:rsid w:val="00761D3D"/>
    <w:rsid w:val="0076383B"/>
    <w:rsid w:val="00764713"/>
    <w:rsid w:val="00770F89"/>
    <w:rsid w:val="00771CD3"/>
    <w:rsid w:val="00774229"/>
    <w:rsid w:val="00774439"/>
    <w:rsid w:val="00775613"/>
    <w:rsid w:val="00775DA5"/>
    <w:rsid w:val="00775FDC"/>
    <w:rsid w:val="0077687B"/>
    <w:rsid w:val="00777767"/>
    <w:rsid w:val="0078280B"/>
    <w:rsid w:val="00783254"/>
    <w:rsid w:val="007872B1"/>
    <w:rsid w:val="0078738E"/>
    <w:rsid w:val="007878E3"/>
    <w:rsid w:val="00796A1E"/>
    <w:rsid w:val="00797F39"/>
    <w:rsid w:val="007A1BC6"/>
    <w:rsid w:val="007A247A"/>
    <w:rsid w:val="007A406F"/>
    <w:rsid w:val="007A5139"/>
    <w:rsid w:val="007A5EE9"/>
    <w:rsid w:val="007B6080"/>
    <w:rsid w:val="007C0210"/>
    <w:rsid w:val="007C4E74"/>
    <w:rsid w:val="007C7949"/>
    <w:rsid w:val="007D29E5"/>
    <w:rsid w:val="007D5471"/>
    <w:rsid w:val="007D5999"/>
    <w:rsid w:val="007D608B"/>
    <w:rsid w:val="007D61E8"/>
    <w:rsid w:val="007D74DA"/>
    <w:rsid w:val="007D78B6"/>
    <w:rsid w:val="007E0496"/>
    <w:rsid w:val="007E2053"/>
    <w:rsid w:val="007E3C71"/>
    <w:rsid w:val="007F4319"/>
    <w:rsid w:val="007F4FA0"/>
    <w:rsid w:val="007F7F20"/>
    <w:rsid w:val="00804F0A"/>
    <w:rsid w:val="0080559C"/>
    <w:rsid w:val="00806645"/>
    <w:rsid w:val="00806894"/>
    <w:rsid w:val="00812599"/>
    <w:rsid w:val="00812EAE"/>
    <w:rsid w:val="008139A5"/>
    <w:rsid w:val="00813BFB"/>
    <w:rsid w:val="008141BA"/>
    <w:rsid w:val="00814D14"/>
    <w:rsid w:val="00814EF1"/>
    <w:rsid w:val="00817091"/>
    <w:rsid w:val="0081722C"/>
    <w:rsid w:val="00820C54"/>
    <w:rsid w:val="00820CC6"/>
    <w:rsid w:val="0082227A"/>
    <w:rsid w:val="00822695"/>
    <w:rsid w:val="008313A0"/>
    <w:rsid w:val="00833A57"/>
    <w:rsid w:val="00833E06"/>
    <w:rsid w:val="00834DF1"/>
    <w:rsid w:val="00836727"/>
    <w:rsid w:val="00837F29"/>
    <w:rsid w:val="00841517"/>
    <w:rsid w:val="008446FC"/>
    <w:rsid w:val="008547DB"/>
    <w:rsid w:val="00854930"/>
    <w:rsid w:val="008621D6"/>
    <w:rsid w:val="00863FD0"/>
    <w:rsid w:val="008718C4"/>
    <w:rsid w:val="008718F2"/>
    <w:rsid w:val="00871F58"/>
    <w:rsid w:val="0087240D"/>
    <w:rsid w:val="00874806"/>
    <w:rsid w:val="00875929"/>
    <w:rsid w:val="00876CFF"/>
    <w:rsid w:val="008818BA"/>
    <w:rsid w:val="00885118"/>
    <w:rsid w:val="00891824"/>
    <w:rsid w:val="0089354E"/>
    <w:rsid w:val="00894D81"/>
    <w:rsid w:val="0089719F"/>
    <w:rsid w:val="008A0418"/>
    <w:rsid w:val="008A05F6"/>
    <w:rsid w:val="008A1384"/>
    <w:rsid w:val="008A2595"/>
    <w:rsid w:val="008A4DAF"/>
    <w:rsid w:val="008A5791"/>
    <w:rsid w:val="008A6270"/>
    <w:rsid w:val="008A7080"/>
    <w:rsid w:val="008B00E9"/>
    <w:rsid w:val="008B0C29"/>
    <w:rsid w:val="008B18AF"/>
    <w:rsid w:val="008B3A3D"/>
    <w:rsid w:val="008B429D"/>
    <w:rsid w:val="008B5BB8"/>
    <w:rsid w:val="008B6445"/>
    <w:rsid w:val="008C651C"/>
    <w:rsid w:val="008C671D"/>
    <w:rsid w:val="008C6B37"/>
    <w:rsid w:val="008C77D3"/>
    <w:rsid w:val="008D099E"/>
    <w:rsid w:val="008D09BA"/>
    <w:rsid w:val="008D12F5"/>
    <w:rsid w:val="008D29AB"/>
    <w:rsid w:val="008D36E6"/>
    <w:rsid w:val="008D3FB2"/>
    <w:rsid w:val="008D4AA7"/>
    <w:rsid w:val="008D7B1D"/>
    <w:rsid w:val="008E7228"/>
    <w:rsid w:val="008F04C8"/>
    <w:rsid w:val="008F0E34"/>
    <w:rsid w:val="009012A8"/>
    <w:rsid w:val="0090156B"/>
    <w:rsid w:val="00904F1F"/>
    <w:rsid w:val="00905667"/>
    <w:rsid w:val="009121F8"/>
    <w:rsid w:val="00912FD3"/>
    <w:rsid w:val="00913725"/>
    <w:rsid w:val="00921678"/>
    <w:rsid w:val="00923A21"/>
    <w:rsid w:val="00926174"/>
    <w:rsid w:val="0093054D"/>
    <w:rsid w:val="0093069F"/>
    <w:rsid w:val="00931A5A"/>
    <w:rsid w:val="00932A7D"/>
    <w:rsid w:val="00933AC3"/>
    <w:rsid w:val="00934FFE"/>
    <w:rsid w:val="00935689"/>
    <w:rsid w:val="00935703"/>
    <w:rsid w:val="009360AB"/>
    <w:rsid w:val="00942B4C"/>
    <w:rsid w:val="009469E1"/>
    <w:rsid w:val="00946F44"/>
    <w:rsid w:val="00950639"/>
    <w:rsid w:val="00952192"/>
    <w:rsid w:val="009548BB"/>
    <w:rsid w:val="0095529B"/>
    <w:rsid w:val="00955402"/>
    <w:rsid w:val="00957080"/>
    <w:rsid w:val="009600A7"/>
    <w:rsid w:val="009628DE"/>
    <w:rsid w:val="00963281"/>
    <w:rsid w:val="00964A0B"/>
    <w:rsid w:val="00965157"/>
    <w:rsid w:val="00965E33"/>
    <w:rsid w:val="00966197"/>
    <w:rsid w:val="0096762C"/>
    <w:rsid w:val="009679D9"/>
    <w:rsid w:val="009715F2"/>
    <w:rsid w:val="009734FD"/>
    <w:rsid w:val="009735BF"/>
    <w:rsid w:val="00976417"/>
    <w:rsid w:val="00977909"/>
    <w:rsid w:val="00982CD0"/>
    <w:rsid w:val="00983FEC"/>
    <w:rsid w:val="00985035"/>
    <w:rsid w:val="00986915"/>
    <w:rsid w:val="00986F43"/>
    <w:rsid w:val="0098700B"/>
    <w:rsid w:val="0099214E"/>
    <w:rsid w:val="0099408D"/>
    <w:rsid w:val="009A01FE"/>
    <w:rsid w:val="009A2C24"/>
    <w:rsid w:val="009A6B21"/>
    <w:rsid w:val="009A6EC9"/>
    <w:rsid w:val="009B10D2"/>
    <w:rsid w:val="009B23D0"/>
    <w:rsid w:val="009B3F65"/>
    <w:rsid w:val="009B6535"/>
    <w:rsid w:val="009B6CE6"/>
    <w:rsid w:val="009B7BA2"/>
    <w:rsid w:val="009C41DC"/>
    <w:rsid w:val="009C47B7"/>
    <w:rsid w:val="009C4832"/>
    <w:rsid w:val="009C7B59"/>
    <w:rsid w:val="009D5112"/>
    <w:rsid w:val="009D61F4"/>
    <w:rsid w:val="009D6A03"/>
    <w:rsid w:val="009D6B56"/>
    <w:rsid w:val="009D7C8F"/>
    <w:rsid w:val="009E0270"/>
    <w:rsid w:val="009E029B"/>
    <w:rsid w:val="009E38DA"/>
    <w:rsid w:val="009E660C"/>
    <w:rsid w:val="009E6E8D"/>
    <w:rsid w:val="009E7912"/>
    <w:rsid w:val="009F242E"/>
    <w:rsid w:val="009F4A02"/>
    <w:rsid w:val="009F5B1A"/>
    <w:rsid w:val="009F693F"/>
    <w:rsid w:val="00A02683"/>
    <w:rsid w:val="00A026A6"/>
    <w:rsid w:val="00A039E4"/>
    <w:rsid w:val="00A04390"/>
    <w:rsid w:val="00A0650B"/>
    <w:rsid w:val="00A079FE"/>
    <w:rsid w:val="00A14133"/>
    <w:rsid w:val="00A14768"/>
    <w:rsid w:val="00A15F10"/>
    <w:rsid w:val="00A17711"/>
    <w:rsid w:val="00A201FF"/>
    <w:rsid w:val="00A206EC"/>
    <w:rsid w:val="00A2100E"/>
    <w:rsid w:val="00A2239D"/>
    <w:rsid w:val="00A23245"/>
    <w:rsid w:val="00A240F5"/>
    <w:rsid w:val="00A2440E"/>
    <w:rsid w:val="00A24FC4"/>
    <w:rsid w:val="00A30FFB"/>
    <w:rsid w:val="00A3388B"/>
    <w:rsid w:val="00A416E7"/>
    <w:rsid w:val="00A4563A"/>
    <w:rsid w:val="00A45F78"/>
    <w:rsid w:val="00A513ED"/>
    <w:rsid w:val="00A51B9B"/>
    <w:rsid w:val="00A52429"/>
    <w:rsid w:val="00A528ED"/>
    <w:rsid w:val="00A53D50"/>
    <w:rsid w:val="00A613A8"/>
    <w:rsid w:val="00A61D07"/>
    <w:rsid w:val="00A62417"/>
    <w:rsid w:val="00A62C38"/>
    <w:rsid w:val="00A65221"/>
    <w:rsid w:val="00A65A80"/>
    <w:rsid w:val="00A65AF9"/>
    <w:rsid w:val="00A65EC5"/>
    <w:rsid w:val="00A66AAB"/>
    <w:rsid w:val="00A70C06"/>
    <w:rsid w:val="00A73922"/>
    <w:rsid w:val="00A74869"/>
    <w:rsid w:val="00A755F1"/>
    <w:rsid w:val="00A76E6A"/>
    <w:rsid w:val="00A772C5"/>
    <w:rsid w:val="00A77F10"/>
    <w:rsid w:val="00A81E0F"/>
    <w:rsid w:val="00A82509"/>
    <w:rsid w:val="00A83281"/>
    <w:rsid w:val="00A83619"/>
    <w:rsid w:val="00A838A7"/>
    <w:rsid w:val="00A84712"/>
    <w:rsid w:val="00A90B60"/>
    <w:rsid w:val="00A92D7B"/>
    <w:rsid w:val="00A93808"/>
    <w:rsid w:val="00A94D85"/>
    <w:rsid w:val="00A965A6"/>
    <w:rsid w:val="00A97C95"/>
    <w:rsid w:val="00AA1183"/>
    <w:rsid w:val="00AA22A7"/>
    <w:rsid w:val="00AA25FC"/>
    <w:rsid w:val="00AA319E"/>
    <w:rsid w:val="00AA3ED1"/>
    <w:rsid w:val="00AA4C50"/>
    <w:rsid w:val="00AA52A6"/>
    <w:rsid w:val="00AA7744"/>
    <w:rsid w:val="00AA7F32"/>
    <w:rsid w:val="00AB083E"/>
    <w:rsid w:val="00AB1728"/>
    <w:rsid w:val="00AB2B0C"/>
    <w:rsid w:val="00AB2C9C"/>
    <w:rsid w:val="00AB33D9"/>
    <w:rsid w:val="00AB5967"/>
    <w:rsid w:val="00AC0E10"/>
    <w:rsid w:val="00AC138B"/>
    <w:rsid w:val="00AC1A04"/>
    <w:rsid w:val="00AC25A3"/>
    <w:rsid w:val="00AC5789"/>
    <w:rsid w:val="00AC5E67"/>
    <w:rsid w:val="00AD21BE"/>
    <w:rsid w:val="00AD2CBC"/>
    <w:rsid w:val="00AE3D98"/>
    <w:rsid w:val="00AE4601"/>
    <w:rsid w:val="00AE6021"/>
    <w:rsid w:val="00AE616D"/>
    <w:rsid w:val="00AE7469"/>
    <w:rsid w:val="00AE7AF4"/>
    <w:rsid w:val="00AF16B3"/>
    <w:rsid w:val="00AF1865"/>
    <w:rsid w:val="00AF2130"/>
    <w:rsid w:val="00AF2826"/>
    <w:rsid w:val="00AF2C7E"/>
    <w:rsid w:val="00AF5AC2"/>
    <w:rsid w:val="00AF62C5"/>
    <w:rsid w:val="00AF67CE"/>
    <w:rsid w:val="00AF6AA2"/>
    <w:rsid w:val="00AF78E3"/>
    <w:rsid w:val="00B02AB7"/>
    <w:rsid w:val="00B05CC3"/>
    <w:rsid w:val="00B05E03"/>
    <w:rsid w:val="00B06E94"/>
    <w:rsid w:val="00B10903"/>
    <w:rsid w:val="00B113A6"/>
    <w:rsid w:val="00B11713"/>
    <w:rsid w:val="00B11DCC"/>
    <w:rsid w:val="00B12B6D"/>
    <w:rsid w:val="00B130E3"/>
    <w:rsid w:val="00B16177"/>
    <w:rsid w:val="00B164C0"/>
    <w:rsid w:val="00B16CF8"/>
    <w:rsid w:val="00B178DB"/>
    <w:rsid w:val="00B23180"/>
    <w:rsid w:val="00B23571"/>
    <w:rsid w:val="00B23933"/>
    <w:rsid w:val="00B2403A"/>
    <w:rsid w:val="00B2698D"/>
    <w:rsid w:val="00B30464"/>
    <w:rsid w:val="00B30E54"/>
    <w:rsid w:val="00B343B9"/>
    <w:rsid w:val="00B34CF0"/>
    <w:rsid w:val="00B41F54"/>
    <w:rsid w:val="00B42272"/>
    <w:rsid w:val="00B4606B"/>
    <w:rsid w:val="00B461EE"/>
    <w:rsid w:val="00B4674A"/>
    <w:rsid w:val="00B502AC"/>
    <w:rsid w:val="00B532E7"/>
    <w:rsid w:val="00B547DE"/>
    <w:rsid w:val="00B54C3C"/>
    <w:rsid w:val="00B56233"/>
    <w:rsid w:val="00B56496"/>
    <w:rsid w:val="00B56F4F"/>
    <w:rsid w:val="00B61D78"/>
    <w:rsid w:val="00B621A3"/>
    <w:rsid w:val="00B657CF"/>
    <w:rsid w:val="00B666FF"/>
    <w:rsid w:val="00B70B3C"/>
    <w:rsid w:val="00B729BA"/>
    <w:rsid w:val="00B762C3"/>
    <w:rsid w:val="00B77E54"/>
    <w:rsid w:val="00B8016E"/>
    <w:rsid w:val="00B802A0"/>
    <w:rsid w:val="00B8075E"/>
    <w:rsid w:val="00B8105A"/>
    <w:rsid w:val="00B81FC7"/>
    <w:rsid w:val="00B85208"/>
    <w:rsid w:val="00B8601D"/>
    <w:rsid w:val="00B86310"/>
    <w:rsid w:val="00B86C65"/>
    <w:rsid w:val="00B87750"/>
    <w:rsid w:val="00B87B28"/>
    <w:rsid w:val="00B91EC8"/>
    <w:rsid w:val="00B93E2D"/>
    <w:rsid w:val="00B941E9"/>
    <w:rsid w:val="00B966A3"/>
    <w:rsid w:val="00B97ACA"/>
    <w:rsid w:val="00B97D48"/>
    <w:rsid w:val="00BA00DA"/>
    <w:rsid w:val="00BA10E0"/>
    <w:rsid w:val="00BA288D"/>
    <w:rsid w:val="00BA2C33"/>
    <w:rsid w:val="00BA5E4E"/>
    <w:rsid w:val="00BA64D4"/>
    <w:rsid w:val="00BA6B66"/>
    <w:rsid w:val="00BA77B0"/>
    <w:rsid w:val="00BA7843"/>
    <w:rsid w:val="00BB1012"/>
    <w:rsid w:val="00BB2430"/>
    <w:rsid w:val="00BB313C"/>
    <w:rsid w:val="00BB35D4"/>
    <w:rsid w:val="00BB474A"/>
    <w:rsid w:val="00BB48CC"/>
    <w:rsid w:val="00BC3F78"/>
    <w:rsid w:val="00BC59BC"/>
    <w:rsid w:val="00BD1BA6"/>
    <w:rsid w:val="00BD6A17"/>
    <w:rsid w:val="00BE09A3"/>
    <w:rsid w:val="00BE21AA"/>
    <w:rsid w:val="00BE281D"/>
    <w:rsid w:val="00BE3562"/>
    <w:rsid w:val="00BE376C"/>
    <w:rsid w:val="00BE4ED2"/>
    <w:rsid w:val="00BF2FAA"/>
    <w:rsid w:val="00BF3D81"/>
    <w:rsid w:val="00BF5D99"/>
    <w:rsid w:val="00BF6575"/>
    <w:rsid w:val="00BF66B3"/>
    <w:rsid w:val="00C02A9A"/>
    <w:rsid w:val="00C0575D"/>
    <w:rsid w:val="00C06F42"/>
    <w:rsid w:val="00C074FB"/>
    <w:rsid w:val="00C101EA"/>
    <w:rsid w:val="00C15C9E"/>
    <w:rsid w:val="00C15D1D"/>
    <w:rsid w:val="00C177B4"/>
    <w:rsid w:val="00C20A5F"/>
    <w:rsid w:val="00C22873"/>
    <w:rsid w:val="00C24B93"/>
    <w:rsid w:val="00C30A0E"/>
    <w:rsid w:val="00C316B5"/>
    <w:rsid w:val="00C32B21"/>
    <w:rsid w:val="00C33676"/>
    <w:rsid w:val="00C35BFE"/>
    <w:rsid w:val="00C41A67"/>
    <w:rsid w:val="00C42C58"/>
    <w:rsid w:val="00C44996"/>
    <w:rsid w:val="00C44DEC"/>
    <w:rsid w:val="00C4680C"/>
    <w:rsid w:val="00C46FC5"/>
    <w:rsid w:val="00C47D5D"/>
    <w:rsid w:val="00C555E1"/>
    <w:rsid w:val="00C55840"/>
    <w:rsid w:val="00C55BDC"/>
    <w:rsid w:val="00C568D3"/>
    <w:rsid w:val="00C609B3"/>
    <w:rsid w:val="00C61350"/>
    <w:rsid w:val="00C67174"/>
    <w:rsid w:val="00C736FF"/>
    <w:rsid w:val="00C7432F"/>
    <w:rsid w:val="00C75237"/>
    <w:rsid w:val="00C768BB"/>
    <w:rsid w:val="00C76BD4"/>
    <w:rsid w:val="00C8039F"/>
    <w:rsid w:val="00C81F34"/>
    <w:rsid w:val="00C8241B"/>
    <w:rsid w:val="00C84B70"/>
    <w:rsid w:val="00C85A13"/>
    <w:rsid w:val="00C861C5"/>
    <w:rsid w:val="00C90307"/>
    <w:rsid w:val="00C9481F"/>
    <w:rsid w:val="00C95A96"/>
    <w:rsid w:val="00C960C9"/>
    <w:rsid w:val="00CA0376"/>
    <w:rsid w:val="00CA0BBF"/>
    <w:rsid w:val="00CA3394"/>
    <w:rsid w:val="00CA4873"/>
    <w:rsid w:val="00CA4D4A"/>
    <w:rsid w:val="00CA4FC7"/>
    <w:rsid w:val="00CA53AA"/>
    <w:rsid w:val="00CA54BF"/>
    <w:rsid w:val="00CB1E5A"/>
    <w:rsid w:val="00CB3753"/>
    <w:rsid w:val="00CB3FA2"/>
    <w:rsid w:val="00CB443E"/>
    <w:rsid w:val="00CB44A5"/>
    <w:rsid w:val="00CB7701"/>
    <w:rsid w:val="00CB792C"/>
    <w:rsid w:val="00CC0027"/>
    <w:rsid w:val="00CC0841"/>
    <w:rsid w:val="00CC1471"/>
    <w:rsid w:val="00CC24B7"/>
    <w:rsid w:val="00CC2EE2"/>
    <w:rsid w:val="00CC3879"/>
    <w:rsid w:val="00CC5923"/>
    <w:rsid w:val="00CD1760"/>
    <w:rsid w:val="00CD22B0"/>
    <w:rsid w:val="00CD2322"/>
    <w:rsid w:val="00CD4F03"/>
    <w:rsid w:val="00CE090B"/>
    <w:rsid w:val="00CE0969"/>
    <w:rsid w:val="00CE2F49"/>
    <w:rsid w:val="00CE46AC"/>
    <w:rsid w:val="00CE6E07"/>
    <w:rsid w:val="00CF3778"/>
    <w:rsid w:val="00CF407A"/>
    <w:rsid w:val="00CF4553"/>
    <w:rsid w:val="00CF4748"/>
    <w:rsid w:val="00D038BB"/>
    <w:rsid w:val="00D05A64"/>
    <w:rsid w:val="00D06359"/>
    <w:rsid w:val="00D06C6B"/>
    <w:rsid w:val="00D07F46"/>
    <w:rsid w:val="00D10D8A"/>
    <w:rsid w:val="00D11C92"/>
    <w:rsid w:val="00D11F8C"/>
    <w:rsid w:val="00D13979"/>
    <w:rsid w:val="00D165C6"/>
    <w:rsid w:val="00D16D98"/>
    <w:rsid w:val="00D21910"/>
    <w:rsid w:val="00D21F2F"/>
    <w:rsid w:val="00D22C19"/>
    <w:rsid w:val="00D25A3B"/>
    <w:rsid w:val="00D25B3F"/>
    <w:rsid w:val="00D26781"/>
    <w:rsid w:val="00D2773B"/>
    <w:rsid w:val="00D30628"/>
    <w:rsid w:val="00D31DE1"/>
    <w:rsid w:val="00D32607"/>
    <w:rsid w:val="00D333AA"/>
    <w:rsid w:val="00D376E3"/>
    <w:rsid w:val="00D44762"/>
    <w:rsid w:val="00D448BA"/>
    <w:rsid w:val="00D46F74"/>
    <w:rsid w:val="00D47AE4"/>
    <w:rsid w:val="00D5179E"/>
    <w:rsid w:val="00D527CE"/>
    <w:rsid w:val="00D541AC"/>
    <w:rsid w:val="00D54A26"/>
    <w:rsid w:val="00D5528F"/>
    <w:rsid w:val="00D552AC"/>
    <w:rsid w:val="00D56497"/>
    <w:rsid w:val="00D5674C"/>
    <w:rsid w:val="00D57A2B"/>
    <w:rsid w:val="00D6011C"/>
    <w:rsid w:val="00D60187"/>
    <w:rsid w:val="00D6197C"/>
    <w:rsid w:val="00D61A4B"/>
    <w:rsid w:val="00D62E55"/>
    <w:rsid w:val="00D6315C"/>
    <w:rsid w:val="00D66971"/>
    <w:rsid w:val="00D67437"/>
    <w:rsid w:val="00D70701"/>
    <w:rsid w:val="00D70B0E"/>
    <w:rsid w:val="00D71C44"/>
    <w:rsid w:val="00D72277"/>
    <w:rsid w:val="00D74857"/>
    <w:rsid w:val="00D76CFC"/>
    <w:rsid w:val="00D779B6"/>
    <w:rsid w:val="00D80197"/>
    <w:rsid w:val="00D86FF7"/>
    <w:rsid w:val="00D87C86"/>
    <w:rsid w:val="00D9025D"/>
    <w:rsid w:val="00D90265"/>
    <w:rsid w:val="00D90963"/>
    <w:rsid w:val="00D933C3"/>
    <w:rsid w:val="00DA32A0"/>
    <w:rsid w:val="00DA3790"/>
    <w:rsid w:val="00DA5A93"/>
    <w:rsid w:val="00DA6D20"/>
    <w:rsid w:val="00DA6EBF"/>
    <w:rsid w:val="00DB0D8A"/>
    <w:rsid w:val="00DB2C00"/>
    <w:rsid w:val="00DB47C3"/>
    <w:rsid w:val="00DB55EE"/>
    <w:rsid w:val="00DC1957"/>
    <w:rsid w:val="00DC1E84"/>
    <w:rsid w:val="00DC2415"/>
    <w:rsid w:val="00DC2601"/>
    <w:rsid w:val="00DC2714"/>
    <w:rsid w:val="00DC31CA"/>
    <w:rsid w:val="00DC464D"/>
    <w:rsid w:val="00DC6A94"/>
    <w:rsid w:val="00DC7399"/>
    <w:rsid w:val="00DC7C1B"/>
    <w:rsid w:val="00DD4573"/>
    <w:rsid w:val="00DD4B7A"/>
    <w:rsid w:val="00DD56F8"/>
    <w:rsid w:val="00DD5CE2"/>
    <w:rsid w:val="00DD7D33"/>
    <w:rsid w:val="00DD7D41"/>
    <w:rsid w:val="00DE0832"/>
    <w:rsid w:val="00DE21A7"/>
    <w:rsid w:val="00DE3E94"/>
    <w:rsid w:val="00DE3EA6"/>
    <w:rsid w:val="00DE4FAB"/>
    <w:rsid w:val="00DF0AF5"/>
    <w:rsid w:val="00DF5677"/>
    <w:rsid w:val="00E024E9"/>
    <w:rsid w:val="00E041FE"/>
    <w:rsid w:val="00E0478E"/>
    <w:rsid w:val="00E0682C"/>
    <w:rsid w:val="00E1108C"/>
    <w:rsid w:val="00E1528B"/>
    <w:rsid w:val="00E16204"/>
    <w:rsid w:val="00E213BF"/>
    <w:rsid w:val="00E2441C"/>
    <w:rsid w:val="00E245A8"/>
    <w:rsid w:val="00E261A0"/>
    <w:rsid w:val="00E320C8"/>
    <w:rsid w:val="00E3228F"/>
    <w:rsid w:val="00E324FF"/>
    <w:rsid w:val="00E34587"/>
    <w:rsid w:val="00E347AF"/>
    <w:rsid w:val="00E35FC6"/>
    <w:rsid w:val="00E37C1E"/>
    <w:rsid w:val="00E41239"/>
    <w:rsid w:val="00E42C7E"/>
    <w:rsid w:val="00E4447C"/>
    <w:rsid w:val="00E448CA"/>
    <w:rsid w:val="00E45412"/>
    <w:rsid w:val="00E465CF"/>
    <w:rsid w:val="00E53AEA"/>
    <w:rsid w:val="00E55CD2"/>
    <w:rsid w:val="00E5620D"/>
    <w:rsid w:val="00E572DD"/>
    <w:rsid w:val="00E60D1B"/>
    <w:rsid w:val="00E62B67"/>
    <w:rsid w:val="00E6453C"/>
    <w:rsid w:val="00E669C2"/>
    <w:rsid w:val="00E6733E"/>
    <w:rsid w:val="00E6776F"/>
    <w:rsid w:val="00E67EAA"/>
    <w:rsid w:val="00E724C2"/>
    <w:rsid w:val="00E74013"/>
    <w:rsid w:val="00E76EBF"/>
    <w:rsid w:val="00E816DF"/>
    <w:rsid w:val="00E81971"/>
    <w:rsid w:val="00E81F2E"/>
    <w:rsid w:val="00E83F76"/>
    <w:rsid w:val="00E85DF0"/>
    <w:rsid w:val="00E863F2"/>
    <w:rsid w:val="00E91B74"/>
    <w:rsid w:val="00E924FD"/>
    <w:rsid w:val="00E929FD"/>
    <w:rsid w:val="00E9796D"/>
    <w:rsid w:val="00E97D23"/>
    <w:rsid w:val="00EA088A"/>
    <w:rsid w:val="00EA257B"/>
    <w:rsid w:val="00EA2DED"/>
    <w:rsid w:val="00EA5F58"/>
    <w:rsid w:val="00EB167D"/>
    <w:rsid w:val="00EB21B0"/>
    <w:rsid w:val="00EB4634"/>
    <w:rsid w:val="00EC1371"/>
    <w:rsid w:val="00EC1C45"/>
    <w:rsid w:val="00EC22D6"/>
    <w:rsid w:val="00EC3BCD"/>
    <w:rsid w:val="00EC5A95"/>
    <w:rsid w:val="00EC6226"/>
    <w:rsid w:val="00ED103B"/>
    <w:rsid w:val="00ED374C"/>
    <w:rsid w:val="00ED73BB"/>
    <w:rsid w:val="00ED7E1F"/>
    <w:rsid w:val="00EE0A42"/>
    <w:rsid w:val="00EE4BB1"/>
    <w:rsid w:val="00EE7D49"/>
    <w:rsid w:val="00EF0847"/>
    <w:rsid w:val="00EF289A"/>
    <w:rsid w:val="00EF3A2D"/>
    <w:rsid w:val="00EF74A3"/>
    <w:rsid w:val="00EF7A74"/>
    <w:rsid w:val="00EF7B7E"/>
    <w:rsid w:val="00F00AF1"/>
    <w:rsid w:val="00F022C3"/>
    <w:rsid w:val="00F039F0"/>
    <w:rsid w:val="00F0411B"/>
    <w:rsid w:val="00F04332"/>
    <w:rsid w:val="00F04571"/>
    <w:rsid w:val="00F04688"/>
    <w:rsid w:val="00F057B5"/>
    <w:rsid w:val="00F072FF"/>
    <w:rsid w:val="00F109E6"/>
    <w:rsid w:val="00F116B7"/>
    <w:rsid w:val="00F15269"/>
    <w:rsid w:val="00F1642D"/>
    <w:rsid w:val="00F24608"/>
    <w:rsid w:val="00F25A66"/>
    <w:rsid w:val="00F27734"/>
    <w:rsid w:val="00F27AB8"/>
    <w:rsid w:val="00F303DF"/>
    <w:rsid w:val="00F31ACB"/>
    <w:rsid w:val="00F3304D"/>
    <w:rsid w:val="00F330C4"/>
    <w:rsid w:val="00F3399A"/>
    <w:rsid w:val="00F35216"/>
    <w:rsid w:val="00F35479"/>
    <w:rsid w:val="00F360CD"/>
    <w:rsid w:val="00F3711C"/>
    <w:rsid w:val="00F411A4"/>
    <w:rsid w:val="00F431AB"/>
    <w:rsid w:val="00F45549"/>
    <w:rsid w:val="00F46E91"/>
    <w:rsid w:val="00F51B84"/>
    <w:rsid w:val="00F542D4"/>
    <w:rsid w:val="00F5748F"/>
    <w:rsid w:val="00F60E57"/>
    <w:rsid w:val="00F6374A"/>
    <w:rsid w:val="00F644C3"/>
    <w:rsid w:val="00F65025"/>
    <w:rsid w:val="00F65862"/>
    <w:rsid w:val="00F663DC"/>
    <w:rsid w:val="00F674EF"/>
    <w:rsid w:val="00F67640"/>
    <w:rsid w:val="00F71013"/>
    <w:rsid w:val="00F719DB"/>
    <w:rsid w:val="00F72EFE"/>
    <w:rsid w:val="00F76665"/>
    <w:rsid w:val="00F81F24"/>
    <w:rsid w:val="00F82F86"/>
    <w:rsid w:val="00F8629D"/>
    <w:rsid w:val="00F876B0"/>
    <w:rsid w:val="00F87FA9"/>
    <w:rsid w:val="00F9311E"/>
    <w:rsid w:val="00F93A4E"/>
    <w:rsid w:val="00F97072"/>
    <w:rsid w:val="00FA085C"/>
    <w:rsid w:val="00FA1AC0"/>
    <w:rsid w:val="00FA61EB"/>
    <w:rsid w:val="00FA6539"/>
    <w:rsid w:val="00FB0D77"/>
    <w:rsid w:val="00FB13BF"/>
    <w:rsid w:val="00FB1777"/>
    <w:rsid w:val="00FB3355"/>
    <w:rsid w:val="00FB4375"/>
    <w:rsid w:val="00FB5B09"/>
    <w:rsid w:val="00FB5D7A"/>
    <w:rsid w:val="00FB765D"/>
    <w:rsid w:val="00FC13B2"/>
    <w:rsid w:val="00FC3EB3"/>
    <w:rsid w:val="00FC4604"/>
    <w:rsid w:val="00FC5E1B"/>
    <w:rsid w:val="00FC7D8E"/>
    <w:rsid w:val="00FD1F50"/>
    <w:rsid w:val="00FD31C6"/>
    <w:rsid w:val="00FD3E9A"/>
    <w:rsid w:val="00FD428E"/>
    <w:rsid w:val="00FD61DB"/>
    <w:rsid w:val="00FD740C"/>
    <w:rsid w:val="00FE094C"/>
    <w:rsid w:val="00FE1552"/>
    <w:rsid w:val="00FE19E2"/>
    <w:rsid w:val="00FE2B10"/>
    <w:rsid w:val="00FE4337"/>
    <w:rsid w:val="00FE4534"/>
    <w:rsid w:val="00FE4D68"/>
    <w:rsid w:val="00FE6131"/>
    <w:rsid w:val="00FE77FB"/>
    <w:rsid w:val="00FF2BCB"/>
    <w:rsid w:val="00FF43CC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0"/>
    </o:shapedefaults>
    <o:shapelayout v:ext="edit">
      <o:idmap v:ext="edit" data="2"/>
    </o:shapelayout>
  </w:shapeDefaults>
  <w:decimalSymbol w:val=","/>
  <w:listSeparator w:val=";"/>
  <w14:docId w14:val="49FBADCB"/>
  <w15:chartTrackingRefBased/>
  <w15:docId w15:val="{E155EA0A-0409-4B0F-A74F-FA4327C2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C7A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C7A42"/>
    <w:rPr>
      <w:sz w:val="22"/>
      <w:szCs w:val="22"/>
    </w:rPr>
  </w:style>
  <w:style w:type="paragraph" w:styleId="ListParagraph">
    <w:name w:val="List Paragraph"/>
    <w:basedOn w:val="Normal"/>
    <w:link w:val="ListParagraphChar"/>
    <w:uiPriority w:val="34"/>
    <w:qFormat/>
    <w:rsid w:val="008D12F5"/>
    <w:pPr>
      <w:ind w:left="720"/>
      <w:contextualSpacing/>
    </w:pPr>
  </w:style>
  <w:style w:type="table" w:styleId="TableGrid">
    <w:name w:val="Table Grid"/>
    <w:basedOn w:val="TableNormal"/>
    <w:uiPriority w:val="39"/>
    <w:rsid w:val="004E2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4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C41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E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EA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42E80"/>
    <w:rPr>
      <w:color w:val="666666"/>
    </w:rPr>
  </w:style>
  <w:style w:type="paragraph" w:styleId="NormalWeb">
    <w:name w:val="Normal (Web)"/>
    <w:basedOn w:val="Normal"/>
    <w:uiPriority w:val="99"/>
    <w:unhideWhenUsed/>
    <w:rsid w:val="001917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016AA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46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16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5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98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55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9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986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418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208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554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843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476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7631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65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3674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99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9633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36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17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61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8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0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9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9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75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40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247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468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204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652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2968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856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3703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7420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513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8017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40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C54A0-48FF-4F1C-BC04-3D42540F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10</Pages>
  <Words>2686</Words>
  <Characters>15313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RPS OBE</vt:lpstr>
    </vt:vector>
  </TitlesOfParts>
  <Manager>M. Nishom</Manager>
  <Company/>
  <LinksUpToDate>false</LinksUpToDate>
  <CharactersWithSpaces>17964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RPS OBE</dc:title>
  <dc:subject>Template RPS OBE</dc:subject>
  <dc:creator>M. Nishom</dc:creator>
  <cp:keywords>rps</cp:keywords>
  <dc:description/>
  <cp:lastModifiedBy>RIZKI FEBRIYANTI</cp:lastModifiedBy>
  <cp:revision>13</cp:revision>
  <cp:lastPrinted>2026-02-11T22:11:00Z</cp:lastPrinted>
  <dcterms:created xsi:type="dcterms:W3CDTF">2026-06-26T15:07:00Z</dcterms:created>
  <dcterms:modified xsi:type="dcterms:W3CDTF">2026-09-08T03:00:00Z</dcterms:modified>
</cp:coreProperties>
</file>